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98" w:rsidRPr="008C2545" w:rsidRDefault="00264598" w:rsidP="002F38F1">
      <w:pPr>
        <w:tabs>
          <w:tab w:val="center" w:pos="4536"/>
          <w:tab w:val="left" w:pos="8745"/>
        </w:tabs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4598" w:rsidRDefault="00264598" w:rsidP="00264598">
      <w:pPr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sz w:val="28"/>
          <w:szCs w:val="28"/>
          <w:lang w:eastAsia="ru-RU"/>
        </w:rPr>
        <w:t>АДМИНИСТРАЦИЯ ГОРОДА КЕДРОВОГО</w:t>
      </w:r>
    </w:p>
    <w:p w:rsidR="004840B8" w:rsidRPr="008C2545" w:rsidRDefault="004840B8" w:rsidP="00264598">
      <w:pPr>
        <w:jc w:val="center"/>
        <w:rPr>
          <w:b/>
          <w:bCs/>
          <w:sz w:val="28"/>
          <w:szCs w:val="28"/>
          <w:lang w:eastAsia="ru-RU"/>
        </w:rPr>
      </w:pPr>
    </w:p>
    <w:p w:rsidR="00264598" w:rsidRPr="008C2545" w:rsidRDefault="00264598" w:rsidP="004840B8">
      <w:pPr>
        <w:keepNext/>
        <w:widowControl w:val="0"/>
        <w:autoSpaceDE w:val="0"/>
        <w:autoSpaceDN w:val="0"/>
        <w:adjustRightInd w:val="0"/>
        <w:spacing w:after="60"/>
        <w:jc w:val="center"/>
        <w:outlineLvl w:val="3"/>
        <w:rPr>
          <w:b/>
          <w:bCs/>
          <w:sz w:val="36"/>
          <w:szCs w:val="36"/>
          <w:lang w:eastAsia="ru-RU"/>
        </w:rPr>
      </w:pPr>
      <w:r w:rsidRPr="008C2545">
        <w:rPr>
          <w:b/>
          <w:bCs/>
          <w:sz w:val="36"/>
          <w:szCs w:val="36"/>
          <w:lang w:eastAsia="ru-RU"/>
        </w:rPr>
        <w:t>ПОСТАНОВЛЕНИЕ</w:t>
      </w:r>
    </w:p>
    <w:p w:rsidR="00264598" w:rsidRPr="008C2545" w:rsidRDefault="00264598" w:rsidP="00264598">
      <w:pPr>
        <w:jc w:val="center"/>
        <w:rPr>
          <w:b/>
          <w:sz w:val="36"/>
          <w:szCs w:val="36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681"/>
        <w:gridCol w:w="2589"/>
        <w:gridCol w:w="3477"/>
      </w:tblGrid>
      <w:tr w:rsidR="00264598" w:rsidRPr="008C2545" w:rsidTr="004840B8">
        <w:trPr>
          <w:trHeight w:val="496"/>
        </w:trPr>
        <w:tc>
          <w:tcPr>
            <w:tcW w:w="3681" w:type="dxa"/>
          </w:tcPr>
          <w:p w:rsidR="00264598" w:rsidRPr="00252AB7" w:rsidRDefault="007C5DBD" w:rsidP="007C5DBD">
            <w:pPr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17 июня</w:t>
            </w:r>
            <w:r w:rsidR="00733C91">
              <w:rPr>
                <w:bCs/>
                <w:szCs w:val="24"/>
                <w:lang w:eastAsia="ru-RU"/>
              </w:rPr>
              <w:t xml:space="preserve"> </w:t>
            </w:r>
            <w:r w:rsidR="000B021F">
              <w:rPr>
                <w:bCs/>
                <w:szCs w:val="24"/>
                <w:lang w:eastAsia="ru-RU"/>
              </w:rPr>
              <w:t>202</w:t>
            </w:r>
            <w:r w:rsidR="00343E34">
              <w:rPr>
                <w:bCs/>
                <w:szCs w:val="24"/>
                <w:lang w:eastAsia="ru-RU"/>
              </w:rPr>
              <w:t>5</w:t>
            </w:r>
            <w:r w:rsidR="00264598" w:rsidRPr="00252AB7">
              <w:rPr>
                <w:bCs/>
                <w:szCs w:val="24"/>
                <w:lang w:eastAsia="ru-RU"/>
              </w:rPr>
              <w:t xml:space="preserve"> г.</w:t>
            </w:r>
          </w:p>
        </w:tc>
        <w:tc>
          <w:tcPr>
            <w:tcW w:w="2589" w:type="dxa"/>
          </w:tcPr>
          <w:p w:rsidR="00264598" w:rsidRPr="00252AB7" w:rsidRDefault="00264598" w:rsidP="004C796B">
            <w:pPr>
              <w:rPr>
                <w:szCs w:val="24"/>
                <w:lang w:eastAsia="ru-RU"/>
              </w:rPr>
            </w:pPr>
          </w:p>
        </w:tc>
        <w:tc>
          <w:tcPr>
            <w:tcW w:w="3477" w:type="dxa"/>
          </w:tcPr>
          <w:p w:rsidR="00264598" w:rsidRPr="007B622E" w:rsidRDefault="00264598" w:rsidP="007C5DBD">
            <w:pPr>
              <w:jc w:val="right"/>
              <w:rPr>
                <w:szCs w:val="24"/>
                <w:lang w:eastAsia="ru-RU"/>
              </w:rPr>
            </w:pPr>
            <w:r w:rsidRPr="00252AB7">
              <w:rPr>
                <w:bCs/>
                <w:szCs w:val="24"/>
                <w:lang w:eastAsia="ru-RU"/>
              </w:rPr>
              <w:t xml:space="preserve">                    № </w:t>
            </w:r>
            <w:r w:rsidR="007C5DBD">
              <w:rPr>
                <w:bCs/>
                <w:szCs w:val="24"/>
                <w:lang w:eastAsia="ru-RU"/>
              </w:rPr>
              <w:t>153</w:t>
            </w:r>
          </w:p>
        </w:tc>
      </w:tr>
    </w:tbl>
    <w:p w:rsidR="00264598" w:rsidRPr="008C2545" w:rsidRDefault="00264598" w:rsidP="00264598">
      <w:pPr>
        <w:jc w:val="center"/>
        <w:outlineLvl w:val="4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Томская область</w:t>
      </w:r>
    </w:p>
    <w:p w:rsidR="00264598" w:rsidRPr="008C2545" w:rsidRDefault="00264598" w:rsidP="00264598">
      <w:pPr>
        <w:jc w:val="center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г. Кедровый</w:t>
      </w:r>
    </w:p>
    <w:p w:rsidR="00264598" w:rsidRDefault="00264598" w:rsidP="00264598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Default="000B021F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города Кедрового от 06.11.2020 </w:t>
      </w:r>
      <w:r w:rsidR="004840B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>№ 365 «</w:t>
      </w:r>
      <w:r w:rsidR="00264598" w:rsidRPr="0040346B">
        <w:rPr>
          <w:rFonts w:ascii="Times New Roman" w:hAnsi="Times New Roman" w:cs="Times New Roman"/>
          <w:b w:val="0"/>
          <w:sz w:val="24"/>
          <w:szCs w:val="24"/>
        </w:rPr>
        <w:t>Об утве</w:t>
      </w:r>
      <w:r w:rsidR="00264598">
        <w:rPr>
          <w:rFonts w:ascii="Times New Roman" w:hAnsi="Times New Roman" w:cs="Times New Roman"/>
          <w:b w:val="0"/>
          <w:sz w:val="24"/>
          <w:szCs w:val="24"/>
        </w:rPr>
        <w:t>рждении муниципальной программы</w:t>
      </w:r>
      <w:r w:rsidR="009E00DF">
        <w:rPr>
          <w:rFonts w:ascii="Times New Roman" w:hAnsi="Times New Roman" w:cs="Times New Roman"/>
          <w:b w:val="0"/>
          <w:sz w:val="24"/>
          <w:szCs w:val="24"/>
        </w:rPr>
        <w:t xml:space="preserve"> «Безопасность муниципального </w:t>
      </w:r>
      <w:r w:rsidR="00264598" w:rsidRPr="0040346B">
        <w:rPr>
          <w:rFonts w:ascii="Times New Roman" w:hAnsi="Times New Roman" w:cs="Times New Roman"/>
          <w:b w:val="0"/>
          <w:sz w:val="24"/>
          <w:szCs w:val="24"/>
        </w:rPr>
        <w:t>образования «Город Кедровый»</w:t>
      </w:r>
    </w:p>
    <w:p w:rsidR="004840B8" w:rsidRPr="0040346B" w:rsidRDefault="004840B8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Pr="00411EDA" w:rsidRDefault="00343E34" w:rsidP="00343E34">
      <w:pPr>
        <w:keepNext/>
        <w:ind w:firstLine="708"/>
        <w:jc w:val="both"/>
        <w:outlineLvl w:val="0"/>
        <w:rPr>
          <w:szCs w:val="24"/>
        </w:rPr>
      </w:pPr>
      <w:r w:rsidRPr="00411EDA">
        <w:rPr>
          <w:szCs w:val="24"/>
        </w:rPr>
        <w:t xml:space="preserve">В соответствии </w:t>
      </w:r>
      <w:r w:rsidRPr="0056706C">
        <w:rPr>
          <w:szCs w:val="24"/>
        </w:rPr>
        <w:t>со статьей 179 Бюджетного кодекса Российской Федер</w:t>
      </w:r>
      <w:r>
        <w:rPr>
          <w:szCs w:val="24"/>
        </w:rPr>
        <w:t xml:space="preserve">ации, </w:t>
      </w:r>
      <w:r w:rsidRPr="00411EDA">
        <w:rPr>
          <w:szCs w:val="24"/>
        </w:rPr>
        <w:t>постановлением</w:t>
      </w:r>
      <w:r>
        <w:rPr>
          <w:szCs w:val="24"/>
        </w:rPr>
        <w:t xml:space="preserve"> А</w:t>
      </w:r>
      <w:r w:rsidRPr="00411EDA">
        <w:rPr>
          <w:szCs w:val="24"/>
        </w:rPr>
        <w:t xml:space="preserve">дминистрации города Кедрового от </w:t>
      </w:r>
      <w:r>
        <w:rPr>
          <w:szCs w:val="24"/>
        </w:rPr>
        <w:t>01.09.2020 № 301 «</w:t>
      </w:r>
      <w:r w:rsidRPr="00A148B5">
        <w:rPr>
          <w:szCs w:val="24"/>
        </w:rPr>
        <w:t>Об утверждении Порядка принятия решений о разработке муниципальных программ муниципального образования «Город К</w:t>
      </w:r>
      <w:r>
        <w:rPr>
          <w:szCs w:val="24"/>
        </w:rPr>
        <w:t>едровый», их формирования и реализации, а также осуществления мониторинга за ходом их реализации», решени</w:t>
      </w:r>
      <w:r w:rsidR="00575709">
        <w:rPr>
          <w:szCs w:val="24"/>
        </w:rPr>
        <w:t>ем</w:t>
      </w:r>
      <w:r>
        <w:rPr>
          <w:szCs w:val="24"/>
        </w:rPr>
        <w:t xml:space="preserve"> Думы города Кедрового от 26.12.2024 №76 «О бюджете города Кедрового на 2025 год и на плановый период 2026 и 2027 годов»</w:t>
      </w:r>
    </w:p>
    <w:p w:rsidR="00343E34" w:rsidRDefault="00343E34" w:rsidP="004840B8">
      <w:pPr>
        <w:pStyle w:val="ad"/>
        <w:spacing w:after="0" w:line="283" w:lineRule="exact"/>
        <w:jc w:val="center"/>
      </w:pPr>
    </w:p>
    <w:p w:rsidR="00264598" w:rsidRDefault="00264598" w:rsidP="004840B8">
      <w:pPr>
        <w:pStyle w:val="ad"/>
        <w:spacing w:after="0" w:line="283" w:lineRule="exact"/>
        <w:jc w:val="center"/>
      </w:pPr>
      <w:r>
        <w:t>ПОСТАНОВЛЯЕТ:</w:t>
      </w:r>
    </w:p>
    <w:p w:rsidR="004840B8" w:rsidRDefault="004840B8" w:rsidP="004840B8">
      <w:pPr>
        <w:tabs>
          <w:tab w:val="left" w:pos="360"/>
          <w:tab w:val="left" w:pos="10260"/>
        </w:tabs>
        <w:jc w:val="both"/>
      </w:pPr>
    </w:p>
    <w:p w:rsidR="00374A1F" w:rsidRDefault="004840B8" w:rsidP="002D28C0">
      <w:pPr>
        <w:tabs>
          <w:tab w:val="left" w:pos="360"/>
          <w:tab w:val="left" w:pos="10260"/>
        </w:tabs>
        <w:ind w:firstLine="709"/>
        <w:jc w:val="both"/>
      </w:pPr>
      <w:r>
        <w:t>1. В</w:t>
      </w:r>
      <w:r w:rsidR="00DF29A4" w:rsidRPr="0056706C">
        <w:t>нести в муниципальную программу «Безопасность муниципального образования «Город Кедровый</w:t>
      </w:r>
      <w:r w:rsidR="00DF29A4">
        <w:t>», утвержденную постановлением А</w:t>
      </w:r>
      <w:r w:rsidR="00DF29A4" w:rsidRPr="0056706C">
        <w:t>дми</w:t>
      </w:r>
      <w:r w:rsidR="00DF29A4">
        <w:t>нистрации города Кедрового от 06.11.2020 № 365</w:t>
      </w:r>
      <w:r w:rsidR="00DF29A4" w:rsidRPr="0056706C">
        <w:t xml:space="preserve"> (далее – программа), следующие изменения:</w:t>
      </w:r>
    </w:p>
    <w:p w:rsidR="001A1181" w:rsidRDefault="001A1181" w:rsidP="00374A1F">
      <w:pPr>
        <w:tabs>
          <w:tab w:val="left" w:pos="709"/>
          <w:tab w:val="left" w:pos="10260"/>
        </w:tabs>
        <w:ind w:firstLine="709"/>
        <w:jc w:val="both"/>
      </w:pPr>
    </w:p>
    <w:p w:rsidR="00DF29A4" w:rsidRDefault="002D28C0" w:rsidP="00374A1F">
      <w:pPr>
        <w:tabs>
          <w:tab w:val="left" w:pos="709"/>
          <w:tab w:val="left" w:pos="10260"/>
        </w:tabs>
        <w:ind w:firstLine="709"/>
        <w:jc w:val="both"/>
      </w:pPr>
      <w:r w:rsidRPr="00976F57">
        <w:t>1</w:t>
      </w:r>
      <w:r w:rsidR="00374A1F" w:rsidRPr="00976F57">
        <w:t xml:space="preserve">) </w:t>
      </w:r>
      <w:r w:rsidR="00DF29A4" w:rsidRPr="00976F57">
        <w:t>в паспорте</w:t>
      </w:r>
      <w:r w:rsidR="00DF29A4">
        <w:t xml:space="preserve"> программы строку 10 изложить в новой редакции:</w:t>
      </w:r>
    </w:p>
    <w:p w:rsidR="003434DF" w:rsidRDefault="003434DF" w:rsidP="00374A1F">
      <w:pPr>
        <w:tabs>
          <w:tab w:val="left" w:pos="709"/>
          <w:tab w:val="left" w:pos="10260"/>
        </w:tabs>
        <w:ind w:firstLine="709"/>
        <w:jc w:val="both"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416"/>
        <w:gridCol w:w="1079"/>
        <w:gridCol w:w="952"/>
        <w:gridCol w:w="952"/>
        <w:gridCol w:w="952"/>
        <w:gridCol w:w="952"/>
        <w:gridCol w:w="952"/>
        <w:gridCol w:w="952"/>
        <w:gridCol w:w="948"/>
      </w:tblGrid>
      <w:tr w:rsidR="00DA741F" w:rsidRPr="00DF29A4" w:rsidTr="001A1181">
        <w:trPr>
          <w:trHeight w:val="645"/>
        </w:trPr>
        <w:tc>
          <w:tcPr>
            <w:tcW w:w="249" w:type="pct"/>
            <w:vMerge w:val="restart"/>
          </w:tcPr>
          <w:p w:rsidR="00DA741F" w:rsidRPr="00DA741F" w:rsidRDefault="00DA741F" w:rsidP="00DF29A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A741F">
              <w:rPr>
                <w:color w:val="000000"/>
                <w:sz w:val="20"/>
                <w:lang w:eastAsia="ru-RU"/>
              </w:rPr>
              <w:t>10</w:t>
            </w:r>
          </w:p>
          <w:p w:rsidR="00DA741F" w:rsidRPr="00DA741F" w:rsidRDefault="00DA741F" w:rsidP="00DF29A4">
            <w:pPr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5" w:type="pct"/>
            <w:vMerge w:val="restart"/>
          </w:tcPr>
          <w:p w:rsidR="00DA741F" w:rsidRPr="00DA741F" w:rsidRDefault="00DA741F" w:rsidP="00DF29A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A741F">
              <w:rPr>
                <w:color w:val="000000"/>
                <w:sz w:val="20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DA741F" w:rsidRPr="00DA741F" w:rsidRDefault="00DA741F" w:rsidP="00DF29A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A741F">
              <w:rPr>
                <w:color w:val="000000"/>
                <w:sz w:val="20"/>
                <w:lang w:eastAsia="ru-RU"/>
              </w:rPr>
              <w:t>Источники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A741F" w:rsidRPr="00DA741F" w:rsidRDefault="00DA741F" w:rsidP="00233E9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A741F">
              <w:rPr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1A1181" w:rsidRDefault="00DA741F" w:rsidP="001A1181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A741F">
              <w:rPr>
                <w:color w:val="000000"/>
                <w:sz w:val="20"/>
                <w:lang w:eastAsia="ru-RU"/>
              </w:rPr>
              <w:t>2021</w:t>
            </w:r>
          </w:p>
          <w:p w:rsidR="00DA741F" w:rsidRPr="00DA741F" w:rsidRDefault="00DA741F" w:rsidP="001A1181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A741F">
              <w:rPr>
                <w:color w:val="000000"/>
                <w:sz w:val="20"/>
                <w:lang w:eastAsia="ru-RU"/>
              </w:rPr>
              <w:t>год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1A1181" w:rsidRDefault="00DA741F" w:rsidP="001A1181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A741F">
              <w:rPr>
                <w:color w:val="000000"/>
                <w:sz w:val="20"/>
                <w:lang w:eastAsia="ru-RU"/>
              </w:rPr>
              <w:t>2022</w:t>
            </w:r>
          </w:p>
          <w:p w:rsidR="00DA741F" w:rsidRPr="00DA741F" w:rsidRDefault="00DA741F" w:rsidP="001A1181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A741F">
              <w:rPr>
                <w:color w:val="000000"/>
                <w:sz w:val="20"/>
                <w:lang w:eastAsia="ru-RU"/>
              </w:rPr>
              <w:t>год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1A1181" w:rsidRDefault="00DA741F" w:rsidP="001A1181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A741F">
              <w:rPr>
                <w:color w:val="000000"/>
                <w:sz w:val="20"/>
                <w:lang w:eastAsia="ru-RU"/>
              </w:rPr>
              <w:t>2023</w:t>
            </w:r>
          </w:p>
          <w:p w:rsidR="001A1181" w:rsidRPr="00DA741F" w:rsidRDefault="00DA741F" w:rsidP="001A1181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A741F">
              <w:rPr>
                <w:color w:val="000000"/>
                <w:sz w:val="20"/>
                <w:lang w:eastAsia="ru-RU"/>
              </w:rPr>
              <w:t>год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1A1181" w:rsidRDefault="00DA741F" w:rsidP="001A1181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A741F">
              <w:rPr>
                <w:color w:val="000000"/>
                <w:sz w:val="20"/>
                <w:lang w:eastAsia="ru-RU"/>
              </w:rPr>
              <w:t>2024</w:t>
            </w:r>
          </w:p>
          <w:p w:rsidR="00DA741F" w:rsidRPr="00DA741F" w:rsidRDefault="00DA741F" w:rsidP="001A1181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A741F">
              <w:rPr>
                <w:color w:val="000000"/>
                <w:sz w:val="20"/>
                <w:lang w:eastAsia="ru-RU"/>
              </w:rPr>
              <w:t>год</w:t>
            </w:r>
          </w:p>
        </w:tc>
        <w:tc>
          <w:tcPr>
            <w:tcW w:w="494" w:type="pct"/>
            <w:vAlign w:val="center"/>
          </w:tcPr>
          <w:p w:rsidR="001A1181" w:rsidRDefault="00DA741F" w:rsidP="001A1181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A741F">
              <w:rPr>
                <w:color w:val="000000"/>
                <w:sz w:val="20"/>
                <w:lang w:eastAsia="ru-RU"/>
              </w:rPr>
              <w:t>2025</w:t>
            </w:r>
          </w:p>
          <w:p w:rsidR="00DA741F" w:rsidRPr="00DA741F" w:rsidRDefault="00DA741F" w:rsidP="001A1181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A741F">
              <w:rPr>
                <w:color w:val="000000"/>
                <w:sz w:val="20"/>
                <w:lang w:eastAsia="ru-RU"/>
              </w:rPr>
              <w:t>год</w:t>
            </w:r>
          </w:p>
        </w:tc>
        <w:tc>
          <w:tcPr>
            <w:tcW w:w="495" w:type="pct"/>
            <w:vAlign w:val="center"/>
          </w:tcPr>
          <w:p w:rsidR="00DA741F" w:rsidRPr="00DA741F" w:rsidRDefault="00DA741F" w:rsidP="00233E9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A741F">
              <w:rPr>
                <w:color w:val="000000"/>
                <w:sz w:val="20"/>
                <w:lang w:eastAsia="ru-RU"/>
              </w:rPr>
              <w:t>2026 год</w:t>
            </w:r>
          </w:p>
        </w:tc>
      </w:tr>
      <w:tr w:rsidR="00233E95" w:rsidRPr="00DF29A4" w:rsidTr="001A1181">
        <w:trPr>
          <w:trHeight w:val="330"/>
        </w:trPr>
        <w:tc>
          <w:tcPr>
            <w:tcW w:w="249" w:type="pct"/>
            <w:vMerge/>
          </w:tcPr>
          <w:p w:rsidR="00233E95" w:rsidRPr="00DA741F" w:rsidRDefault="00233E95" w:rsidP="00233E9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5" w:type="pct"/>
            <w:vMerge/>
          </w:tcPr>
          <w:p w:rsidR="00233E95" w:rsidRPr="00DA741F" w:rsidRDefault="00233E95" w:rsidP="00233E9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233E95" w:rsidRPr="00DA741F" w:rsidRDefault="00233E95" w:rsidP="00233E9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A741F">
              <w:rPr>
                <w:color w:val="000000"/>
                <w:sz w:val="20"/>
                <w:lang w:eastAsia="ru-RU"/>
              </w:rPr>
              <w:t>Итого по всем источникам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233E95" w:rsidRPr="00233E95" w:rsidRDefault="00233E95" w:rsidP="00051E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33E95">
              <w:rPr>
                <w:color w:val="000000"/>
                <w:sz w:val="18"/>
                <w:szCs w:val="18"/>
              </w:rPr>
              <w:t>5</w:t>
            </w:r>
            <w:r w:rsidR="00051E13">
              <w:rPr>
                <w:color w:val="000000"/>
                <w:sz w:val="18"/>
                <w:szCs w:val="18"/>
              </w:rPr>
              <w:t>1</w:t>
            </w:r>
            <w:r w:rsidRPr="00233E95">
              <w:rPr>
                <w:color w:val="000000"/>
                <w:sz w:val="18"/>
                <w:szCs w:val="18"/>
              </w:rPr>
              <w:t xml:space="preserve"> </w:t>
            </w:r>
            <w:r w:rsidR="00051E13">
              <w:rPr>
                <w:color w:val="000000"/>
                <w:sz w:val="18"/>
                <w:szCs w:val="18"/>
              </w:rPr>
              <w:t>078</w:t>
            </w:r>
            <w:r w:rsidRPr="00233E95">
              <w:rPr>
                <w:color w:val="000000"/>
                <w:sz w:val="18"/>
                <w:szCs w:val="18"/>
              </w:rPr>
              <w:t>,</w:t>
            </w:r>
            <w:r w:rsidR="00051E1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12 753,66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6 158,31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6 341,26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7 236,16</w:t>
            </w:r>
          </w:p>
        </w:tc>
        <w:tc>
          <w:tcPr>
            <w:tcW w:w="494" w:type="pct"/>
            <w:vAlign w:val="center"/>
          </w:tcPr>
          <w:p w:rsidR="00233E95" w:rsidRPr="00233E95" w:rsidRDefault="00051E13" w:rsidP="00233E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10 256,06</w:t>
            </w:r>
          </w:p>
        </w:tc>
        <w:tc>
          <w:tcPr>
            <w:tcW w:w="495" w:type="pct"/>
            <w:vAlign w:val="center"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8 332,94</w:t>
            </w:r>
          </w:p>
        </w:tc>
      </w:tr>
      <w:tr w:rsidR="00233E95" w:rsidRPr="00DF29A4" w:rsidTr="001A1181">
        <w:trPr>
          <w:trHeight w:val="480"/>
        </w:trPr>
        <w:tc>
          <w:tcPr>
            <w:tcW w:w="249" w:type="pct"/>
            <w:vMerge/>
          </w:tcPr>
          <w:p w:rsidR="00233E95" w:rsidRPr="00DA741F" w:rsidRDefault="00233E95" w:rsidP="00233E9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5" w:type="pct"/>
            <w:vMerge/>
          </w:tcPr>
          <w:p w:rsidR="00233E95" w:rsidRPr="00DA741F" w:rsidRDefault="00233E95" w:rsidP="00233E9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233E95" w:rsidRPr="00DA741F" w:rsidRDefault="00A43BF1" w:rsidP="00233E95">
            <w:pPr>
              <w:suppressAutoHyphens w:val="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областной</w:t>
            </w:r>
            <w:r w:rsidR="00233E95" w:rsidRPr="00DA741F">
              <w:rPr>
                <w:color w:val="000000"/>
                <w:sz w:val="20"/>
                <w:lang w:eastAsia="ru-RU"/>
              </w:rPr>
              <w:t xml:space="preserve"> бюджет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233E95" w:rsidRPr="00233E95" w:rsidRDefault="00233E95" w:rsidP="00233E9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33E95">
              <w:rPr>
                <w:color w:val="000000"/>
                <w:sz w:val="18"/>
                <w:szCs w:val="18"/>
              </w:rPr>
              <w:t>4 300,50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3 878,00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107,50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305,00</w:t>
            </w:r>
          </w:p>
        </w:tc>
        <w:tc>
          <w:tcPr>
            <w:tcW w:w="494" w:type="pct"/>
            <w:vAlign w:val="center"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495" w:type="pct"/>
            <w:vAlign w:val="center"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233E95" w:rsidRPr="00DF29A4" w:rsidTr="001A1181">
        <w:trPr>
          <w:trHeight w:val="480"/>
        </w:trPr>
        <w:tc>
          <w:tcPr>
            <w:tcW w:w="249" w:type="pct"/>
            <w:vMerge/>
          </w:tcPr>
          <w:p w:rsidR="00233E95" w:rsidRPr="00DA741F" w:rsidRDefault="00233E95" w:rsidP="00233E9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5" w:type="pct"/>
            <w:vMerge/>
          </w:tcPr>
          <w:p w:rsidR="00233E95" w:rsidRPr="00DA741F" w:rsidRDefault="00233E95" w:rsidP="00233E9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233E95" w:rsidRPr="00DA741F" w:rsidRDefault="00A43BF1" w:rsidP="00233E95">
            <w:pPr>
              <w:suppressAutoHyphens w:val="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местный</w:t>
            </w:r>
            <w:r w:rsidR="00233E95" w:rsidRPr="00DA741F">
              <w:rPr>
                <w:color w:val="000000"/>
                <w:sz w:val="20"/>
                <w:lang w:eastAsia="ru-RU"/>
              </w:rPr>
              <w:t xml:space="preserve"> бюджет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233E95" w:rsidRPr="00233E95" w:rsidRDefault="00233E95" w:rsidP="00051E13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 xml:space="preserve">46 </w:t>
            </w:r>
            <w:r w:rsidR="00051E13">
              <w:rPr>
                <w:color w:val="000000"/>
                <w:sz w:val="18"/>
                <w:szCs w:val="18"/>
              </w:rPr>
              <w:t>777</w:t>
            </w:r>
            <w:r w:rsidRPr="00233E95">
              <w:rPr>
                <w:color w:val="000000"/>
                <w:sz w:val="18"/>
                <w:szCs w:val="18"/>
              </w:rPr>
              <w:t>,</w:t>
            </w:r>
            <w:r w:rsidR="00051E1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8 875,66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6 158,31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6 233,76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6 931,16</w:t>
            </w:r>
          </w:p>
        </w:tc>
        <w:tc>
          <w:tcPr>
            <w:tcW w:w="494" w:type="pct"/>
            <w:vAlign w:val="center"/>
          </w:tcPr>
          <w:p w:rsidR="00233E95" w:rsidRPr="00233E95" w:rsidRDefault="00051E13" w:rsidP="00233E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10 251,06</w:t>
            </w:r>
          </w:p>
        </w:tc>
        <w:tc>
          <w:tcPr>
            <w:tcW w:w="495" w:type="pct"/>
            <w:vAlign w:val="center"/>
          </w:tcPr>
          <w:p w:rsidR="00233E95" w:rsidRPr="00233E95" w:rsidRDefault="00233E95" w:rsidP="00233E95">
            <w:pPr>
              <w:jc w:val="center"/>
              <w:rPr>
                <w:color w:val="000000"/>
                <w:sz w:val="18"/>
                <w:szCs w:val="18"/>
              </w:rPr>
            </w:pPr>
            <w:r w:rsidRPr="00233E95">
              <w:rPr>
                <w:color w:val="000000"/>
                <w:sz w:val="18"/>
                <w:szCs w:val="18"/>
              </w:rPr>
              <w:t>8 327,94</w:t>
            </w:r>
          </w:p>
        </w:tc>
      </w:tr>
      <w:tr w:rsidR="00DA741F" w:rsidRPr="00DF29A4" w:rsidTr="001A1181">
        <w:trPr>
          <w:trHeight w:val="330"/>
        </w:trPr>
        <w:tc>
          <w:tcPr>
            <w:tcW w:w="249" w:type="pct"/>
            <w:vMerge/>
          </w:tcPr>
          <w:p w:rsidR="00DA741F" w:rsidRPr="00DA741F" w:rsidRDefault="00DA741F" w:rsidP="00DA741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5" w:type="pct"/>
            <w:vMerge/>
          </w:tcPr>
          <w:p w:rsidR="00DA741F" w:rsidRPr="00DA741F" w:rsidRDefault="00DA741F" w:rsidP="00DA741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DA741F" w:rsidRPr="00DA741F" w:rsidRDefault="00DA741F" w:rsidP="00DA741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A741F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A741F" w:rsidRPr="00DA741F" w:rsidRDefault="00DA741F" w:rsidP="00233E95">
            <w:pPr>
              <w:jc w:val="center"/>
              <w:rPr>
                <w:color w:val="000000"/>
                <w:sz w:val="20"/>
              </w:rPr>
            </w:pPr>
            <w:r w:rsidRPr="00DA741F">
              <w:rPr>
                <w:color w:val="000000"/>
                <w:sz w:val="20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A741F" w:rsidRPr="00DA741F" w:rsidRDefault="00DA741F" w:rsidP="00233E95">
            <w:pPr>
              <w:jc w:val="center"/>
              <w:rPr>
                <w:color w:val="000000"/>
                <w:sz w:val="20"/>
              </w:rPr>
            </w:pPr>
            <w:r w:rsidRPr="00DA741F">
              <w:rPr>
                <w:color w:val="000000"/>
                <w:sz w:val="20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A741F" w:rsidRPr="00DA741F" w:rsidRDefault="00DA741F" w:rsidP="00233E95">
            <w:pPr>
              <w:jc w:val="center"/>
              <w:rPr>
                <w:color w:val="000000"/>
                <w:sz w:val="20"/>
              </w:rPr>
            </w:pPr>
            <w:r w:rsidRPr="00DA741F">
              <w:rPr>
                <w:color w:val="000000"/>
                <w:sz w:val="20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A741F" w:rsidRPr="00DA741F" w:rsidRDefault="00DA741F" w:rsidP="00233E95">
            <w:pPr>
              <w:jc w:val="center"/>
              <w:rPr>
                <w:color w:val="000000"/>
                <w:sz w:val="20"/>
              </w:rPr>
            </w:pPr>
            <w:r w:rsidRPr="00DA741F">
              <w:rPr>
                <w:color w:val="000000"/>
                <w:sz w:val="20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A741F" w:rsidRPr="00DA741F" w:rsidRDefault="00DA741F" w:rsidP="00233E95">
            <w:pPr>
              <w:jc w:val="center"/>
              <w:rPr>
                <w:color w:val="000000"/>
                <w:sz w:val="20"/>
              </w:rPr>
            </w:pPr>
            <w:r w:rsidRPr="00DA741F">
              <w:rPr>
                <w:color w:val="000000"/>
                <w:sz w:val="20"/>
              </w:rPr>
              <w:t>0,00</w:t>
            </w:r>
          </w:p>
        </w:tc>
        <w:tc>
          <w:tcPr>
            <w:tcW w:w="494" w:type="pct"/>
            <w:vAlign w:val="center"/>
          </w:tcPr>
          <w:p w:rsidR="00DA741F" w:rsidRPr="00DA741F" w:rsidRDefault="00DA741F" w:rsidP="00233E95">
            <w:pPr>
              <w:jc w:val="center"/>
              <w:rPr>
                <w:color w:val="000000"/>
                <w:sz w:val="20"/>
              </w:rPr>
            </w:pPr>
            <w:r w:rsidRPr="00DA741F">
              <w:rPr>
                <w:color w:val="000000"/>
                <w:sz w:val="20"/>
              </w:rPr>
              <w:t>0,00</w:t>
            </w:r>
          </w:p>
        </w:tc>
        <w:tc>
          <w:tcPr>
            <w:tcW w:w="495" w:type="pct"/>
            <w:vAlign w:val="center"/>
          </w:tcPr>
          <w:p w:rsidR="00DA741F" w:rsidRPr="00DA741F" w:rsidRDefault="00DA741F" w:rsidP="00233E95">
            <w:pPr>
              <w:jc w:val="center"/>
              <w:rPr>
                <w:color w:val="000000"/>
                <w:sz w:val="20"/>
              </w:rPr>
            </w:pPr>
            <w:r w:rsidRPr="00DA741F">
              <w:rPr>
                <w:color w:val="000000"/>
                <w:sz w:val="20"/>
              </w:rPr>
              <w:t>0,00</w:t>
            </w:r>
          </w:p>
        </w:tc>
      </w:tr>
    </w:tbl>
    <w:p w:rsidR="001A1181" w:rsidRDefault="001A1181" w:rsidP="00D801F5">
      <w:pPr>
        <w:tabs>
          <w:tab w:val="left" w:pos="0"/>
          <w:tab w:val="left" w:pos="709"/>
        </w:tabs>
        <w:ind w:left="709"/>
        <w:jc w:val="both"/>
      </w:pPr>
    </w:p>
    <w:p w:rsidR="00DF29A4" w:rsidRDefault="002D28C0" w:rsidP="00D801F5">
      <w:pPr>
        <w:tabs>
          <w:tab w:val="left" w:pos="0"/>
          <w:tab w:val="left" w:pos="709"/>
        </w:tabs>
        <w:ind w:left="709"/>
        <w:jc w:val="both"/>
      </w:pPr>
      <w:r>
        <w:t>2</w:t>
      </w:r>
      <w:r w:rsidR="0089348D">
        <w:t xml:space="preserve">) </w:t>
      </w:r>
      <w:r w:rsidR="0096370C">
        <w:t>р</w:t>
      </w:r>
      <w:r w:rsidR="008D3845">
        <w:t xml:space="preserve">аздел 4 программы </w:t>
      </w:r>
      <w:r w:rsidR="00DF29A4">
        <w:t>изложить в новой редакции:</w:t>
      </w:r>
    </w:p>
    <w:p w:rsidR="003434DF" w:rsidRDefault="003434DF" w:rsidP="00D801F5">
      <w:pPr>
        <w:tabs>
          <w:tab w:val="left" w:pos="0"/>
          <w:tab w:val="left" w:pos="709"/>
        </w:tabs>
        <w:ind w:left="709"/>
        <w:jc w:val="both"/>
      </w:pPr>
    </w:p>
    <w:p w:rsidR="005814B4" w:rsidRDefault="005814B4" w:rsidP="005814B4">
      <w:pPr>
        <w:pStyle w:val="a3"/>
        <w:tabs>
          <w:tab w:val="left" w:pos="0"/>
          <w:tab w:val="left" w:pos="709"/>
        </w:tabs>
        <w:ind w:left="426"/>
        <w:jc w:val="center"/>
        <w:rPr>
          <w:b/>
        </w:rPr>
      </w:pPr>
      <w:r w:rsidRPr="005814B4">
        <w:rPr>
          <w:b/>
        </w:rPr>
        <w:t>«4. Ресурсное обеспечение муниципальной программы»</w:t>
      </w:r>
    </w:p>
    <w:p w:rsidR="00343E34" w:rsidRDefault="00343E34" w:rsidP="005814B4">
      <w:pPr>
        <w:pStyle w:val="a3"/>
        <w:tabs>
          <w:tab w:val="left" w:pos="0"/>
          <w:tab w:val="left" w:pos="709"/>
        </w:tabs>
        <w:ind w:left="426"/>
        <w:jc w:val="center"/>
        <w:rPr>
          <w:b/>
        </w:rPr>
      </w:pPr>
    </w:p>
    <w:tbl>
      <w:tblPr>
        <w:tblpPr w:leftFromText="180" w:rightFromText="180" w:vertAnchor="text" w:tblpX="-10" w:tblpY="1"/>
        <w:tblOverlap w:val="never"/>
        <w:tblW w:w="5061" w:type="pct"/>
        <w:tblLayout w:type="fixed"/>
        <w:tblLook w:val="04A0" w:firstRow="1" w:lastRow="0" w:firstColumn="1" w:lastColumn="0" w:noHBand="0" w:noVBand="1"/>
      </w:tblPr>
      <w:tblGrid>
        <w:gridCol w:w="272"/>
        <w:gridCol w:w="284"/>
        <w:gridCol w:w="279"/>
        <w:gridCol w:w="287"/>
        <w:gridCol w:w="1436"/>
        <w:gridCol w:w="1123"/>
        <w:gridCol w:w="842"/>
        <w:gridCol w:w="858"/>
        <w:gridCol w:w="819"/>
        <w:gridCol w:w="842"/>
        <w:gridCol w:w="836"/>
        <w:gridCol w:w="930"/>
        <w:gridCol w:w="937"/>
      </w:tblGrid>
      <w:tr w:rsidR="00F0609A" w:rsidRPr="001A1181" w:rsidTr="0025397D">
        <w:trPr>
          <w:trHeight w:val="706"/>
        </w:trPr>
        <w:tc>
          <w:tcPr>
            <w:tcW w:w="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1A1181" w:rsidRDefault="00343E34" w:rsidP="00F0609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1A1181">
              <w:rPr>
                <w:b/>
                <w:bCs/>
                <w:color w:val="000000"/>
                <w:sz w:val="20"/>
                <w:lang w:eastAsia="ru-RU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1A1181" w:rsidRDefault="00343E34" w:rsidP="00F0609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1A1181">
              <w:rPr>
                <w:b/>
                <w:bCs/>
                <w:color w:val="000000"/>
                <w:sz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1A1181" w:rsidRDefault="00343E34" w:rsidP="00F0609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1A1181">
              <w:rPr>
                <w:b/>
                <w:bCs/>
                <w:color w:val="000000"/>
                <w:sz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1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1A1181" w:rsidRDefault="00343E34" w:rsidP="00F0609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1A1181">
              <w:rPr>
                <w:b/>
                <w:bCs/>
                <w:color w:val="000000"/>
                <w:sz w:val="20"/>
                <w:lang w:eastAsia="ru-RU"/>
              </w:rPr>
              <w:t xml:space="preserve"> Расходы бюджета муниципального образования, тыс. рублей </w:t>
            </w:r>
          </w:p>
        </w:tc>
      </w:tr>
      <w:tr w:rsidR="000105F5" w:rsidRPr="001A1181" w:rsidTr="0025397D">
        <w:trPr>
          <w:trHeight w:val="60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1A1181" w:rsidRDefault="00343E34" w:rsidP="00F0609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МП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1A1181" w:rsidRDefault="00343E34" w:rsidP="00F0609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proofErr w:type="spellStart"/>
            <w:r w:rsidRPr="001A1181">
              <w:rPr>
                <w:color w:val="000000"/>
                <w:sz w:val="20"/>
                <w:lang w:eastAsia="ru-RU"/>
              </w:rPr>
              <w:t>Пп</w:t>
            </w:r>
            <w:proofErr w:type="spellEnd"/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1A1181" w:rsidRDefault="00343E34" w:rsidP="00F0609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1A1181" w:rsidRDefault="00343E34" w:rsidP="00F0609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1A1181" w:rsidRDefault="00343E34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1A1181" w:rsidRDefault="00343E34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1A1181" w:rsidRDefault="00343E34" w:rsidP="00F0609A">
            <w:pPr>
              <w:suppressAutoHyphens w:val="0"/>
              <w:ind w:left="-28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1A1181">
              <w:rPr>
                <w:b/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1A1181" w:rsidRDefault="00343E34" w:rsidP="00F0609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1A1181">
              <w:rPr>
                <w:b/>
                <w:bCs/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1A1181" w:rsidRDefault="00343E34" w:rsidP="00F0609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1A1181">
              <w:rPr>
                <w:b/>
                <w:bCs/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1A1181" w:rsidRDefault="00343E34" w:rsidP="00F0609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1A1181">
              <w:rPr>
                <w:b/>
                <w:bCs/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1A1181" w:rsidRDefault="00343E34" w:rsidP="00F0609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1A1181">
              <w:rPr>
                <w:b/>
                <w:bCs/>
                <w:color w:val="000000"/>
                <w:sz w:val="20"/>
                <w:lang w:eastAsia="ru-RU"/>
              </w:rPr>
              <w:t xml:space="preserve"> 2024 год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1A1181" w:rsidRDefault="00343E34" w:rsidP="00F0609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1A1181">
              <w:rPr>
                <w:b/>
                <w:bCs/>
                <w:color w:val="000000"/>
                <w:sz w:val="20"/>
                <w:lang w:eastAsia="ru-RU"/>
              </w:rPr>
              <w:t>2025 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1A1181" w:rsidRDefault="00343E34" w:rsidP="00F0609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1A1181">
              <w:rPr>
                <w:b/>
                <w:bCs/>
                <w:color w:val="000000"/>
                <w:sz w:val="20"/>
                <w:lang w:eastAsia="ru-RU"/>
              </w:rPr>
              <w:t>2026 год</w:t>
            </w:r>
          </w:p>
        </w:tc>
      </w:tr>
      <w:tr w:rsidR="000105F5" w:rsidRPr="001A1181" w:rsidTr="0025397D">
        <w:trPr>
          <w:trHeight w:val="39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3" w:rsidRPr="001A1181" w:rsidRDefault="00051E13" w:rsidP="00F0609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1A1181">
              <w:rPr>
                <w:b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3" w:rsidRPr="001A1181" w:rsidRDefault="00051E13" w:rsidP="00F0609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1A1181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3" w:rsidRPr="001A1181" w:rsidRDefault="00051E13" w:rsidP="00F0609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1A1181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3" w:rsidRPr="001A1181" w:rsidRDefault="00051E13" w:rsidP="00F0609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1A1181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1A1181">
              <w:rPr>
                <w:b/>
                <w:bCs/>
                <w:color w:val="000000"/>
                <w:sz w:val="20"/>
                <w:lang w:eastAsia="ru-RU"/>
              </w:rPr>
              <w:t>Муниципальная программа «Безопасность муниципального образования «Город Кедровый»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1A1181">
              <w:rPr>
                <w:b/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suppressAutoHyphens w:val="0"/>
              <w:ind w:left="-104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51E13">
              <w:rPr>
                <w:b/>
                <w:bCs/>
                <w:sz w:val="16"/>
                <w:szCs w:val="16"/>
              </w:rPr>
              <w:t>51 078,39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12 753,66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6 158,31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6 341,26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7 236,16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10 256,06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8 332,94</w:t>
            </w:r>
          </w:p>
        </w:tc>
      </w:tr>
      <w:tr w:rsidR="000105F5" w:rsidRPr="001A1181" w:rsidTr="0025397D">
        <w:trPr>
          <w:trHeight w:val="60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  <w:r w:rsidRPr="001A1181">
              <w:rPr>
                <w:bCs/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37 938,93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4 655,43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5 052,11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5 052,91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5 952,43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9 213,11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8 012,94</w:t>
            </w:r>
          </w:p>
        </w:tc>
      </w:tr>
      <w:tr w:rsidR="000105F5" w:rsidRPr="001A1181" w:rsidTr="0025397D">
        <w:trPr>
          <w:trHeight w:val="60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E13" w:rsidRPr="001A1181" w:rsidRDefault="00051E13" w:rsidP="00F0609A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Отдел финансов и экономики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5,10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5,10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60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E13" w:rsidRPr="001A1181" w:rsidRDefault="00051E13" w:rsidP="00F0609A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МУ «ЦБ» г. Кедрового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8,67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8,67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60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  <w:r w:rsidRPr="001A1181">
              <w:rPr>
                <w:bCs/>
                <w:color w:val="000000"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7 716,91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7 319,75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388,66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E13" w:rsidRPr="00051E13" w:rsidRDefault="009E4F34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465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  <w:r w:rsidRPr="001A1181">
              <w:rPr>
                <w:bCs/>
                <w:color w:val="000000"/>
                <w:sz w:val="20"/>
                <w:lang w:eastAsia="ru-RU"/>
              </w:rPr>
              <w:t>МКДОУ "Родничок"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408,28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226,14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182,14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495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3" w:rsidRPr="001A1181" w:rsidRDefault="00051E13" w:rsidP="00F0609A">
            <w:pPr>
              <w:suppressAutoHyphens w:val="0"/>
              <w:ind w:right="-112"/>
              <w:rPr>
                <w:bCs/>
                <w:color w:val="000000"/>
                <w:sz w:val="20"/>
                <w:lang w:eastAsia="ru-RU"/>
              </w:rPr>
            </w:pPr>
            <w:r w:rsidRPr="001A1181">
              <w:rPr>
                <w:bCs/>
                <w:color w:val="000000"/>
                <w:sz w:val="20"/>
                <w:lang w:eastAsia="ru-RU"/>
              </w:rPr>
              <w:t>Отдел образования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2 783,19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280,31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197,22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920,44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852,80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E13" w:rsidRPr="00051E13" w:rsidRDefault="009E4F34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540,92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27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  <w:r w:rsidRPr="001A1181">
              <w:rPr>
                <w:bCs/>
                <w:color w:val="000000"/>
                <w:sz w:val="20"/>
                <w:lang w:eastAsia="ru-RU"/>
              </w:rPr>
              <w:t>МУ "Культура"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2 154,56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264,83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329,73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360,02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422,25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457,73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320,00</w:t>
            </w:r>
          </w:p>
        </w:tc>
      </w:tr>
      <w:tr w:rsidR="000105F5" w:rsidRPr="001A1181" w:rsidTr="0025397D">
        <w:trPr>
          <w:trHeight w:val="27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E13" w:rsidRPr="001A1181" w:rsidRDefault="00051E13" w:rsidP="00F0609A">
            <w:pPr>
              <w:suppressAutoHyphens w:val="0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МКОУ ДО «ДШИ» г. Кедрового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8,67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8,67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405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3" w:rsidRPr="001A1181" w:rsidRDefault="00051E13" w:rsidP="00F0609A">
            <w:pPr>
              <w:suppressAutoHyphens w:val="0"/>
              <w:ind w:right="-112"/>
              <w:rPr>
                <w:bCs/>
                <w:color w:val="000000"/>
                <w:sz w:val="20"/>
                <w:lang w:eastAsia="ru-RU"/>
              </w:rPr>
            </w:pPr>
            <w:r w:rsidRPr="001A1181">
              <w:rPr>
                <w:bCs/>
                <w:color w:val="000000"/>
                <w:sz w:val="20"/>
                <w:lang w:eastAsia="ru-RU"/>
              </w:rPr>
              <w:t>МУ "Кедровская ЦБС"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54,08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7,20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8,45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7,89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8,68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21,86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465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1A1181" w:rsidRDefault="00051E13" w:rsidP="00F0609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1A1181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1A1181" w:rsidRDefault="00051E13" w:rsidP="00F0609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1A1181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1A1181" w:rsidRDefault="00051E13" w:rsidP="00F0609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1A1181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1A1181" w:rsidRDefault="00051E13" w:rsidP="00F0609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1A1181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1A1181">
              <w:rPr>
                <w:b/>
                <w:bCs/>
                <w:sz w:val="20"/>
                <w:lang w:eastAsia="ru-RU"/>
              </w:rPr>
              <w:t>Подпрограмма "Гражданская оборона и защита населения и территории от чрезвычайных ситуаций"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1A1181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51E13">
              <w:rPr>
                <w:b/>
                <w:bCs/>
                <w:sz w:val="16"/>
                <w:szCs w:val="16"/>
              </w:rPr>
              <w:t>40 965,32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5 111,47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5 707,78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5 917,76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6 574,61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9 640,76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8 012,94</w:t>
            </w:r>
          </w:p>
        </w:tc>
      </w:tr>
      <w:tr w:rsidR="000105F5" w:rsidRPr="001A1181" w:rsidTr="0025397D">
        <w:trPr>
          <w:trHeight w:val="60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Cs/>
                <w:sz w:val="20"/>
                <w:lang w:eastAsia="ru-RU"/>
              </w:rPr>
            </w:pPr>
            <w:r w:rsidRPr="001A1181">
              <w:rPr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37 168,78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4 640,98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5 026,61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4 924,11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5 637,83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8 926,31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8 012,94</w:t>
            </w:r>
          </w:p>
        </w:tc>
      </w:tr>
      <w:tr w:rsidR="000105F5" w:rsidRPr="001A1181" w:rsidTr="0025397D">
        <w:trPr>
          <w:trHeight w:val="60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E13" w:rsidRPr="00051E13" w:rsidRDefault="00051E13" w:rsidP="00F0609A">
            <w:pPr>
              <w:suppressAutoHyphens w:val="0"/>
              <w:rPr>
                <w:bCs/>
                <w:sz w:val="20"/>
                <w:lang w:eastAsia="ru-RU"/>
              </w:rPr>
            </w:pPr>
            <w:r w:rsidRPr="00051E13">
              <w:rPr>
                <w:bCs/>
                <w:sz w:val="20"/>
              </w:rPr>
              <w:t>Отдел финансов и экономики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5,10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5,10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60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E13" w:rsidRPr="00051E13" w:rsidRDefault="00051E13" w:rsidP="00F0609A">
            <w:pPr>
              <w:rPr>
                <w:bCs/>
                <w:sz w:val="20"/>
              </w:rPr>
            </w:pPr>
            <w:r w:rsidRPr="00051E13">
              <w:rPr>
                <w:bCs/>
                <w:sz w:val="20"/>
              </w:rPr>
              <w:t xml:space="preserve">МУ "ЦБ" г. Кедрового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8,67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8,67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60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Cs/>
                <w:sz w:val="20"/>
                <w:lang w:eastAsia="ru-RU"/>
              </w:rPr>
            </w:pPr>
            <w:r w:rsidRPr="001A1181">
              <w:rPr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378,50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148,66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229,84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495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Cs/>
                <w:sz w:val="20"/>
                <w:lang w:eastAsia="ru-RU"/>
              </w:rPr>
            </w:pPr>
            <w:r w:rsidRPr="001A1181">
              <w:rPr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335,28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153,14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182,14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4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Cs/>
                <w:sz w:val="20"/>
                <w:lang w:eastAsia="ru-RU"/>
              </w:rPr>
            </w:pPr>
            <w:r w:rsidRPr="001A1181">
              <w:rPr>
                <w:bCs/>
                <w:sz w:val="20"/>
                <w:lang w:eastAsia="ru-RU"/>
              </w:rPr>
              <w:t>Отдел образования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2 593,19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110,31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197,22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910,44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842,80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532,42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375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3" w:rsidRPr="001A1181" w:rsidRDefault="00051E13" w:rsidP="009B6DCF">
            <w:pPr>
              <w:suppressAutoHyphens w:val="0"/>
              <w:ind w:right="-108"/>
              <w:rPr>
                <w:bCs/>
                <w:sz w:val="20"/>
                <w:lang w:eastAsia="ru-RU"/>
              </w:rPr>
            </w:pPr>
            <w:r w:rsidRPr="001A1181">
              <w:rPr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413,05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51,18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63,52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75,32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85,30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137,73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375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E13" w:rsidRPr="001A1181" w:rsidRDefault="00051E13" w:rsidP="00F0609A">
            <w:pPr>
              <w:suppressAutoHyphens w:val="0"/>
              <w:rPr>
                <w:bCs/>
                <w:sz w:val="20"/>
                <w:lang w:eastAsia="ru-RU"/>
              </w:rPr>
            </w:pPr>
            <w:r>
              <w:rPr>
                <w:bCs/>
                <w:sz w:val="20"/>
                <w:lang w:eastAsia="ru-RU"/>
              </w:rPr>
              <w:t>МКОУ ДО «ДШИ»</w:t>
            </w:r>
            <w:r w:rsidR="009B6DCF">
              <w:rPr>
                <w:bCs/>
                <w:sz w:val="20"/>
                <w:lang w:eastAsia="ru-RU"/>
              </w:rPr>
              <w:t xml:space="preserve"> </w:t>
            </w:r>
            <w:r>
              <w:rPr>
                <w:bCs/>
                <w:sz w:val="20"/>
                <w:lang w:eastAsia="ru-RU"/>
              </w:rPr>
              <w:t>г.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8,67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8,67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495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E13" w:rsidRPr="001A1181" w:rsidRDefault="00051E13" w:rsidP="00F0609A">
            <w:pPr>
              <w:suppressAutoHyphens w:val="0"/>
              <w:rPr>
                <w:bCs/>
                <w:sz w:val="20"/>
                <w:lang w:eastAsia="ru-RU"/>
              </w:rPr>
            </w:pPr>
            <w:r w:rsidRPr="001A1181">
              <w:rPr>
                <w:bCs/>
                <w:sz w:val="20"/>
                <w:lang w:eastAsia="ru-RU"/>
              </w:rPr>
              <w:t>МУ "Кедровская ЦБС"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54,08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7,20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8,45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7,89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8,68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21,86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13" w:rsidRPr="00051E13" w:rsidRDefault="00051E13" w:rsidP="00F0609A">
            <w:pPr>
              <w:jc w:val="center"/>
              <w:rPr>
                <w:b/>
                <w:bCs/>
                <w:sz w:val="16"/>
                <w:szCs w:val="16"/>
              </w:rPr>
            </w:pPr>
            <w:r w:rsidRPr="00051E1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557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1A1181" w:rsidRDefault="00343E34" w:rsidP="00F0609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6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1A1181" w:rsidRDefault="00343E34" w:rsidP="00F0609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1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1A1181" w:rsidRDefault="00343E34" w:rsidP="00F0609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1A1181" w:rsidRDefault="00343E34" w:rsidP="00F0609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х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1A1181" w:rsidRDefault="00343E34" w:rsidP="00F0609A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Основное мероприятие "Осуществление мероприятий по гражданской обороне и защите населения и территории от чрезвычайных ситуаций природного и техногенного характера"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1A1181" w:rsidRDefault="00343E34" w:rsidP="00F0609A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Всего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609A">
              <w:rPr>
                <w:sz w:val="16"/>
                <w:szCs w:val="16"/>
                <w:lang w:eastAsia="ru-RU"/>
              </w:rPr>
              <w:t>32724,89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609A">
              <w:rPr>
                <w:sz w:val="16"/>
                <w:szCs w:val="16"/>
                <w:lang w:eastAsia="ru-RU"/>
              </w:rPr>
              <w:t>3335,87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609A">
              <w:rPr>
                <w:sz w:val="16"/>
                <w:szCs w:val="16"/>
                <w:lang w:eastAsia="ru-RU"/>
              </w:rPr>
              <w:t>3810,32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609A">
              <w:rPr>
                <w:sz w:val="16"/>
                <w:szCs w:val="16"/>
                <w:lang w:eastAsia="ru-RU"/>
              </w:rPr>
              <w:t>4298,61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609A">
              <w:rPr>
                <w:sz w:val="16"/>
                <w:szCs w:val="16"/>
                <w:lang w:eastAsia="ru-RU"/>
              </w:rPr>
              <w:t>5004,05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609A">
              <w:rPr>
                <w:sz w:val="16"/>
                <w:szCs w:val="16"/>
                <w:lang w:eastAsia="ru-RU"/>
              </w:rPr>
              <w:t>8273,10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0609A">
              <w:rPr>
                <w:sz w:val="16"/>
                <w:szCs w:val="16"/>
                <w:lang w:eastAsia="ru-RU"/>
              </w:rPr>
              <w:t>8002,94</w:t>
            </w:r>
          </w:p>
        </w:tc>
      </w:tr>
      <w:tr w:rsidR="000105F5" w:rsidRPr="001A1181" w:rsidTr="0025397D">
        <w:trPr>
          <w:trHeight w:val="1005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1A1181" w:rsidRDefault="00343E34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1A1181" w:rsidRDefault="00343E34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1A1181" w:rsidRDefault="00343E34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1A1181" w:rsidRDefault="00343E34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1A1181" w:rsidRDefault="00343E34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1A1181" w:rsidRDefault="00343E34" w:rsidP="00F0609A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609A">
              <w:rPr>
                <w:sz w:val="16"/>
                <w:szCs w:val="16"/>
                <w:lang w:eastAsia="ru-RU"/>
              </w:rPr>
              <w:t>32724,89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609A">
              <w:rPr>
                <w:sz w:val="16"/>
                <w:szCs w:val="16"/>
                <w:lang w:eastAsia="ru-RU"/>
              </w:rPr>
              <w:t>3335,87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609A">
              <w:rPr>
                <w:sz w:val="16"/>
                <w:szCs w:val="16"/>
                <w:lang w:eastAsia="ru-RU"/>
              </w:rPr>
              <w:t>3810,32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609A">
              <w:rPr>
                <w:sz w:val="16"/>
                <w:szCs w:val="16"/>
                <w:lang w:eastAsia="ru-RU"/>
              </w:rPr>
              <w:t>4298,61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609A">
              <w:rPr>
                <w:sz w:val="16"/>
                <w:szCs w:val="16"/>
                <w:lang w:eastAsia="ru-RU"/>
              </w:rPr>
              <w:t>5004,05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609A">
              <w:rPr>
                <w:sz w:val="16"/>
                <w:szCs w:val="16"/>
                <w:lang w:eastAsia="ru-RU"/>
              </w:rPr>
              <w:t>8273,10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0609A">
              <w:rPr>
                <w:sz w:val="16"/>
                <w:szCs w:val="16"/>
                <w:lang w:eastAsia="ru-RU"/>
              </w:rPr>
              <w:t>8002,94</w:t>
            </w:r>
          </w:p>
        </w:tc>
      </w:tr>
      <w:tr w:rsidR="000105F5" w:rsidRPr="001A1181" w:rsidTr="0025397D">
        <w:trPr>
          <w:trHeight w:val="405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1A1181" w:rsidRDefault="00343E34" w:rsidP="00F0609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6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1A1181" w:rsidRDefault="00343E34" w:rsidP="00F0609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1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1A1181" w:rsidRDefault="00343E34" w:rsidP="00F0609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1A1181" w:rsidRDefault="00343E34" w:rsidP="00F0609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3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1A1181" w:rsidRDefault="00343E34" w:rsidP="00F0609A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Обеспечение деятельности и оснащение единых дежурно-диспетчерских служб муниципального образования "Город Кедровый" (ЕДДС)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1A1181" w:rsidRDefault="00343E34" w:rsidP="00F0609A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Всего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609A">
              <w:rPr>
                <w:sz w:val="16"/>
                <w:szCs w:val="16"/>
              </w:rPr>
              <w:t>32724,89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3335,87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3810,32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4298,61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5004,05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8273,10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8002,94</w:t>
            </w:r>
          </w:p>
        </w:tc>
      </w:tr>
      <w:tr w:rsidR="000105F5" w:rsidRPr="001A1181" w:rsidTr="0025397D">
        <w:trPr>
          <w:trHeight w:val="735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1A1181" w:rsidRDefault="00343E34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1A1181" w:rsidRDefault="00343E34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1A1181" w:rsidRDefault="00343E34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1A1181" w:rsidRDefault="00343E34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1A1181" w:rsidRDefault="00343E34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1A1181" w:rsidRDefault="00343E34" w:rsidP="00F0609A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32724,89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3335,87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3810,32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4298,61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5004,05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8273,10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jc w:val="center"/>
              <w:rPr>
                <w:color w:val="000000"/>
                <w:sz w:val="16"/>
                <w:szCs w:val="16"/>
              </w:rPr>
            </w:pPr>
            <w:r w:rsidRPr="00F0609A">
              <w:rPr>
                <w:color w:val="000000"/>
                <w:sz w:val="16"/>
                <w:szCs w:val="16"/>
              </w:rPr>
              <w:t>8002,94</w:t>
            </w:r>
          </w:p>
        </w:tc>
      </w:tr>
      <w:tr w:rsidR="000105F5" w:rsidRPr="001A1181" w:rsidTr="0025397D">
        <w:trPr>
          <w:trHeight w:val="4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6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1A1181" w:rsidRDefault="00F0609A" w:rsidP="00F0609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1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1A1181" w:rsidRDefault="00F0609A" w:rsidP="00F0609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1A1181" w:rsidRDefault="00F0609A" w:rsidP="00F0609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х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Основное мероприятие "Повышение уровня пожарной безопасности муниципального образования"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Всего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609A">
              <w:rPr>
                <w:sz w:val="16"/>
                <w:szCs w:val="16"/>
              </w:rPr>
              <w:t>8 240,43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1 775,60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1 897,46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1 619,15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1 570,56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1 367,66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10,00</w:t>
            </w:r>
          </w:p>
        </w:tc>
      </w:tr>
      <w:tr w:rsidR="000105F5" w:rsidRPr="001A1181" w:rsidTr="0025397D">
        <w:trPr>
          <w:trHeight w:val="48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4 443,89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1 305,11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1 216,29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625,50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633,78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653,21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10,00</w:t>
            </w:r>
          </w:p>
        </w:tc>
      </w:tr>
      <w:tr w:rsidR="000105F5" w:rsidRPr="001A1181" w:rsidTr="0025397D">
        <w:trPr>
          <w:trHeight w:val="48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Отдел финансов и экономики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5,10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5,10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48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9A" w:rsidRDefault="00F0609A" w:rsidP="00F0609A">
            <w:pPr>
              <w:suppressAutoHyphens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МУ «ЦБ» г.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8,67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8,67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465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 xml:space="preserve">МКОУ СОШ № 1 </w:t>
            </w:r>
            <w:r w:rsidRPr="001A1181">
              <w:rPr>
                <w:sz w:val="20"/>
                <w:lang w:eastAsia="ru-RU"/>
              </w:rPr>
              <w:lastRenderedPageBreak/>
              <w:t>г.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lastRenderedPageBreak/>
              <w:t>378,50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148,66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229,84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405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335,28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153,14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182,14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36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2 593,19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110,31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197,22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910,44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842,80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532,42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315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09A" w:rsidRPr="001A1181" w:rsidRDefault="00F0609A" w:rsidP="00F0609A">
            <w:pPr>
              <w:suppressAutoHyphens w:val="0"/>
              <w:ind w:right="-105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413,05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51,18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63,52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75,32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85,30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137,73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315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9A" w:rsidRPr="001A1181" w:rsidRDefault="00F0609A" w:rsidP="00F0609A">
            <w:pPr>
              <w:suppressAutoHyphens w:val="0"/>
              <w:ind w:right="-105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МКОУ ДО «</w:t>
            </w:r>
            <w:proofErr w:type="spellStart"/>
            <w:proofErr w:type="gramStart"/>
            <w:r>
              <w:rPr>
                <w:sz w:val="20"/>
                <w:lang w:eastAsia="ru-RU"/>
              </w:rPr>
              <w:t>ДШИ»г</w:t>
            </w:r>
            <w:proofErr w:type="spellEnd"/>
            <w:r>
              <w:rPr>
                <w:sz w:val="20"/>
                <w:lang w:eastAsia="ru-RU"/>
              </w:rPr>
              <w:t>.</w:t>
            </w:r>
            <w:proofErr w:type="gramEnd"/>
            <w:r>
              <w:rPr>
                <w:sz w:val="20"/>
                <w:lang w:eastAsia="ru-RU"/>
              </w:rPr>
              <w:t xml:space="preserve">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8,67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8,67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255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54,08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7,20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8,45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7,89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8,68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21,86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4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1A1181" w:rsidRDefault="00F0609A" w:rsidP="00F0609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6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1A1181" w:rsidRDefault="00F0609A" w:rsidP="00F0609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1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1A1181" w:rsidRDefault="00F0609A" w:rsidP="00F0609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1A1181" w:rsidRDefault="00F0609A" w:rsidP="00F0609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1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Устройство и содержание противопожарных защитных полос между населенным пунктом и лесным массивом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Всего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609A">
              <w:rPr>
                <w:sz w:val="16"/>
                <w:szCs w:val="16"/>
              </w:rPr>
              <w:t>2 286,75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200,00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540,36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500,00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500,00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546,39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54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09A" w:rsidRPr="001A1181" w:rsidRDefault="00F0609A" w:rsidP="00F0609A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2 286,75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200,00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540,36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500,00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500,00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sz w:val="16"/>
                <w:szCs w:val="16"/>
              </w:rPr>
            </w:pPr>
            <w:r w:rsidRPr="00F0609A">
              <w:rPr>
                <w:sz w:val="16"/>
                <w:szCs w:val="16"/>
              </w:rPr>
              <w:t>546,39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09A" w:rsidRPr="00F0609A" w:rsidRDefault="00F0609A" w:rsidP="00F0609A">
            <w:pPr>
              <w:jc w:val="center"/>
              <w:rPr>
                <w:color w:val="000000"/>
                <w:sz w:val="16"/>
                <w:szCs w:val="16"/>
              </w:rPr>
            </w:pPr>
            <w:r w:rsidRPr="00F0609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51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1A1181" w:rsidRDefault="00343E34" w:rsidP="00F0609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6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1A1181" w:rsidRDefault="00343E34" w:rsidP="00F0609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1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1A1181" w:rsidRDefault="00343E34" w:rsidP="00F0609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1A1181" w:rsidRDefault="00343E34" w:rsidP="00F0609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2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1A1181" w:rsidRDefault="00343E34" w:rsidP="00F0609A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малообеспеченных семей муниципального образования "Город Кедровый"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1A1181" w:rsidRDefault="00343E34" w:rsidP="00F0609A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Всего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F0609A">
              <w:rPr>
                <w:b/>
                <w:sz w:val="16"/>
                <w:szCs w:val="16"/>
                <w:lang w:eastAsia="ru-RU"/>
              </w:rPr>
              <w:t>10,56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F0609A">
              <w:rPr>
                <w:b/>
                <w:sz w:val="16"/>
                <w:szCs w:val="16"/>
                <w:lang w:eastAsia="ru-RU"/>
              </w:rPr>
              <w:t>9,96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F0609A">
              <w:rPr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F0609A">
              <w:rPr>
                <w:b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F0609A">
              <w:rPr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F0609A">
              <w:rPr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F0609A">
              <w:rPr>
                <w:b/>
                <w:sz w:val="16"/>
                <w:szCs w:val="16"/>
                <w:lang w:eastAsia="ru-RU"/>
              </w:rPr>
              <w:t>0,00</w:t>
            </w:r>
          </w:p>
        </w:tc>
      </w:tr>
      <w:tr w:rsidR="000105F5" w:rsidRPr="001A1181" w:rsidTr="0025397D">
        <w:trPr>
          <w:trHeight w:val="147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1A1181" w:rsidRDefault="00343E34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1A1181" w:rsidRDefault="00343E34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1A1181" w:rsidRDefault="00343E34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1A1181" w:rsidRDefault="00343E34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E34" w:rsidRPr="001A1181" w:rsidRDefault="00343E34" w:rsidP="00F0609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34" w:rsidRPr="001A1181" w:rsidRDefault="00343E34" w:rsidP="00F0609A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609A">
              <w:rPr>
                <w:sz w:val="16"/>
                <w:szCs w:val="16"/>
                <w:lang w:eastAsia="ru-RU"/>
              </w:rPr>
              <w:t>10,56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609A">
              <w:rPr>
                <w:sz w:val="16"/>
                <w:szCs w:val="16"/>
                <w:lang w:eastAsia="ru-RU"/>
              </w:rPr>
              <w:t>9,96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609A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609A">
              <w:rPr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609A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0609A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E34" w:rsidRPr="00F0609A" w:rsidRDefault="00343E34" w:rsidP="00F0609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0609A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105F5" w:rsidRPr="001A1181" w:rsidTr="0025397D">
        <w:trPr>
          <w:trHeight w:val="465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1A1181" w:rsidRDefault="000105F5" w:rsidP="000105F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6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1A1181" w:rsidRDefault="000105F5" w:rsidP="000105F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1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1A1181" w:rsidRDefault="000105F5" w:rsidP="000105F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1A1181" w:rsidRDefault="000105F5" w:rsidP="000105F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3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 xml:space="preserve">Содержание в исправном состоянии средств обеспечения пожарной безопасности муниципальных учреждений и иные меры в области </w:t>
            </w:r>
            <w:r w:rsidRPr="001A1181">
              <w:rPr>
                <w:sz w:val="20"/>
                <w:lang w:eastAsia="ru-RU"/>
              </w:rPr>
              <w:lastRenderedPageBreak/>
              <w:t>пожарной безопасности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105F5">
              <w:rPr>
                <w:sz w:val="16"/>
                <w:szCs w:val="16"/>
              </w:rPr>
              <w:t>5 794,85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1 554,25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1 303,26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1 102,70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1 023,37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811,27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48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5F5" w:rsidRPr="001A1181" w:rsidRDefault="000105F5" w:rsidP="000105F5">
            <w:pPr>
              <w:suppressAutoHyphens w:val="0"/>
              <w:ind w:right="-168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1 998,31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1 083,76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622,09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109,05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86,59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96,82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color w:val="000000"/>
                <w:sz w:val="16"/>
                <w:szCs w:val="16"/>
              </w:rPr>
            </w:pPr>
            <w:r w:rsidRPr="000105F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48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F5" w:rsidRPr="001A1181" w:rsidRDefault="000105F5" w:rsidP="000105F5">
            <w:pPr>
              <w:suppressAutoHyphens w:val="0"/>
              <w:ind w:right="-168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Отдел финансов и экономики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5,10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5,10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color w:val="000000"/>
                <w:sz w:val="16"/>
                <w:szCs w:val="16"/>
              </w:rPr>
            </w:pPr>
            <w:r w:rsidRPr="000105F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48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F5" w:rsidRPr="001A1181" w:rsidRDefault="000105F5" w:rsidP="000105F5">
            <w:pPr>
              <w:suppressAutoHyphens w:val="0"/>
              <w:ind w:right="-26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МУ «ЦБ» г.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8,67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8,67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color w:val="000000"/>
                <w:sz w:val="16"/>
                <w:szCs w:val="16"/>
              </w:rPr>
            </w:pPr>
            <w:r w:rsidRPr="000105F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465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5F5" w:rsidRPr="001A1181" w:rsidRDefault="000105F5" w:rsidP="000105F5">
            <w:pPr>
              <w:suppressAutoHyphens w:val="0"/>
              <w:ind w:right="-26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 xml:space="preserve">МКОУ СОШ № 1 </w:t>
            </w:r>
            <w:r w:rsidRPr="001A1181">
              <w:rPr>
                <w:sz w:val="20"/>
                <w:lang w:eastAsia="ru-RU"/>
              </w:rPr>
              <w:lastRenderedPageBreak/>
              <w:t>г.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lastRenderedPageBreak/>
              <w:t>378,50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148,66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229,84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color w:val="000000"/>
                <w:sz w:val="16"/>
                <w:szCs w:val="16"/>
              </w:rPr>
            </w:pPr>
            <w:r w:rsidRPr="000105F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495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5F5" w:rsidRPr="001A1181" w:rsidRDefault="000105F5" w:rsidP="000105F5">
            <w:pPr>
              <w:suppressAutoHyphens w:val="0"/>
              <w:ind w:right="-168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335,28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153,14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182,14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color w:val="000000"/>
                <w:sz w:val="16"/>
                <w:szCs w:val="16"/>
              </w:rPr>
            </w:pPr>
            <w:r w:rsidRPr="000105F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405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Отдел образования, в том числе: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2 593,19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110,31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197,22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910,44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842,80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b/>
                <w:bCs/>
                <w:sz w:val="16"/>
                <w:szCs w:val="16"/>
              </w:rPr>
            </w:pPr>
            <w:r w:rsidRPr="000105F5">
              <w:rPr>
                <w:b/>
                <w:bCs/>
                <w:sz w:val="16"/>
                <w:szCs w:val="16"/>
              </w:rPr>
              <w:t>532,42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405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5,10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5,10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4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5F5" w:rsidRPr="001A1181" w:rsidRDefault="000105F5" w:rsidP="000105F5">
            <w:pPr>
              <w:suppressAutoHyphens w:val="0"/>
              <w:ind w:right="-26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1 138,63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289,48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565,80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283,35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color w:val="000000"/>
                <w:sz w:val="16"/>
                <w:szCs w:val="16"/>
              </w:rPr>
            </w:pPr>
            <w:r w:rsidRPr="000105F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4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5F5" w:rsidRPr="001A1181" w:rsidRDefault="000105F5" w:rsidP="000105F5">
            <w:pPr>
              <w:suppressAutoHyphens w:val="0"/>
              <w:ind w:right="-168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689,36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481,86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119,23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88,27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color w:val="000000"/>
                <w:sz w:val="16"/>
                <w:szCs w:val="16"/>
              </w:rPr>
            </w:pPr>
            <w:r w:rsidRPr="000105F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225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5F5" w:rsidRPr="001A1181" w:rsidRDefault="000105F5" w:rsidP="000105F5">
            <w:pPr>
              <w:suppressAutoHyphens w:val="0"/>
              <w:ind w:right="-168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МКОУ Пудинская СОШ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452,57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139,10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157,77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155,70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color w:val="000000"/>
                <w:sz w:val="16"/>
                <w:szCs w:val="16"/>
              </w:rPr>
            </w:pPr>
            <w:r w:rsidRPr="000105F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405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5F5" w:rsidRPr="001A1181" w:rsidRDefault="000105F5" w:rsidP="000105F5">
            <w:pPr>
              <w:suppressAutoHyphens w:val="0"/>
              <w:ind w:right="-168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413,05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51,18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63,52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75,32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85,30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137,73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color w:val="000000"/>
                <w:sz w:val="16"/>
                <w:szCs w:val="16"/>
              </w:rPr>
            </w:pPr>
            <w:r w:rsidRPr="000105F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405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F5" w:rsidRPr="001A1181" w:rsidRDefault="000105F5" w:rsidP="000105F5">
            <w:pPr>
              <w:suppressAutoHyphens w:val="0"/>
              <w:ind w:right="-168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МКОУ ДО «ДШИ» г.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8,67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8,67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color w:val="000000"/>
                <w:sz w:val="16"/>
                <w:szCs w:val="16"/>
              </w:rPr>
            </w:pPr>
            <w:r w:rsidRPr="000105F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495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54,08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7,20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8,45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7,89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8,68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05F5" w:rsidRPr="000105F5" w:rsidRDefault="000105F5" w:rsidP="000105F5">
            <w:pPr>
              <w:jc w:val="center"/>
              <w:rPr>
                <w:sz w:val="16"/>
                <w:szCs w:val="16"/>
              </w:rPr>
            </w:pPr>
            <w:r w:rsidRPr="000105F5">
              <w:rPr>
                <w:sz w:val="16"/>
                <w:szCs w:val="16"/>
              </w:rPr>
              <w:t>21,86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0105F5" w:rsidRDefault="000105F5" w:rsidP="000105F5">
            <w:pPr>
              <w:jc w:val="center"/>
              <w:rPr>
                <w:color w:val="000000"/>
                <w:sz w:val="16"/>
                <w:szCs w:val="16"/>
              </w:rPr>
            </w:pPr>
            <w:r w:rsidRPr="000105F5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21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1A1181" w:rsidRDefault="00575709" w:rsidP="0057570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6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1A1181" w:rsidRDefault="00575709" w:rsidP="0057570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1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1A1181" w:rsidRDefault="00575709" w:rsidP="0057570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1A1181" w:rsidRDefault="00575709" w:rsidP="0057570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4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Оборудование источников противопожарного водоснабжения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Всего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23,88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10,51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0,00</w:t>
            </w:r>
          </w:p>
        </w:tc>
      </w:tr>
      <w:tr w:rsidR="000105F5" w:rsidRPr="001A1181" w:rsidTr="0025397D">
        <w:trPr>
          <w:trHeight w:val="60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09" w:rsidRPr="001A1181" w:rsidRDefault="00575709" w:rsidP="00575709">
            <w:pPr>
              <w:suppressAutoHyphens w:val="0"/>
              <w:ind w:right="-26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23,88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10,51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105F5" w:rsidRPr="001A1181" w:rsidTr="0025397D">
        <w:trPr>
          <w:trHeight w:val="36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1A1181" w:rsidRDefault="00575709" w:rsidP="0057570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6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1A1181" w:rsidRDefault="00575709" w:rsidP="0057570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1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1A1181" w:rsidRDefault="00575709" w:rsidP="0057570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1A1181" w:rsidRDefault="00575709" w:rsidP="0057570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5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Создание и обеспечение деятельности добровольной пожарной дружины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Всего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ind w:left="-190" w:firstLine="19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78,92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ind w:left="-190" w:firstLine="19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10,45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ind w:left="-190" w:firstLine="19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41,84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ind w:left="-190" w:firstLine="19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ind w:left="-190" w:firstLine="19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26,63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ind w:left="-190" w:firstLine="19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ind w:left="-190" w:firstLine="19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0,00</w:t>
            </w:r>
          </w:p>
        </w:tc>
      </w:tr>
      <w:tr w:rsidR="000105F5" w:rsidRPr="001A1181" w:rsidTr="0025397D">
        <w:trPr>
          <w:trHeight w:val="60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09" w:rsidRPr="001A1181" w:rsidRDefault="00575709" w:rsidP="00575709">
            <w:pPr>
              <w:suppressAutoHyphens w:val="0"/>
              <w:ind w:right="-26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ind w:left="-190" w:firstLine="19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78,92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ind w:left="-190" w:firstLine="19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10,45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ind w:left="-190" w:firstLine="19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41,84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ind w:left="-190" w:firstLine="19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ind w:left="-190" w:firstLine="19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26,63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ind w:left="-190" w:firstLine="19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ind w:left="-190" w:firstLine="19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105F5" w:rsidRPr="001A1181" w:rsidTr="0025397D">
        <w:trPr>
          <w:trHeight w:val="7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1A1181" w:rsidRDefault="00575709" w:rsidP="00575709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1A1181" w:rsidRDefault="00575709" w:rsidP="00575709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1A1181" w:rsidRDefault="00575709" w:rsidP="00575709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1A1181" w:rsidRDefault="00575709" w:rsidP="00575709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09" w:rsidRPr="001A1181" w:rsidRDefault="00575709" w:rsidP="000105F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Оказание помощи многодетным семьям</w:t>
            </w:r>
            <w:r w:rsidR="000105F5">
              <w:rPr>
                <w:color w:val="000000"/>
                <w:sz w:val="20"/>
                <w:lang w:eastAsia="ru-RU"/>
              </w:rPr>
              <w:t>,</w:t>
            </w:r>
            <w:r w:rsidRPr="001A1181">
              <w:rPr>
                <w:color w:val="000000"/>
                <w:sz w:val="20"/>
                <w:lang w:eastAsia="ru-RU"/>
              </w:rPr>
              <w:t xml:space="preserve"> семьям, находящимся в трудной жизненной ситуации, </w:t>
            </w:r>
            <w:r w:rsidR="000105F5">
              <w:rPr>
                <w:color w:val="000000"/>
                <w:sz w:val="20"/>
                <w:lang w:eastAsia="ru-RU"/>
              </w:rPr>
              <w:t xml:space="preserve">в социально опасном положении, </w:t>
            </w:r>
            <w:r w:rsidRPr="001A1181">
              <w:rPr>
                <w:color w:val="000000"/>
                <w:sz w:val="20"/>
                <w:lang w:eastAsia="ru-RU"/>
              </w:rPr>
              <w:t>по</w:t>
            </w:r>
            <w:r w:rsidR="000105F5">
              <w:rPr>
                <w:color w:val="000000"/>
                <w:sz w:val="20"/>
                <w:lang w:eastAsia="ru-RU"/>
              </w:rPr>
              <w:t xml:space="preserve"> приобретению, </w:t>
            </w:r>
            <w:r w:rsidRPr="001A1181">
              <w:rPr>
                <w:color w:val="000000"/>
                <w:sz w:val="20"/>
                <w:lang w:eastAsia="ru-RU"/>
              </w:rPr>
              <w:t xml:space="preserve">установке и обслуживанию автономных дымовых пожарных извещателей </w:t>
            </w:r>
            <w:r w:rsidRPr="001A1181">
              <w:rPr>
                <w:color w:val="000000"/>
                <w:sz w:val="20"/>
                <w:lang w:eastAsia="ru-RU"/>
              </w:rPr>
              <w:lastRenderedPageBreak/>
              <w:t>в жилых помещениях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45,47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15,42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10,05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10,00</w:t>
            </w:r>
          </w:p>
        </w:tc>
      </w:tr>
      <w:tr w:rsidR="000105F5" w:rsidRPr="001A1181" w:rsidTr="0025397D">
        <w:trPr>
          <w:trHeight w:val="1035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09" w:rsidRPr="001A1181" w:rsidRDefault="00575709" w:rsidP="00575709">
            <w:pPr>
              <w:suppressAutoHyphens w:val="0"/>
              <w:ind w:right="-168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45,47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15,42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10,05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105F5" w:rsidRPr="001A1181" w:rsidTr="0025397D">
        <w:trPr>
          <w:trHeight w:val="7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1A1181" w:rsidRDefault="00575709" w:rsidP="00575709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1A1181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1A1181" w:rsidRDefault="00575709" w:rsidP="00575709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1A1181">
              <w:rPr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1A1181" w:rsidRDefault="00575709" w:rsidP="00575709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1A1181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1A1181" w:rsidRDefault="00575709" w:rsidP="00575709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1A1181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1A1181">
              <w:rPr>
                <w:b/>
                <w:bCs/>
                <w:sz w:val="20"/>
                <w:lang w:eastAsia="ru-RU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"Город Кедровый"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1A1181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A58B4">
              <w:rPr>
                <w:b/>
                <w:bCs/>
                <w:sz w:val="16"/>
                <w:szCs w:val="16"/>
              </w:rPr>
              <w:t>9 625,42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7 627,74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435,53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294,70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346,95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600,50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320,00</w:t>
            </w:r>
          </w:p>
        </w:tc>
      </w:tr>
      <w:tr w:rsidR="000105F5" w:rsidRPr="001A1181" w:rsidTr="0025397D">
        <w:trPr>
          <w:trHeight w:val="1005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bCs/>
                <w:sz w:val="20"/>
                <w:lang w:eastAsia="ru-RU"/>
              </w:rPr>
            </w:pPr>
            <w:r w:rsidRPr="001A1181">
              <w:rPr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3434DF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7 3</w:t>
            </w:r>
            <w:r w:rsidR="003434DF">
              <w:rPr>
                <w:b/>
                <w:bCs/>
                <w:sz w:val="16"/>
                <w:szCs w:val="16"/>
              </w:rPr>
              <w:t>29,9</w:t>
            </w:r>
            <w:r w:rsidRPr="00DA58B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7 171,09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158,82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709" w:rsidRPr="00DA58B4" w:rsidRDefault="000105F5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36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bCs/>
                <w:sz w:val="20"/>
                <w:lang w:eastAsia="ru-RU"/>
              </w:rPr>
            </w:pPr>
            <w:r w:rsidRPr="001A1181">
              <w:rPr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1 741,51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213,65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266,21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284,70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336,95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320,00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320,00</w:t>
            </w:r>
          </w:p>
        </w:tc>
      </w:tr>
      <w:tr w:rsidR="000105F5" w:rsidRPr="001A1181" w:rsidTr="0025397D">
        <w:trPr>
          <w:trHeight w:val="495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09" w:rsidRPr="001A1181" w:rsidRDefault="00575709" w:rsidP="00575709">
            <w:pPr>
              <w:suppressAutoHyphens w:val="0"/>
              <w:ind w:right="-26"/>
              <w:rPr>
                <w:bCs/>
                <w:sz w:val="20"/>
                <w:lang w:eastAsia="ru-RU"/>
              </w:rPr>
            </w:pPr>
            <w:r w:rsidRPr="001A1181">
              <w:rPr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375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09" w:rsidRPr="001A1181" w:rsidRDefault="00575709" w:rsidP="00575709">
            <w:pPr>
              <w:suppressAutoHyphens w:val="0"/>
              <w:ind w:right="-26"/>
              <w:rPr>
                <w:bCs/>
                <w:sz w:val="20"/>
                <w:lang w:eastAsia="ru-RU"/>
              </w:rPr>
            </w:pPr>
            <w:r w:rsidRPr="001A1181">
              <w:rPr>
                <w:bCs/>
                <w:sz w:val="20"/>
                <w:lang w:eastAsia="ru-RU"/>
              </w:rPr>
              <w:t>Отдел образования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3434DF" w:rsidP="003434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</w:t>
            </w:r>
            <w:r w:rsidR="00575709" w:rsidRPr="00DA58B4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5</w:t>
            </w:r>
            <w:r w:rsidR="00575709" w:rsidRPr="00DA58B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170,00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709" w:rsidRPr="00DA58B4" w:rsidRDefault="000105F5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8,50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435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09" w:rsidRPr="001A1181" w:rsidRDefault="00575709" w:rsidP="00575709">
            <w:pPr>
              <w:suppressAutoHyphens w:val="0"/>
              <w:ind w:right="-26"/>
              <w:rPr>
                <w:bCs/>
                <w:sz w:val="20"/>
                <w:lang w:eastAsia="ru-RU"/>
              </w:rPr>
            </w:pPr>
            <w:r w:rsidRPr="001A1181">
              <w:rPr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282,50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10,50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272,00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105F5" w:rsidRPr="00DA58B4" w:rsidTr="0025397D">
        <w:trPr>
          <w:trHeight w:val="435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09" w:rsidRPr="001A1181" w:rsidRDefault="00575709" w:rsidP="00575709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1A1181" w:rsidRDefault="00575709" w:rsidP="00575709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1A1181" w:rsidRDefault="00575709" w:rsidP="00575709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1A1181" w:rsidRDefault="00575709" w:rsidP="00575709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Основное мероприятие "Организация обучения по профилактике терроризма и экстремизма"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Всего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09" w:rsidRPr="00DA58B4" w:rsidRDefault="00575709" w:rsidP="00575709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30,50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09" w:rsidRPr="00DA58B4" w:rsidRDefault="00575709" w:rsidP="00575709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11,50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09" w:rsidRPr="00DA58B4" w:rsidRDefault="00575709" w:rsidP="00575709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10,50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09" w:rsidRPr="00DA58B4" w:rsidRDefault="00575709" w:rsidP="00575709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709" w:rsidRPr="00DA58B4" w:rsidRDefault="00575709" w:rsidP="00575709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709" w:rsidRPr="00DA58B4" w:rsidRDefault="00575709" w:rsidP="00575709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8,50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09" w:rsidRPr="00DA58B4" w:rsidRDefault="00575709" w:rsidP="00575709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</w:tr>
      <w:tr w:rsidR="000105F5" w:rsidRPr="00DA58B4" w:rsidTr="0025397D">
        <w:trPr>
          <w:trHeight w:val="60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09" w:rsidRPr="00DA58B4" w:rsidRDefault="00575709" w:rsidP="00575709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10,50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09" w:rsidRPr="00DA58B4" w:rsidRDefault="00575709" w:rsidP="00575709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10,50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09" w:rsidRPr="00DA58B4" w:rsidRDefault="00575709" w:rsidP="00575709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09" w:rsidRPr="00DA58B4" w:rsidRDefault="00575709" w:rsidP="00575709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709" w:rsidRPr="00DA58B4" w:rsidRDefault="00575709" w:rsidP="00575709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709" w:rsidRPr="00DA58B4" w:rsidRDefault="00575709" w:rsidP="00575709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09" w:rsidRPr="00DA58B4" w:rsidRDefault="00575709" w:rsidP="00575709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</w:tr>
      <w:tr w:rsidR="000105F5" w:rsidRPr="00DA58B4" w:rsidTr="0025397D">
        <w:trPr>
          <w:trHeight w:val="375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09" w:rsidRPr="001A1181" w:rsidRDefault="00575709" w:rsidP="00575709">
            <w:pPr>
              <w:suppressAutoHyphens w:val="0"/>
              <w:ind w:right="-26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09" w:rsidRPr="00DA58B4" w:rsidRDefault="00575709" w:rsidP="00575709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9,50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09" w:rsidRPr="00DA58B4" w:rsidRDefault="00575709" w:rsidP="00575709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1,00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09" w:rsidRPr="00DA58B4" w:rsidRDefault="00575709" w:rsidP="00575709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09" w:rsidRPr="00DA58B4" w:rsidRDefault="00575709" w:rsidP="00575709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709" w:rsidRPr="00DA58B4" w:rsidRDefault="00575709" w:rsidP="00575709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709" w:rsidRPr="00DA58B4" w:rsidRDefault="00575709" w:rsidP="00575709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8,50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09" w:rsidRPr="00DA58B4" w:rsidRDefault="00575709" w:rsidP="00575709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</w:tr>
      <w:tr w:rsidR="000105F5" w:rsidRPr="00DA58B4" w:rsidTr="0025397D">
        <w:trPr>
          <w:trHeight w:val="45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09" w:rsidRPr="001A1181" w:rsidRDefault="00575709" w:rsidP="00575709">
            <w:pPr>
              <w:suppressAutoHyphens w:val="0"/>
              <w:ind w:right="-168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09" w:rsidRPr="00DA58B4" w:rsidRDefault="00575709" w:rsidP="00575709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10,50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09" w:rsidRPr="00DA58B4" w:rsidRDefault="00575709" w:rsidP="00575709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09" w:rsidRPr="00DA58B4" w:rsidRDefault="00575709" w:rsidP="00575709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10,50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09" w:rsidRPr="00DA58B4" w:rsidRDefault="00575709" w:rsidP="00575709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709" w:rsidRPr="00DA58B4" w:rsidRDefault="00575709" w:rsidP="00575709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5709" w:rsidRPr="00DA58B4" w:rsidRDefault="00575709" w:rsidP="00575709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709" w:rsidRPr="00DA58B4" w:rsidRDefault="00575709" w:rsidP="00575709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54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1A1181" w:rsidRDefault="00575709" w:rsidP="0057570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6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1A1181" w:rsidRDefault="00575709" w:rsidP="0057570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2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1A1181" w:rsidRDefault="00575709" w:rsidP="0057570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4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1A1181" w:rsidRDefault="00575709" w:rsidP="00575709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х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Основное мероприятие "Обеспечение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и охранной защиты"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09" w:rsidRPr="001A1181" w:rsidRDefault="00575709" w:rsidP="00575709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Всего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A58B4">
              <w:rPr>
                <w:b/>
                <w:bCs/>
                <w:sz w:val="16"/>
                <w:szCs w:val="16"/>
              </w:rPr>
              <w:t>9 594,92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7 616,24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425,03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294,70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346,95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592,00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09" w:rsidRPr="00DA58B4" w:rsidRDefault="00575709" w:rsidP="00575709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320,00</w:t>
            </w:r>
          </w:p>
        </w:tc>
      </w:tr>
      <w:tr w:rsidR="000105F5" w:rsidRPr="001A1181" w:rsidTr="0025397D">
        <w:trPr>
          <w:trHeight w:val="54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1A1181" w:rsidRDefault="000105F5" w:rsidP="000105F5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1A1181" w:rsidRDefault="000105F5" w:rsidP="000105F5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1A1181" w:rsidRDefault="000105F5" w:rsidP="000105F5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1A1181" w:rsidRDefault="000105F5" w:rsidP="000105F5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272,00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272,00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48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7 328,91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7 170,09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158,82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39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1 731,01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203,15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266,21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284,70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336,95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320,00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320,00</w:t>
            </w:r>
          </w:p>
        </w:tc>
      </w:tr>
      <w:tr w:rsidR="000105F5" w:rsidRPr="001A1181" w:rsidTr="0025397D">
        <w:trPr>
          <w:trHeight w:val="4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5F5" w:rsidRPr="001A1181" w:rsidRDefault="000105F5" w:rsidP="000105F5">
            <w:pPr>
              <w:suppressAutoHyphens w:val="0"/>
              <w:ind w:right="-168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73,00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73,00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30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05F5" w:rsidRPr="00DA58B4" w:rsidRDefault="000105F5" w:rsidP="00010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05F5" w:rsidRPr="00DA58B4" w:rsidRDefault="0025397D" w:rsidP="00010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5F5" w:rsidRPr="00DA58B4" w:rsidRDefault="0025397D" w:rsidP="00010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105F5" w:rsidRPr="001A1181" w:rsidTr="0025397D">
        <w:trPr>
          <w:trHeight w:val="54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1A1181" w:rsidRDefault="000105F5" w:rsidP="000105F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6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1A1181" w:rsidRDefault="000105F5" w:rsidP="000105F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2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1A1181" w:rsidRDefault="000105F5" w:rsidP="000105F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4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1A1181" w:rsidRDefault="000105F5" w:rsidP="000105F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1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Обеспечение антитеррорис</w:t>
            </w:r>
            <w:r w:rsidRPr="001A1181">
              <w:rPr>
                <w:sz w:val="20"/>
                <w:lang w:eastAsia="ru-RU"/>
              </w:rPr>
              <w:lastRenderedPageBreak/>
              <w:t>тической защиты объектов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25397D" w:rsidRDefault="000105F5" w:rsidP="000105F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5397D">
              <w:rPr>
                <w:b/>
                <w:sz w:val="16"/>
                <w:szCs w:val="16"/>
                <w:lang w:eastAsia="ru-RU"/>
              </w:rPr>
              <w:t>687,45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25397D" w:rsidRDefault="000105F5" w:rsidP="000105F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5397D">
              <w:rPr>
                <w:b/>
                <w:sz w:val="16"/>
                <w:szCs w:val="16"/>
                <w:lang w:eastAsia="ru-RU"/>
              </w:rPr>
              <w:t>518,63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25397D" w:rsidRDefault="000105F5" w:rsidP="000105F5">
            <w:pPr>
              <w:suppressAutoHyphens w:val="0"/>
              <w:ind w:right="-93"/>
              <w:jc w:val="center"/>
              <w:rPr>
                <w:b/>
                <w:sz w:val="16"/>
                <w:szCs w:val="16"/>
                <w:lang w:eastAsia="ru-RU"/>
              </w:rPr>
            </w:pPr>
            <w:r w:rsidRPr="0025397D">
              <w:rPr>
                <w:b/>
                <w:sz w:val="16"/>
                <w:szCs w:val="16"/>
                <w:lang w:eastAsia="ru-RU"/>
              </w:rPr>
              <w:t>158,82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25397D" w:rsidRDefault="000105F5" w:rsidP="000105F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5397D">
              <w:rPr>
                <w:b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5F5" w:rsidRPr="0025397D" w:rsidRDefault="000105F5" w:rsidP="000105F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5397D">
              <w:rPr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5F5" w:rsidRPr="0025397D" w:rsidRDefault="000105F5" w:rsidP="000105F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5397D">
              <w:rPr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25397D" w:rsidRDefault="000105F5" w:rsidP="000105F5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5397D">
              <w:rPr>
                <w:b/>
                <w:sz w:val="16"/>
                <w:szCs w:val="16"/>
                <w:lang w:eastAsia="ru-RU"/>
              </w:rPr>
              <w:t>0,00</w:t>
            </w:r>
          </w:p>
        </w:tc>
      </w:tr>
      <w:tr w:rsidR="000105F5" w:rsidRPr="001A1181" w:rsidTr="0025397D">
        <w:trPr>
          <w:trHeight w:val="30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25397D" w:rsidRDefault="000105F5" w:rsidP="000105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5397D">
              <w:rPr>
                <w:sz w:val="16"/>
                <w:szCs w:val="16"/>
                <w:lang w:eastAsia="ru-RU"/>
              </w:rPr>
              <w:t>674,45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25397D" w:rsidRDefault="000105F5" w:rsidP="000105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5397D">
              <w:rPr>
                <w:sz w:val="16"/>
                <w:szCs w:val="16"/>
                <w:lang w:eastAsia="ru-RU"/>
              </w:rPr>
              <w:t>515,63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25397D" w:rsidRDefault="000105F5" w:rsidP="000105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5397D">
              <w:rPr>
                <w:sz w:val="16"/>
                <w:szCs w:val="16"/>
                <w:lang w:eastAsia="ru-RU"/>
              </w:rPr>
              <w:t>158,82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25397D" w:rsidRDefault="000105F5" w:rsidP="000105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5397D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5F5" w:rsidRPr="0025397D" w:rsidRDefault="000105F5" w:rsidP="000105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5397D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5F5" w:rsidRPr="0025397D" w:rsidRDefault="000105F5" w:rsidP="000105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5397D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25397D" w:rsidRDefault="000105F5" w:rsidP="000105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5397D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105F5" w:rsidRPr="001A1181" w:rsidTr="0025397D">
        <w:trPr>
          <w:trHeight w:val="30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 xml:space="preserve">Отдел образования, в </w:t>
            </w:r>
            <w:proofErr w:type="spellStart"/>
            <w:r w:rsidRPr="001A1181">
              <w:rPr>
                <w:sz w:val="20"/>
                <w:lang w:eastAsia="ru-RU"/>
              </w:rPr>
              <w:t>т.ч</w:t>
            </w:r>
            <w:proofErr w:type="spellEnd"/>
            <w:r w:rsidRPr="001A1181">
              <w:rPr>
                <w:sz w:val="20"/>
                <w:lang w:eastAsia="ru-RU"/>
              </w:rPr>
              <w:t>.</w:t>
            </w:r>
            <w:r w:rsidR="00806EE7">
              <w:rPr>
                <w:sz w:val="20"/>
                <w:lang w:eastAsia="ru-RU"/>
              </w:rPr>
              <w:t>: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25397D" w:rsidRDefault="000105F5" w:rsidP="000105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5397D">
              <w:rPr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25397D" w:rsidRDefault="000105F5" w:rsidP="000105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5397D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25397D" w:rsidRDefault="000105F5" w:rsidP="000105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5397D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25397D" w:rsidRDefault="000105F5" w:rsidP="000105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5397D">
              <w:rPr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5F5" w:rsidRPr="0025397D" w:rsidRDefault="000105F5" w:rsidP="000105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5397D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5F5" w:rsidRPr="0025397D" w:rsidRDefault="000105F5" w:rsidP="000105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5397D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25397D" w:rsidRDefault="000105F5" w:rsidP="000105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5397D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0105F5" w:rsidRPr="001A1181" w:rsidTr="0025397D">
        <w:trPr>
          <w:trHeight w:val="525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25397D" w:rsidRDefault="000105F5" w:rsidP="000105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5397D">
              <w:rPr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25397D" w:rsidRDefault="000105F5" w:rsidP="000105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5397D">
              <w:rPr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25397D" w:rsidRDefault="000105F5" w:rsidP="000105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5397D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25397D" w:rsidRDefault="00806EE7" w:rsidP="000105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5F5" w:rsidRPr="0025397D" w:rsidRDefault="000105F5" w:rsidP="000105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5397D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5F5" w:rsidRPr="0025397D" w:rsidRDefault="000105F5" w:rsidP="000105F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5397D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25397D" w:rsidRDefault="000105F5" w:rsidP="000105F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5397D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105F5" w:rsidRPr="001A1181" w:rsidTr="0025397D">
        <w:trPr>
          <w:trHeight w:val="30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1A1181" w:rsidRDefault="000105F5" w:rsidP="000105F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6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1A1181" w:rsidRDefault="000105F5" w:rsidP="000105F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2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1A1181" w:rsidRDefault="000105F5" w:rsidP="000105F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4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1A1181" w:rsidRDefault="000105F5" w:rsidP="000105F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2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5F5" w:rsidRPr="001A1181" w:rsidRDefault="000105F5" w:rsidP="000105F5">
            <w:pPr>
              <w:suppressAutoHyphens w:val="0"/>
              <w:ind w:right="-143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Установка и содержание систем видеонаблюдения в муниципальных учреждениях и на общественных территориях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5F5" w:rsidRPr="001A1181" w:rsidRDefault="000105F5" w:rsidP="000105F5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Всего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DA58B4" w:rsidRDefault="000105F5" w:rsidP="000105F5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A58B4">
              <w:rPr>
                <w:b/>
                <w:bCs/>
                <w:sz w:val="16"/>
                <w:szCs w:val="16"/>
              </w:rPr>
              <w:t>2 013,01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DA58B4" w:rsidRDefault="000105F5" w:rsidP="000105F5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203,15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DA58B4" w:rsidRDefault="000105F5" w:rsidP="000105F5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266,21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DA58B4" w:rsidRDefault="000105F5" w:rsidP="000105F5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284,70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5F5" w:rsidRPr="00DA58B4" w:rsidRDefault="000105F5" w:rsidP="000105F5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346,95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5F5" w:rsidRPr="00DA58B4" w:rsidRDefault="000105F5" w:rsidP="000105F5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592,00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5F5" w:rsidRPr="00DA58B4" w:rsidRDefault="000105F5" w:rsidP="000105F5">
            <w:pPr>
              <w:jc w:val="center"/>
              <w:rPr>
                <w:b/>
                <w:bCs/>
                <w:sz w:val="16"/>
                <w:szCs w:val="16"/>
              </w:rPr>
            </w:pPr>
            <w:r w:rsidRPr="00DA58B4">
              <w:rPr>
                <w:b/>
                <w:bCs/>
                <w:sz w:val="16"/>
                <w:szCs w:val="16"/>
              </w:rPr>
              <w:t>320,00</w:t>
            </w:r>
          </w:p>
        </w:tc>
      </w:tr>
      <w:tr w:rsidR="00806EE7" w:rsidRPr="001A1181" w:rsidTr="0025397D">
        <w:trPr>
          <w:trHeight w:val="30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EE7" w:rsidRPr="001A1181" w:rsidRDefault="00806EE7" w:rsidP="00806EE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EE7" w:rsidRPr="001A1181" w:rsidRDefault="00806EE7" w:rsidP="00806EE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EE7" w:rsidRPr="001A1181" w:rsidRDefault="00806EE7" w:rsidP="00806EE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EE7" w:rsidRPr="001A1181" w:rsidRDefault="00806EE7" w:rsidP="00806EE7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6EE7" w:rsidRPr="001A1181" w:rsidRDefault="00806EE7" w:rsidP="00806EE7">
            <w:pPr>
              <w:suppressAutoHyphens w:val="0"/>
              <w:ind w:right="-143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  <w:r w:rsidRPr="00806EE7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EE7" w:rsidRPr="00DA58B4" w:rsidRDefault="00806EE7" w:rsidP="00806EE7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272,00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EE7" w:rsidRPr="00DA58B4" w:rsidRDefault="00806EE7" w:rsidP="00806EE7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EE7" w:rsidRPr="00DA58B4" w:rsidRDefault="00806EE7" w:rsidP="00806EE7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EE7" w:rsidRPr="00DA58B4" w:rsidRDefault="00806EE7" w:rsidP="00806EE7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EE7" w:rsidRPr="00DA58B4" w:rsidRDefault="00806EE7" w:rsidP="00806EE7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EE7" w:rsidRPr="00DA58B4" w:rsidRDefault="00806EE7" w:rsidP="00806EE7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272,00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EE7" w:rsidRPr="00DA58B4" w:rsidRDefault="00806EE7" w:rsidP="00806EE7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</w:tr>
      <w:tr w:rsidR="00806EE7" w:rsidRPr="001A1181" w:rsidTr="00806EE7">
        <w:trPr>
          <w:trHeight w:val="45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EE7" w:rsidRPr="00DA58B4" w:rsidRDefault="00806EE7" w:rsidP="00806EE7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1 731,01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EE7" w:rsidRPr="00DA58B4" w:rsidRDefault="00806EE7" w:rsidP="00806EE7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203,15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EE7" w:rsidRPr="00DA58B4" w:rsidRDefault="00806EE7" w:rsidP="00806EE7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266,21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EE7" w:rsidRPr="00DA58B4" w:rsidRDefault="00806EE7" w:rsidP="00806EE7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284,70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EE7" w:rsidRPr="00DA58B4" w:rsidRDefault="00806EE7" w:rsidP="00806EE7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336,95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EE7" w:rsidRPr="00DA58B4" w:rsidRDefault="00806EE7" w:rsidP="00806EE7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320,00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EE7" w:rsidRPr="00DA58B4" w:rsidRDefault="00806EE7" w:rsidP="00806EE7">
            <w:pPr>
              <w:jc w:val="center"/>
              <w:rPr>
                <w:color w:val="000000"/>
                <w:sz w:val="16"/>
                <w:szCs w:val="16"/>
              </w:rPr>
            </w:pPr>
            <w:r w:rsidRPr="00DA58B4">
              <w:rPr>
                <w:color w:val="000000"/>
                <w:sz w:val="16"/>
                <w:szCs w:val="16"/>
              </w:rPr>
              <w:t>320,00</w:t>
            </w:r>
          </w:p>
        </w:tc>
      </w:tr>
      <w:tr w:rsidR="00806EE7" w:rsidRPr="001A1181" w:rsidTr="00806EE7">
        <w:trPr>
          <w:trHeight w:val="30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Отдел образования, в том числе: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EE7" w:rsidRPr="00DA58B4" w:rsidRDefault="00806EE7" w:rsidP="00806EE7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10,00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EE7" w:rsidRPr="00DA58B4" w:rsidRDefault="00806EE7" w:rsidP="00806EE7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EE7" w:rsidRPr="00DA58B4" w:rsidRDefault="00806EE7" w:rsidP="00806EE7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EE7" w:rsidRPr="00DA58B4" w:rsidRDefault="00806EE7" w:rsidP="00806EE7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EE7" w:rsidRPr="00DA58B4" w:rsidRDefault="00806EE7" w:rsidP="00806EE7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10,00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6EE7" w:rsidRPr="00DA58B4" w:rsidRDefault="00806EE7" w:rsidP="00806EE7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EE7" w:rsidRPr="00DA58B4" w:rsidRDefault="00806EE7" w:rsidP="00806EE7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</w:tr>
      <w:tr w:rsidR="00806EE7" w:rsidRPr="001A1181" w:rsidTr="0025397D">
        <w:trPr>
          <w:trHeight w:val="48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E7" w:rsidRPr="001A1181" w:rsidRDefault="00806EE7" w:rsidP="00806EE7">
            <w:pPr>
              <w:suppressAutoHyphens w:val="0"/>
              <w:ind w:right="-26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10,00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10,00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jc w:val="center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</w:tr>
      <w:tr w:rsidR="00806EE7" w:rsidRPr="001A1181" w:rsidTr="0025397D">
        <w:trPr>
          <w:trHeight w:val="300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1A1181" w:rsidRDefault="00806EE7" w:rsidP="00806EE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1A1181" w:rsidRDefault="00806EE7" w:rsidP="00806EE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1A1181" w:rsidRDefault="00806EE7" w:rsidP="00806EE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1A1181" w:rsidRDefault="00806EE7" w:rsidP="00806EE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E7" w:rsidRPr="001A1181" w:rsidRDefault="00806EE7" w:rsidP="00806EE7">
            <w:pPr>
              <w:suppressAutoHyphens w:val="0"/>
              <w:ind w:right="-143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 муниципального образования "Город Кедровый",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3 016,46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3 016,46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0,00</w:t>
            </w:r>
          </w:p>
        </w:tc>
      </w:tr>
      <w:tr w:rsidR="00806EE7" w:rsidRPr="001A1181" w:rsidTr="0025397D">
        <w:trPr>
          <w:trHeight w:val="855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2 896,46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2 896,46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6EE7" w:rsidRPr="001A1181" w:rsidTr="0025397D">
        <w:trPr>
          <w:trHeight w:val="300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6EE7" w:rsidRPr="001A1181" w:rsidTr="0025397D">
        <w:trPr>
          <w:trHeight w:val="300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6EE7" w:rsidRPr="001A1181" w:rsidTr="0025397D">
        <w:trPr>
          <w:trHeight w:val="30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E7" w:rsidRPr="001A1181" w:rsidRDefault="00806EE7" w:rsidP="00806EE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1A1181" w:rsidRDefault="00806EE7" w:rsidP="00806EE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1A1181" w:rsidRDefault="00806EE7" w:rsidP="00806EE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1A1181" w:rsidRDefault="00806EE7" w:rsidP="00806EE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E7" w:rsidRPr="001A1181" w:rsidRDefault="00806EE7" w:rsidP="00806EE7">
            <w:pPr>
              <w:suppressAutoHyphens w:val="0"/>
              <w:ind w:right="-143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3 878,00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3878,00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A58B4">
              <w:rPr>
                <w:b/>
                <w:sz w:val="16"/>
                <w:szCs w:val="16"/>
                <w:lang w:eastAsia="ru-RU"/>
              </w:rPr>
              <w:t>0,00</w:t>
            </w:r>
          </w:p>
        </w:tc>
      </w:tr>
      <w:tr w:rsidR="00806EE7" w:rsidRPr="001A1181" w:rsidTr="0025397D">
        <w:trPr>
          <w:trHeight w:val="75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3 758,00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3 758,00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6EE7" w:rsidRPr="001A1181" w:rsidTr="0025397D">
        <w:trPr>
          <w:trHeight w:val="30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6EE7" w:rsidRPr="001A1181" w:rsidTr="0025397D">
        <w:trPr>
          <w:trHeight w:val="30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6EE7" w:rsidRPr="001A1181" w:rsidTr="0025397D">
        <w:trPr>
          <w:trHeight w:val="30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1A1181" w:rsidRDefault="00806EE7" w:rsidP="00806EE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1A1181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1A1181" w:rsidRDefault="00806EE7" w:rsidP="00806EE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1A1181">
              <w:rPr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1A1181" w:rsidRDefault="00806EE7" w:rsidP="00806EE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1A1181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1A1181" w:rsidRDefault="00806EE7" w:rsidP="00806EE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1A1181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E7" w:rsidRPr="001A1181" w:rsidRDefault="00806EE7" w:rsidP="00806EE7">
            <w:pPr>
              <w:tabs>
                <w:tab w:val="left" w:pos="0"/>
              </w:tabs>
              <w:suppressAutoHyphens w:val="0"/>
              <w:ind w:right="-50"/>
              <w:rPr>
                <w:b/>
                <w:bCs/>
                <w:sz w:val="20"/>
                <w:lang w:eastAsia="ru-RU"/>
              </w:rPr>
            </w:pPr>
            <w:r w:rsidRPr="001A1181">
              <w:rPr>
                <w:b/>
                <w:bCs/>
                <w:sz w:val="20"/>
                <w:lang w:eastAsia="ru-RU"/>
              </w:rPr>
              <w:t>Подпрограмма "Профилактика правонарушений и наркомании"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1A1181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EE7" w:rsidRPr="00DA58B4" w:rsidRDefault="00806EE7" w:rsidP="00806EE7">
            <w:pPr>
              <w:rPr>
                <w:b/>
                <w:sz w:val="16"/>
                <w:szCs w:val="16"/>
              </w:rPr>
            </w:pPr>
            <w:r w:rsidRPr="00DA58B4">
              <w:rPr>
                <w:b/>
                <w:sz w:val="16"/>
                <w:szCs w:val="16"/>
              </w:rPr>
              <w:t>487,65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EE7" w:rsidRPr="00DA58B4" w:rsidRDefault="00806EE7" w:rsidP="00806EE7">
            <w:pPr>
              <w:rPr>
                <w:b/>
                <w:sz w:val="16"/>
                <w:szCs w:val="16"/>
              </w:rPr>
            </w:pPr>
            <w:r w:rsidRPr="00DA58B4">
              <w:rPr>
                <w:b/>
                <w:sz w:val="16"/>
                <w:szCs w:val="16"/>
              </w:rPr>
              <w:t>14,45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EE7" w:rsidRPr="00DA58B4" w:rsidRDefault="00806EE7" w:rsidP="00806EE7">
            <w:pPr>
              <w:rPr>
                <w:b/>
                <w:sz w:val="16"/>
                <w:szCs w:val="16"/>
              </w:rPr>
            </w:pPr>
            <w:r w:rsidRPr="00DA58B4">
              <w:rPr>
                <w:b/>
                <w:sz w:val="16"/>
                <w:szCs w:val="16"/>
              </w:rPr>
              <w:t>15,00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EE7" w:rsidRPr="00DA58B4" w:rsidRDefault="00806EE7" w:rsidP="00806EE7">
            <w:pPr>
              <w:ind w:right="-71"/>
              <w:rPr>
                <w:b/>
                <w:sz w:val="16"/>
                <w:szCs w:val="16"/>
              </w:rPr>
            </w:pPr>
            <w:r w:rsidRPr="00DA58B4">
              <w:rPr>
                <w:b/>
                <w:sz w:val="16"/>
                <w:szCs w:val="16"/>
              </w:rPr>
              <w:t>128,80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6EE7" w:rsidRPr="00DA58B4" w:rsidRDefault="00806EE7" w:rsidP="00806EE7">
            <w:pPr>
              <w:ind w:right="-15"/>
              <w:rPr>
                <w:b/>
                <w:sz w:val="16"/>
                <w:szCs w:val="16"/>
              </w:rPr>
            </w:pPr>
            <w:r w:rsidRPr="00DA58B4">
              <w:rPr>
                <w:b/>
                <w:sz w:val="16"/>
                <w:szCs w:val="16"/>
              </w:rPr>
              <w:t>314,60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6EE7" w:rsidRPr="00DA58B4" w:rsidRDefault="00806EE7" w:rsidP="00806EE7">
            <w:pPr>
              <w:rPr>
                <w:b/>
                <w:sz w:val="16"/>
                <w:szCs w:val="16"/>
              </w:rPr>
            </w:pPr>
            <w:r w:rsidRPr="00DA58B4">
              <w:rPr>
                <w:b/>
                <w:sz w:val="16"/>
                <w:szCs w:val="16"/>
              </w:rPr>
              <w:t>14,80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EE7" w:rsidRPr="00DA58B4" w:rsidRDefault="00806EE7" w:rsidP="00806EE7">
            <w:pPr>
              <w:rPr>
                <w:b/>
                <w:sz w:val="16"/>
                <w:szCs w:val="16"/>
              </w:rPr>
            </w:pPr>
            <w:r w:rsidRPr="00DA58B4">
              <w:rPr>
                <w:b/>
                <w:sz w:val="16"/>
                <w:szCs w:val="16"/>
              </w:rPr>
              <w:t>0,00</w:t>
            </w:r>
          </w:p>
        </w:tc>
      </w:tr>
      <w:tr w:rsidR="00806EE7" w:rsidRPr="001A1181" w:rsidTr="0025397D">
        <w:trPr>
          <w:trHeight w:val="51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1A1181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EE7" w:rsidRPr="00DA58B4" w:rsidRDefault="00806EE7" w:rsidP="00806EE7">
            <w:pPr>
              <w:rPr>
                <w:b/>
                <w:sz w:val="16"/>
                <w:szCs w:val="16"/>
              </w:rPr>
            </w:pPr>
            <w:r w:rsidRPr="00DA58B4">
              <w:rPr>
                <w:b/>
                <w:sz w:val="16"/>
                <w:szCs w:val="16"/>
              </w:rPr>
              <w:t>487,65</w:t>
            </w:r>
          </w:p>
          <w:p w:rsidR="00806EE7" w:rsidRPr="00DA58B4" w:rsidRDefault="00806EE7" w:rsidP="00806EE7">
            <w:pPr>
              <w:rPr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EE7" w:rsidRPr="00DA58B4" w:rsidRDefault="00806EE7" w:rsidP="00806EE7">
            <w:pPr>
              <w:rPr>
                <w:b/>
                <w:sz w:val="16"/>
                <w:szCs w:val="16"/>
              </w:rPr>
            </w:pPr>
            <w:r w:rsidRPr="00DA58B4">
              <w:rPr>
                <w:b/>
                <w:sz w:val="16"/>
                <w:szCs w:val="16"/>
              </w:rPr>
              <w:t>14,45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EE7" w:rsidRPr="00DA58B4" w:rsidRDefault="00806EE7" w:rsidP="00806EE7">
            <w:pPr>
              <w:rPr>
                <w:b/>
                <w:sz w:val="16"/>
                <w:szCs w:val="16"/>
              </w:rPr>
            </w:pPr>
            <w:r w:rsidRPr="00DA58B4">
              <w:rPr>
                <w:b/>
                <w:sz w:val="16"/>
                <w:szCs w:val="16"/>
              </w:rPr>
              <w:t>15,00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EE7" w:rsidRPr="00DA58B4" w:rsidRDefault="005E3A0B" w:rsidP="00806E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806EE7" w:rsidRPr="00DA58B4">
              <w:rPr>
                <w:b/>
                <w:sz w:val="16"/>
                <w:szCs w:val="16"/>
              </w:rPr>
              <w:t>28,80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6EE7" w:rsidRPr="00DA58B4" w:rsidRDefault="00806EE7" w:rsidP="00806EE7">
            <w:pPr>
              <w:ind w:right="-15"/>
              <w:rPr>
                <w:b/>
                <w:sz w:val="16"/>
                <w:szCs w:val="16"/>
              </w:rPr>
            </w:pPr>
            <w:r w:rsidRPr="00DA58B4">
              <w:rPr>
                <w:b/>
                <w:sz w:val="16"/>
                <w:szCs w:val="16"/>
              </w:rPr>
              <w:t>314,60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6EE7" w:rsidRPr="00DA58B4" w:rsidRDefault="00806EE7" w:rsidP="00806EE7">
            <w:pPr>
              <w:rPr>
                <w:b/>
                <w:sz w:val="16"/>
                <w:szCs w:val="16"/>
              </w:rPr>
            </w:pPr>
            <w:r w:rsidRPr="00DA58B4">
              <w:rPr>
                <w:b/>
                <w:sz w:val="16"/>
                <w:szCs w:val="16"/>
              </w:rPr>
              <w:t>14,80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EE7" w:rsidRPr="00DA58B4" w:rsidRDefault="00806EE7" w:rsidP="00806EE7">
            <w:pPr>
              <w:rPr>
                <w:b/>
                <w:sz w:val="16"/>
                <w:szCs w:val="16"/>
              </w:rPr>
            </w:pPr>
            <w:r w:rsidRPr="00DA58B4">
              <w:rPr>
                <w:b/>
                <w:sz w:val="16"/>
                <w:szCs w:val="16"/>
              </w:rPr>
              <w:t>0,00</w:t>
            </w:r>
          </w:p>
        </w:tc>
      </w:tr>
      <w:tr w:rsidR="00806EE7" w:rsidRPr="001A1181" w:rsidTr="0025397D">
        <w:trPr>
          <w:trHeight w:val="30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1A1181" w:rsidRDefault="00806EE7" w:rsidP="00806EE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1A1181" w:rsidRDefault="00806EE7" w:rsidP="00806EE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1A1181" w:rsidRDefault="00806EE7" w:rsidP="00806EE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1A1181" w:rsidRDefault="00806EE7" w:rsidP="00806EE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E7" w:rsidRPr="001A1181" w:rsidRDefault="00806EE7" w:rsidP="00806EE7">
            <w:pPr>
              <w:suppressAutoHyphens w:val="0"/>
              <w:ind w:right="-1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Основное мероприятие "Снижение количества зарегистрированных правонарушений"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EE7" w:rsidRPr="00DA58B4" w:rsidRDefault="00806EE7" w:rsidP="00806EE7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468,60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EE7" w:rsidRPr="00DA58B4" w:rsidRDefault="00806EE7" w:rsidP="00806EE7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10,00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EE7" w:rsidRPr="00DA58B4" w:rsidRDefault="00806EE7" w:rsidP="00806EE7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10,00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EE7" w:rsidRPr="00DA58B4" w:rsidRDefault="00806EE7" w:rsidP="00806EE7">
            <w:pPr>
              <w:ind w:right="-71"/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128,80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6EE7" w:rsidRPr="00DA58B4" w:rsidRDefault="00806EE7" w:rsidP="00806EE7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309,8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6EE7" w:rsidRPr="00DA58B4" w:rsidRDefault="00806EE7" w:rsidP="00806EE7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10,00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EE7" w:rsidRPr="00DA58B4" w:rsidRDefault="00806EE7" w:rsidP="00806EE7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</w:tr>
      <w:tr w:rsidR="00806EE7" w:rsidRPr="001A1181" w:rsidTr="0025397D">
        <w:trPr>
          <w:trHeight w:val="75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EE7" w:rsidRPr="00DA58B4" w:rsidRDefault="00806EE7" w:rsidP="00806EE7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468,60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EE7" w:rsidRPr="00DA58B4" w:rsidRDefault="00806EE7" w:rsidP="00806EE7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10,00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EE7" w:rsidRPr="00DA58B4" w:rsidRDefault="00806EE7" w:rsidP="00806EE7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10,00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EE7" w:rsidRPr="00DA58B4" w:rsidRDefault="00806EE7" w:rsidP="00806EE7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128,80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6EE7" w:rsidRPr="00DA58B4" w:rsidRDefault="00806EE7" w:rsidP="00806EE7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309,8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6EE7" w:rsidRPr="00DA58B4" w:rsidRDefault="00806EE7" w:rsidP="00806EE7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10,00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EE7" w:rsidRPr="00DA58B4" w:rsidRDefault="00806EE7" w:rsidP="00806EE7">
            <w:pPr>
              <w:rPr>
                <w:sz w:val="16"/>
                <w:szCs w:val="16"/>
              </w:rPr>
            </w:pPr>
            <w:r w:rsidRPr="00DA58B4">
              <w:rPr>
                <w:sz w:val="16"/>
                <w:szCs w:val="16"/>
              </w:rPr>
              <w:t>0,00</w:t>
            </w:r>
          </w:p>
        </w:tc>
      </w:tr>
      <w:tr w:rsidR="00806EE7" w:rsidRPr="001A1181" w:rsidTr="0025397D">
        <w:trPr>
          <w:trHeight w:val="565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1A1181" w:rsidRDefault="00806EE7" w:rsidP="00806EE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1A1181" w:rsidRDefault="00806EE7" w:rsidP="00806EE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1A1181" w:rsidRDefault="00806EE7" w:rsidP="00806EE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1A1181" w:rsidRDefault="00806EE7" w:rsidP="00806EE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Проведение мероприятий с участием "народной дружины" по обеспечению правопорядка и безопасности граждан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68,60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28,80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806EE7" w:rsidRPr="001A1181" w:rsidTr="0025397D">
        <w:trPr>
          <w:trHeight w:val="885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68,60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28,80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6EE7" w:rsidRPr="001A1181" w:rsidTr="0025397D">
        <w:trPr>
          <w:trHeight w:val="300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1A1181" w:rsidRDefault="00806EE7" w:rsidP="00806EE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1A1181" w:rsidRDefault="00806EE7" w:rsidP="00806EE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1A1181" w:rsidRDefault="00806EE7" w:rsidP="00806EE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1A1181" w:rsidRDefault="00806EE7" w:rsidP="00806EE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Проведение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Всего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806EE7" w:rsidRPr="001A1181" w:rsidTr="0025397D">
        <w:trPr>
          <w:trHeight w:val="1677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6EE7" w:rsidRPr="001A1181" w:rsidTr="0025397D">
        <w:trPr>
          <w:trHeight w:val="300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1A1181" w:rsidRDefault="00806EE7" w:rsidP="00806EE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6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1A1181" w:rsidRDefault="00806EE7" w:rsidP="00806EE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3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1A1181" w:rsidRDefault="00806EE7" w:rsidP="00806EE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3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1A1181" w:rsidRDefault="00806EE7" w:rsidP="00806EE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х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E7" w:rsidRPr="001A1181" w:rsidRDefault="00806EE7" w:rsidP="00806EE7">
            <w:pPr>
              <w:suppressAutoHyphens w:val="0"/>
              <w:ind w:left="-10" w:firstLine="10"/>
              <w:rPr>
                <w:sz w:val="20"/>
                <w:lang w:eastAsia="ru-RU"/>
              </w:rPr>
            </w:pPr>
            <w:r w:rsidRPr="001A1181">
              <w:rPr>
                <w:sz w:val="20"/>
                <w:lang w:eastAsia="ru-RU"/>
              </w:rPr>
              <w:t>Основное мероприятие "Ежегодное проведение мероприятий по выявлению мест дикорастущей конопли и ее уничтожение на территории муниципального образования "Город Кедровый"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19,05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4,45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6EE7" w:rsidRPr="001A1181" w:rsidTr="0025397D">
        <w:trPr>
          <w:trHeight w:val="1185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EE7" w:rsidRPr="001A1181" w:rsidRDefault="00806EE7" w:rsidP="00806EE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1A1181">
              <w:rPr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A58B4">
              <w:rPr>
                <w:sz w:val="16"/>
                <w:szCs w:val="16"/>
                <w:lang w:eastAsia="ru-RU"/>
              </w:rPr>
              <w:t>19,05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4,45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EE7" w:rsidRPr="00DA58B4" w:rsidRDefault="00806EE7" w:rsidP="00806EE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343E34" w:rsidRPr="001A1181" w:rsidRDefault="00343E34" w:rsidP="005814B4">
      <w:pPr>
        <w:pStyle w:val="a3"/>
        <w:tabs>
          <w:tab w:val="left" w:pos="0"/>
          <w:tab w:val="left" w:pos="709"/>
        </w:tabs>
        <w:ind w:left="426"/>
        <w:jc w:val="center"/>
        <w:rPr>
          <w:b/>
          <w:sz w:val="20"/>
        </w:rPr>
      </w:pPr>
    </w:p>
    <w:p w:rsidR="0089348D" w:rsidRDefault="002D28C0" w:rsidP="002D28C0">
      <w:pPr>
        <w:tabs>
          <w:tab w:val="left" w:pos="709"/>
          <w:tab w:val="left" w:pos="10260"/>
        </w:tabs>
        <w:ind w:firstLine="709"/>
        <w:jc w:val="both"/>
      </w:pPr>
      <w:r>
        <w:t>3</w:t>
      </w:r>
      <w:r w:rsidR="009F7F23">
        <w:t>) в подпрограмме 1«Гражданская оборона и защита населения и территории от чрезвычайных ситуаций» (далее – подпрограмма 1) программы:</w:t>
      </w:r>
    </w:p>
    <w:p w:rsidR="009F7F23" w:rsidRDefault="002D28C0" w:rsidP="009F7F23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а</w:t>
      </w:r>
      <w:r w:rsidR="0089348D">
        <w:t xml:space="preserve">) </w:t>
      </w:r>
      <w:r w:rsidR="009F7F23">
        <w:t>в паспорте подпрограммы 1 строку 9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"/>
        <w:gridCol w:w="1169"/>
        <w:gridCol w:w="1708"/>
        <w:gridCol w:w="976"/>
        <w:gridCol w:w="976"/>
        <w:gridCol w:w="976"/>
        <w:gridCol w:w="976"/>
        <w:gridCol w:w="853"/>
        <w:gridCol w:w="851"/>
        <w:gridCol w:w="845"/>
      </w:tblGrid>
      <w:tr w:rsidR="00190FA4" w:rsidRPr="0096370C" w:rsidTr="005E3A0B">
        <w:trPr>
          <w:trHeight w:val="287"/>
        </w:trPr>
        <w:tc>
          <w:tcPr>
            <w:tcW w:w="154" w:type="pct"/>
            <w:vMerge w:val="restart"/>
          </w:tcPr>
          <w:p w:rsidR="00190FA4" w:rsidRDefault="00190FA4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607" w:type="pct"/>
            <w:vMerge w:val="restart"/>
          </w:tcPr>
          <w:p w:rsidR="00190FA4" w:rsidRPr="00DA58B4" w:rsidRDefault="00190FA4" w:rsidP="002F38F1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A58B4">
              <w:rPr>
                <w:color w:val="000000"/>
                <w:sz w:val="20"/>
                <w:lang w:eastAsia="ru-RU"/>
              </w:rPr>
              <w:t xml:space="preserve">Объем источники </w:t>
            </w:r>
            <w:r w:rsidRPr="00DA58B4">
              <w:rPr>
                <w:color w:val="000000"/>
                <w:sz w:val="20"/>
                <w:lang w:eastAsia="ru-RU"/>
              </w:rPr>
              <w:lastRenderedPageBreak/>
              <w:t>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:rsidR="00190FA4" w:rsidRPr="00DA58B4" w:rsidRDefault="00190FA4" w:rsidP="002F38F1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A58B4">
              <w:rPr>
                <w:color w:val="000000"/>
                <w:sz w:val="20"/>
                <w:lang w:eastAsia="ru-RU"/>
              </w:rPr>
              <w:lastRenderedPageBreak/>
              <w:t>Источники</w:t>
            </w:r>
          </w:p>
        </w:tc>
        <w:tc>
          <w:tcPr>
            <w:tcW w:w="507" w:type="pct"/>
            <w:shd w:val="clear" w:color="auto" w:fill="auto"/>
            <w:noWrap/>
            <w:vAlign w:val="bottom"/>
            <w:hideMark/>
          </w:tcPr>
          <w:p w:rsidR="00190FA4" w:rsidRPr="00DA58B4" w:rsidRDefault="00190FA4" w:rsidP="002F38F1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A58B4">
              <w:rPr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507" w:type="pct"/>
            <w:shd w:val="clear" w:color="auto" w:fill="auto"/>
            <w:noWrap/>
            <w:vAlign w:val="bottom"/>
            <w:hideMark/>
          </w:tcPr>
          <w:p w:rsidR="00190FA4" w:rsidRPr="00DA58B4" w:rsidRDefault="00190FA4" w:rsidP="002F38F1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A58B4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507" w:type="pct"/>
            <w:shd w:val="clear" w:color="auto" w:fill="auto"/>
            <w:noWrap/>
            <w:vAlign w:val="bottom"/>
            <w:hideMark/>
          </w:tcPr>
          <w:p w:rsidR="00190FA4" w:rsidRPr="00DA58B4" w:rsidRDefault="00190FA4" w:rsidP="002F38F1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A58B4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507" w:type="pct"/>
            <w:shd w:val="clear" w:color="auto" w:fill="auto"/>
            <w:noWrap/>
            <w:vAlign w:val="bottom"/>
            <w:hideMark/>
          </w:tcPr>
          <w:p w:rsidR="00190FA4" w:rsidRPr="00DA58B4" w:rsidRDefault="00190FA4" w:rsidP="002F38F1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A58B4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190FA4" w:rsidRPr="00DA58B4" w:rsidRDefault="00190FA4" w:rsidP="002F38F1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A58B4">
              <w:rPr>
                <w:color w:val="000000"/>
                <w:sz w:val="20"/>
                <w:lang w:eastAsia="ru-RU"/>
              </w:rPr>
              <w:t>2024 год</w:t>
            </w:r>
          </w:p>
        </w:tc>
        <w:tc>
          <w:tcPr>
            <w:tcW w:w="442" w:type="pct"/>
          </w:tcPr>
          <w:p w:rsidR="00190FA4" w:rsidRPr="00DA58B4" w:rsidRDefault="00190FA4" w:rsidP="002F38F1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A58B4">
              <w:rPr>
                <w:color w:val="000000"/>
                <w:sz w:val="20"/>
                <w:lang w:eastAsia="ru-RU"/>
              </w:rPr>
              <w:t>2025 год</w:t>
            </w:r>
          </w:p>
        </w:tc>
        <w:tc>
          <w:tcPr>
            <w:tcW w:w="440" w:type="pct"/>
          </w:tcPr>
          <w:p w:rsidR="00190FA4" w:rsidRPr="00DA58B4" w:rsidRDefault="00190FA4" w:rsidP="002F38F1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DA58B4">
              <w:rPr>
                <w:color w:val="000000"/>
                <w:sz w:val="20"/>
                <w:lang w:eastAsia="ru-RU"/>
              </w:rPr>
              <w:t>2026 год</w:t>
            </w:r>
          </w:p>
        </w:tc>
      </w:tr>
      <w:tr w:rsidR="005E3A0B" w:rsidRPr="0096370C" w:rsidTr="005E3A0B">
        <w:trPr>
          <w:trHeight w:val="615"/>
        </w:trPr>
        <w:tc>
          <w:tcPr>
            <w:tcW w:w="154" w:type="pct"/>
            <w:vMerge/>
          </w:tcPr>
          <w:p w:rsidR="005E3A0B" w:rsidRPr="0096370C" w:rsidRDefault="005E3A0B" w:rsidP="005E3A0B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07" w:type="pct"/>
            <w:vMerge/>
          </w:tcPr>
          <w:p w:rsidR="005E3A0B" w:rsidRPr="0096370C" w:rsidRDefault="005E3A0B" w:rsidP="005E3A0B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5E3A0B" w:rsidRPr="00DA58B4" w:rsidRDefault="005E3A0B" w:rsidP="005E3A0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A58B4">
              <w:rPr>
                <w:color w:val="000000"/>
                <w:sz w:val="20"/>
                <w:lang w:eastAsia="ru-RU"/>
              </w:rPr>
              <w:t>Итого по всем      источникам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5E3A0B" w:rsidRPr="005E3A0B" w:rsidRDefault="005E3A0B" w:rsidP="005E3A0B">
            <w:pPr>
              <w:jc w:val="center"/>
              <w:rPr>
                <w:sz w:val="16"/>
                <w:szCs w:val="16"/>
              </w:rPr>
            </w:pPr>
            <w:r w:rsidRPr="005E3A0B">
              <w:rPr>
                <w:sz w:val="16"/>
                <w:szCs w:val="16"/>
              </w:rPr>
              <w:t>40 965,32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5E3A0B" w:rsidRPr="005E3A0B" w:rsidRDefault="005E3A0B" w:rsidP="005E3A0B">
            <w:pPr>
              <w:jc w:val="center"/>
              <w:rPr>
                <w:sz w:val="16"/>
                <w:szCs w:val="16"/>
              </w:rPr>
            </w:pPr>
            <w:r w:rsidRPr="005E3A0B">
              <w:rPr>
                <w:sz w:val="16"/>
                <w:szCs w:val="16"/>
              </w:rPr>
              <w:t>5 111,47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5E3A0B" w:rsidRPr="005E3A0B" w:rsidRDefault="005E3A0B" w:rsidP="005E3A0B">
            <w:pPr>
              <w:jc w:val="center"/>
              <w:rPr>
                <w:sz w:val="16"/>
                <w:szCs w:val="16"/>
              </w:rPr>
            </w:pPr>
            <w:r w:rsidRPr="005E3A0B">
              <w:rPr>
                <w:sz w:val="16"/>
                <w:szCs w:val="16"/>
              </w:rPr>
              <w:t>5 707,78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5E3A0B" w:rsidRPr="005E3A0B" w:rsidRDefault="005E3A0B" w:rsidP="005E3A0B">
            <w:pPr>
              <w:jc w:val="center"/>
              <w:rPr>
                <w:sz w:val="16"/>
                <w:szCs w:val="16"/>
              </w:rPr>
            </w:pPr>
            <w:r w:rsidRPr="005E3A0B">
              <w:rPr>
                <w:sz w:val="16"/>
                <w:szCs w:val="16"/>
              </w:rPr>
              <w:t>5 917,76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E3A0B" w:rsidRPr="005E3A0B" w:rsidRDefault="005E3A0B" w:rsidP="005E3A0B">
            <w:pPr>
              <w:ind w:right="-109"/>
              <w:jc w:val="center"/>
              <w:rPr>
                <w:sz w:val="16"/>
                <w:szCs w:val="16"/>
              </w:rPr>
            </w:pPr>
            <w:r w:rsidRPr="005E3A0B">
              <w:rPr>
                <w:sz w:val="16"/>
                <w:szCs w:val="16"/>
              </w:rPr>
              <w:t>6 574,61</w:t>
            </w:r>
          </w:p>
        </w:tc>
        <w:tc>
          <w:tcPr>
            <w:tcW w:w="442" w:type="pct"/>
            <w:vAlign w:val="center"/>
          </w:tcPr>
          <w:p w:rsidR="005E3A0B" w:rsidRPr="005E3A0B" w:rsidRDefault="005E3A0B" w:rsidP="005E3A0B">
            <w:pPr>
              <w:jc w:val="center"/>
              <w:rPr>
                <w:sz w:val="16"/>
                <w:szCs w:val="16"/>
              </w:rPr>
            </w:pPr>
            <w:r w:rsidRPr="005E3A0B">
              <w:rPr>
                <w:sz w:val="16"/>
                <w:szCs w:val="16"/>
              </w:rPr>
              <w:t>9 640,76</w:t>
            </w:r>
          </w:p>
        </w:tc>
        <w:tc>
          <w:tcPr>
            <w:tcW w:w="440" w:type="pct"/>
            <w:vAlign w:val="center"/>
          </w:tcPr>
          <w:p w:rsidR="005E3A0B" w:rsidRPr="005E3A0B" w:rsidRDefault="005E3A0B" w:rsidP="005E3A0B">
            <w:pPr>
              <w:jc w:val="center"/>
              <w:rPr>
                <w:sz w:val="16"/>
                <w:szCs w:val="16"/>
              </w:rPr>
            </w:pPr>
            <w:r w:rsidRPr="005E3A0B">
              <w:rPr>
                <w:sz w:val="16"/>
                <w:szCs w:val="16"/>
              </w:rPr>
              <w:t>8 012,94</w:t>
            </w:r>
          </w:p>
        </w:tc>
      </w:tr>
      <w:tr w:rsidR="005E3A0B" w:rsidRPr="0096370C" w:rsidTr="005E3A0B">
        <w:trPr>
          <w:trHeight w:val="732"/>
        </w:trPr>
        <w:tc>
          <w:tcPr>
            <w:tcW w:w="154" w:type="pct"/>
            <w:vMerge/>
          </w:tcPr>
          <w:p w:rsidR="005E3A0B" w:rsidRPr="0096370C" w:rsidRDefault="005E3A0B" w:rsidP="005E3A0B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07" w:type="pct"/>
            <w:vMerge/>
          </w:tcPr>
          <w:p w:rsidR="005E3A0B" w:rsidRPr="0096370C" w:rsidRDefault="005E3A0B" w:rsidP="005E3A0B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:rsidR="005E3A0B" w:rsidRPr="00DA58B4" w:rsidRDefault="005E3A0B" w:rsidP="005E3A0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A58B4">
              <w:rPr>
                <w:color w:val="000000"/>
                <w:sz w:val="20"/>
                <w:lang w:eastAsia="ru-RU"/>
              </w:rPr>
              <w:t>местный бюджет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5E3A0B" w:rsidRPr="005E3A0B" w:rsidRDefault="005E3A0B" w:rsidP="005E3A0B">
            <w:pPr>
              <w:jc w:val="center"/>
              <w:rPr>
                <w:sz w:val="16"/>
                <w:szCs w:val="16"/>
              </w:rPr>
            </w:pPr>
            <w:r w:rsidRPr="005E3A0B">
              <w:rPr>
                <w:sz w:val="16"/>
                <w:szCs w:val="16"/>
              </w:rPr>
              <w:t>40 942,82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5E3A0B" w:rsidRPr="005E3A0B" w:rsidRDefault="005E3A0B" w:rsidP="005E3A0B">
            <w:pPr>
              <w:jc w:val="center"/>
              <w:rPr>
                <w:sz w:val="16"/>
                <w:szCs w:val="16"/>
              </w:rPr>
            </w:pPr>
            <w:r w:rsidRPr="005E3A0B">
              <w:rPr>
                <w:sz w:val="16"/>
                <w:szCs w:val="16"/>
              </w:rPr>
              <w:t>5 111,47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5E3A0B" w:rsidRPr="005E3A0B" w:rsidRDefault="005E3A0B" w:rsidP="005E3A0B">
            <w:pPr>
              <w:jc w:val="center"/>
              <w:rPr>
                <w:sz w:val="16"/>
                <w:szCs w:val="16"/>
              </w:rPr>
            </w:pPr>
            <w:r w:rsidRPr="005E3A0B">
              <w:rPr>
                <w:sz w:val="16"/>
                <w:szCs w:val="16"/>
              </w:rPr>
              <w:t>5 707,78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5E3A0B" w:rsidRPr="005E3A0B" w:rsidRDefault="005E3A0B" w:rsidP="005E3A0B">
            <w:pPr>
              <w:jc w:val="center"/>
              <w:rPr>
                <w:sz w:val="16"/>
                <w:szCs w:val="16"/>
              </w:rPr>
            </w:pPr>
            <w:r w:rsidRPr="005E3A0B">
              <w:rPr>
                <w:sz w:val="16"/>
                <w:szCs w:val="16"/>
              </w:rPr>
              <w:t>5 910,26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E3A0B" w:rsidRPr="005E3A0B" w:rsidRDefault="005E3A0B" w:rsidP="005E3A0B">
            <w:pPr>
              <w:jc w:val="center"/>
              <w:rPr>
                <w:sz w:val="16"/>
                <w:szCs w:val="16"/>
              </w:rPr>
            </w:pPr>
            <w:r w:rsidRPr="005E3A0B">
              <w:rPr>
                <w:sz w:val="16"/>
                <w:szCs w:val="16"/>
              </w:rPr>
              <w:t>6 569,61</w:t>
            </w:r>
          </w:p>
        </w:tc>
        <w:tc>
          <w:tcPr>
            <w:tcW w:w="442" w:type="pct"/>
            <w:vAlign w:val="center"/>
          </w:tcPr>
          <w:p w:rsidR="005E3A0B" w:rsidRPr="005E3A0B" w:rsidRDefault="005E3A0B" w:rsidP="005E3A0B">
            <w:pPr>
              <w:jc w:val="center"/>
              <w:rPr>
                <w:sz w:val="16"/>
                <w:szCs w:val="16"/>
              </w:rPr>
            </w:pPr>
            <w:r w:rsidRPr="005E3A0B">
              <w:rPr>
                <w:sz w:val="16"/>
                <w:szCs w:val="16"/>
              </w:rPr>
              <w:t>9 635,76</w:t>
            </w:r>
          </w:p>
        </w:tc>
        <w:tc>
          <w:tcPr>
            <w:tcW w:w="440" w:type="pct"/>
            <w:vAlign w:val="center"/>
          </w:tcPr>
          <w:p w:rsidR="005E3A0B" w:rsidRPr="005E3A0B" w:rsidRDefault="005E3A0B" w:rsidP="005E3A0B">
            <w:pPr>
              <w:jc w:val="center"/>
              <w:rPr>
                <w:sz w:val="16"/>
                <w:szCs w:val="16"/>
              </w:rPr>
            </w:pPr>
            <w:r w:rsidRPr="005E3A0B">
              <w:rPr>
                <w:sz w:val="16"/>
                <w:szCs w:val="16"/>
              </w:rPr>
              <w:t>8 007,94</w:t>
            </w:r>
          </w:p>
        </w:tc>
      </w:tr>
      <w:tr w:rsidR="005E3A0B" w:rsidRPr="0096370C" w:rsidTr="005E3A0B">
        <w:trPr>
          <w:trHeight w:val="732"/>
        </w:trPr>
        <w:tc>
          <w:tcPr>
            <w:tcW w:w="154" w:type="pct"/>
            <w:vMerge/>
          </w:tcPr>
          <w:p w:rsidR="005E3A0B" w:rsidRPr="0096370C" w:rsidRDefault="005E3A0B" w:rsidP="005E3A0B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07" w:type="pct"/>
            <w:vMerge/>
          </w:tcPr>
          <w:p w:rsidR="005E3A0B" w:rsidRPr="0096370C" w:rsidRDefault="005E3A0B" w:rsidP="005E3A0B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87" w:type="pct"/>
            <w:shd w:val="clear" w:color="auto" w:fill="auto"/>
            <w:noWrap/>
            <w:vAlign w:val="center"/>
          </w:tcPr>
          <w:p w:rsidR="005E3A0B" w:rsidRPr="00DA58B4" w:rsidRDefault="005E3A0B" w:rsidP="005E3A0B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A58B4">
              <w:rPr>
                <w:color w:val="000000"/>
                <w:sz w:val="20"/>
                <w:lang w:eastAsia="ru-RU"/>
              </w:rPr>
              <w:t>областной бюджет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5E3A0B" w:rsidRPr="005E3A0B" w:rsidRDefault="005E3A0B" w:rsidP="005E3A0B">
            <w:pPr>
              <w:jc w:val="center"/>
              <w:rPr>
                <w:sz w:val="16"/>
                <w:szCs w:val="16"/>
              </w:rPr>
            </w:pPr>
            <w:r w:rsidRPr="005E3A0B">
              <w:rPr>
                <w:sz w:val="16"/>
                <w:szCs w:val="16"/>
              </w:rPr>
              <w:t>22,50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5E3A0B" w:rsidRPr="005E3A0B" w:rsidRDefault="005E3A0B" w:rsidP="005E3A0B">
            <w:pPr>
              <w:jc w:val="center"/>
              <w:rPr>
                <w:sz w:val="16"/>
                <w:szCs w:val="16"/>
              </w:rPr>
            </w:pPr>
            <w:r w:rsidRPr="005E3A0B">
              <w:rPr>
                <w:sz w:val="16"/>
                <w:szCs w:val="16"/>
              </w:rPr>
              <w:t>0,00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5E3A0B" w:rsidRPr="005E3A0B" w:rsidRDefault="005E3A0B" w:rsidP="005E3A0B">
            <w:pPr>
              <w:jc w:val="center"/>
              <w:rPr>
                <w:sz w:val="16"/>
                <w:szCs w:val="16"/>
              </w:rPr>
            </w:pPr>
            <w:r w:rsidRPr="005E3A0B">
              <w:rPr>
                <w:sz w:val="16"/>
                <w:szCs w:val="16"/>
              </w:rPr>
              <w:t>0,00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:rsidR="005E3A0B" w:rsidRPr="005E3A0B" w:rsidRDefault="005E3A0B" w:rsidP="005E3A0B">
            <w:pPr>
              <w:jc w:val="center"/>
              <w:rPr>
                <w:sz w:val="16"/>
                <w:szCs w:val="16"/>
              </w:rPr>
            </w:pPr>
            <w:r w:rsidRPr="005E3A0B">
              <w:rPr>
                <w:sz w:val="16"/>
                <w:szCs w:val="16"/>
              </w:rPr>
              <w:t>7,50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:rsidR="005E3A0B" w:rsidRPr="005E3A0B" w:rsidRDefault="005E3A0B" w:rsidP="005E3A0B">
            <w:pPr>
              <w:jc w:val="center"/>
              <w:rPr>
                <w:sz w:val="16"/>
                <w:szCs w:val="16"/>
              </w:rPr>
            </w:pPr>
            <w:r w:rsidRPr="005E3A0B">
              <w:rPr>
                <w:sz w:val="16"/>
                <w:szCs w:val="16"/>
              </w:rPr>
              <w:t>5,00</w:t>
            </w:r>
          </w:p>
        </w:tc>
        <w:tc>
          <w:tcPr>
            <w:tcW w:w="442" w:type="pct"/>
            <w:vAlign w:val="center"/>
          </w:tcPr>
          <w:p w:rsidR="005E3A0B" w:rsidRPr="005E3A0B" w:rsidRDefault="005E3A0B" w:rsidP="005E3A0B">
            <w:pPr>
              <w:jc w:val="center"/>
              <w:rPr>
                <w:sz w:val="16"/>
                <w:szCs w:val="16"/>
              </w:rPr>
            </w:pPr>
            <w:r w:rsidRPr="005E3A0B">
              <w:rPr>
                <w:sz w:val="16"/>
                <w:szCs w:val="16"/>
              </w:rPr>
              <w:t>5,00</w:t>
            </w:r>
          </w:p>
        </w:tc>
        <w:tc>
          <w:tcPr>
            <w:tcW w:w="440" w:type="pct"/>
            <w:vAlign w:val="center"/>
          </w:tcPr>
          <w:p w:rsidR="005E3A0B" w:rsidRPr="005E3A0B" w:rsidRDefault="005E3A0B" w:rsidP="005E3A0B">
            <w:pPr>
              <w:jc w:val="center"/>
              <w:rPr>
                <w:sz w:val="16"/>
                <w:szCs w:val="16"/>
              </w:rPr>
            </w:pPr>
            <w:r w:rsidRPr="005E3A0B">
              <w:rPr>
                <w:sz w:val="16"/>
                <w:szCs w:val="16"/>
              </w:rPr>
              <w:t>5,00</w:t>
            </w:r>
          </w:p>
        </w:tc>
      </w:tr>
      <w:tr w:rsidR="00190FA4" w:rsidRPr="0096370C" w:rsidTr="005E3A0B">
        <w:trPr>
          <w:trHeight w:val="287"/>
        </w:trPr>
        <w:tc>
          <w:tcPr>
            <w:tcW w:w="154" w:type="pct"/>
            <w:vMerge/>
          </w:tcPr>
          <w:p w:rsidR="00190FA4" w:rsidRPr="0096370C" w:rsidRDefault="00190FA4" w:rsidP="000E3020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07" w:type="pct"/>
            <w:vMerge/>
          </w:tcPr>
          <w:p w:rsidR="00190FA4" w:rsidRPr="0096370C" w:rsidRDefault="00190FA4" w:rsidP="000E3020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:rsidR="00190FA4" w:rsidRPr="00DA58B4" w:rsidRDefault="00190FA4" w:rsidP="000E3020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DA58B4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90FA4" w:rsidRPr="00DA58B4" w:rsidRDefault="00190FA4" w:rsidP="000E302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90FA4" w:rsidRPr="00DA58B4" w:rsidRDefault="00190FA4" w:rsidP="000E302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90FA4" w:rsidRPr="00DA58B4" w:rsidRDefault="00190FA4" w:rsidP="000E302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:rsidR="00190FA4" w:rsidRPr="00DA58B4" w:rsidRDefault="00190FA4" w:rsidP="000E302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190FA4" w:rsidRPr="00DA58B4" w:rsidRDefault="00190FA4" w:rsidP="000E302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2" w:type="pct"/>
            <w:vAlign w:val="center"/>
          </w:tcPr>
          <w:p w:rsidR="00190FA4" w:rsidRPr="00DA58B4" w:rsidRDefault="00CE6FA6" w:rsidP="00CE6FA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0" w:type="pct"/>
            <w:vAlign w:val="center"/>
          </w:tcPr>
          <w:p w:rsidR="00190FA4" w:rsidRPr="00DA58B4" w:rsidRDefault="00CE6FA6" w:rsidP="00CE6FA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9F7F23" w:rsidRDefault="00173659" w:rsidP="009F7F23">
      <w:pPr>
        <w:tabs>
          <w:tab w:val="left" w:pos="709"/>
          <w:tab w:val="left" w:pos="10260"/>
        </w:tabs>
        <w:ind w:firstLine="709"/>
        <w:jc w:val="both"/>
      </w:pPr>
      <w:r>
        <w:t>б</w:t>
      </w:r>
      <w:r w:rsidR="009F7F23">
        <w:t>) раздел 3 подпрограммы 1 изложить в новой редакции:</w:t>
      </w:r>
    </w:p>
    <w:p w:rsidR="009F7F23" w:rsidRDefault="009F7F23" w:rsidP="009F7F23">
      <w:pPr>
        <w:tabs>
          <w:tab w:val="left" w:pos="709"/>
          <w:tab w:val="left" w:pos="10260"/>
        </w:tabs>
        <w:ind w:firstLine="426"/>
        <w:jc w:val="center"/>
        <w:rPr>
          <w:b/>
        </w:rPr>
      </w:pPr>
      <w:r w:rsidRPr="005814B4">
        <w:rPr>
          <w:b/>
        </w:rPr>
        <w:t>«3. Перечень основных мероприятий и ресурсное обеспечение реализации подпрограммы муниципальной программы муниципального образования «Город Кедровый»</w: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267"/>
        <w:gridCol w:w="427"/>
        <w:gridCol w:w="427"/>
        <w:gridCol w:w="1410"/>
        <w:gridCol w:w="1418"/>
        <w:gridCol w:w="862"/>
        <w:gridCol w:w="708"/>
        <w:gridCol w:w="850"/>
        <w:gridCol w:w="710"/>
        <w:gridCol w:w="850"/>
        <w:gridCol w:w="192"/>
        <w:gridCol w:w="712"/>
        <w:gridCol w:w="785"/>
      </w:tblGrid>
      <w:tr w:rsidR="000E3020" w:rsidRPr="009D16BB" w:rsidTr="005E3A0B">
        <w:trPr>
          <w:trHeight w:val="390"/>
        </w:trPr>
        <w:tc>
          <w:tcPr>
            <w:tcW w:w="583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733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737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2947" w:type="pct"/>
            <w:gridSpan w:val="8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5E3A0B" w:rsidRPr="009D16BB" w:rsidTr="005E3A0B">
        <w:trPr>
          <w:trHeight w:val="458"/>
        </w:trPr>
        <w:tc>
          <w:tcPr>
            <w:tcW w:w="583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44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DA58B4">
            <w:pPr>
              <w:suppressAutoHyphens w:val="0"/>
              <w:ind w:hanging="4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2024 год</w:t>
            </w:r>
          </w:p>
        </w:tc>
        <w:tc>
          <w:tcPr>
            <w:tcW w:w="470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2025 год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2026 год</w:t>
            </w:r>
          </w:p>
        </w:tc>
      </w:tr>
      <w:tr w:rsidR="005E3A0B" w:rsidRPr="009D16BB" w:rsidTr="005E3A0B">
        <w:trPr>
          <w:trHeight w:val="315"/>
        </w:trPr>
        <w:tc>
          <w:tcPr>
            <w:tcW w:w="139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73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470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5E3A0B" w:rsidRPr="009D16BB" w:rsidTr="005E3A0B">
        <w:trPr>
          <w:trHeight w:val="705"/>
        </w:trPr>
        <w:tc>
          <w:tcPr>
            <w:tcW w:w="13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A58B4" w:rsidRPr="009D16BB" w:rsidRDefault="00DA58B4" w:rsidP="00DA58B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A58B4" w:rsidRPr="009D16BB" w:rsidRDefault="00DA58B4" w:rsidP="00DA58B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A58B4" w:rsidRPr="009D16BB" w:rsidRDefault="00DA58B4" w:rsidP="00DA58B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A58B4" w:rsidRPr="009D16BB" w:rsidRDefault="00DA58B4" w:rsidP="00DA58B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Подпрограмма «Гражданская оборона и защита населения и территории от чрезвычайных ситуаций в муниципальном образовании "Город Кедровый"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A58B4" w:rsidRPr="009D16BB" w:rsidRDefault="00DA58B4" w:rsidP="00DA58B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A58B4" w:rsidRPr="00DA58B4" w:rsidRDefault="00DA58B4" w:rsidP="005E3A0B">
            <w:pPr>
              <w:suppressAutoHyphens w:val="0"/>
              <w:ind w:right="-118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</w:rPr>
              <w:t>40 965,32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A58B4" w:rsidRPr="00DA58B4" w:rsidRDefault="00DA58B4" w:rsidP="005E3A0B">
            <w:pPr>
              <w:ind w:right="-118"/>
              <w:rPr>
                <w:color w:val="000000"/>
                <w:sz w:val="16"/>
                <w:szCs w:val="16"/>
              </w:rPr>
            </w:pPr>
            <w:r w:rsidRPr="00DA58B4">
              <w:rPr>
                <w:color w:val="000000"/>
                <w:sz w:val="16"/>
                <w:szCs w:val="16"/>
              </w:rPr>
              <w:t>5 111,47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A58B4" w:rsidRPr="00DA58B4" w:rsidRDefault="00DA58B4" w:rsidP="005E3A0B">
            <w:pPr>
              <w:ind w:right="-118"/>
              <w:rPr>
                <w:color w:val="000000"/>
                <w:sz w:val="16"/>
                <w:szCs w:val="16"/>
              </w:rPr>
            </w:pPr>
            <w:r w:rsidRPr="00DA58B4">
              <w:rPr>
                <w:color w:val="000000"/>
                <w:sz w:val="16"/>
                <w:szCs w:val="16"/>
              </w:rPr>
              <w:t>5 707,78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A58B4" w:rsidRPr="00DA58B4" w:rsidRDefault="00DA58B4" w:rsidP="005E3A0B">
            <w:pPr>
              <w:ind w:right="-118"/>
              <w:rPr>
                <w:color w:val="000000"/>
                <w:sz w:val="16"/>
                <w:szCs w:val="16"/>
              </w:rPr>
            </w:pPr>
            <w:r w:rsidRPr="00DA58B4">
              <w:rPr>
                <w:color w:val="000000"/>
                <w:sz w:val="16"/>
                <w:szCs w:val="16"/>
              </w:rPr>
              <w:t>5 917,76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A58B4" w:rsidRPr="00DA58B4" w:rsidRDefault="00DA58B4" w:rsidP="005E3A0B">
            <w:pPr>
              <w:ind w:right="-118"/>
              <w:jc w:val="center"/>
              <w:rPr>
                <w:color w:val="000000"/>
                <w:sz w:val="16"/>
                <w:szCs w:val="16"/>
              </w:rPr>
            </w:pPr>
            <w:r w:rsidRPr="00DA58B4">
              <w:rPr>
                <w:color w:val="000000"/>
                <w:sz w:val="16"/>
                <w:szCs w:val="16"/>
              </w:rPr>
              <w:t>6 574,61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A58B4" w:rsidRPr="00DA58B4" w:rsidRDefault="00DA58B4" w:rsidP="005E3A0B">
            <w:pPr>
              <w:ind w:right="-118"/>
              <w:jc w:val="center"/>
              <w:rPr>
                <w:color w:val="000000"/>
                <w:sz w:val="16"/>
                <w:szCs w:val="16"/>
              </w:rPr>
            </w:pPr>
            <w:r w:rsidRPr="00DA58B4">
              <w:rPr>
                <w:color w:val="000000"/>
                <w:sz w:val="16"/>
                <w:szCs w:val="16"/>
              </w:rPr>
              <w:t>9 640,76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A58B4" w:rsidRPr="00DA58B4" w:rsidRDefault="00DA58B4" w:rsidP="005E3A0B">
            <w:pPr>
              <w:ind w:right="-118"/>
              <w:jc w:val="center"/>
              <w:rPr>
                <w:color w:val="000000"/>
                <w:sz w:val="16"/>
                <w:szCs w:val="16"/>
              </w:rPr>
            </w:pPr>
            <w:r w:rsidRPr="00DA58B4">
              <w:rPr>
                <w:color w:val="000000"/>
                <w:sz w:val="16"/>
                <w:szCs w:val="16"/>
              </w:rPr>
              <w:t>8 012,94</w:t>
            </w:r>
          </w:p>
        </w:tc>
      </w:tr>
      <w:tr w:rsidR="005E3A0B" w:rsidRPr="009D16BB" w:rsidTr="005E3A0B">
        <w:trPr>
          <w:trHeight w:val="315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A58B4" w:rsidRPr="009D16BB" w:rsidRDefault="00DA58B4" w:rsidP="00DA58B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A58B4" w:rsidRPr="009D16BB" w:rsidRDefault="00DA58B4" w:rsidP="00DA58B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A58B4" w:rsidRPr="009D16BB" w:rsidRDefault="00DA58B4" w:rsidP="00DA58B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A58B4" w:rsidRPr="009D16BB" w:rsidRDefault="00DA58B4" w:rsidP="00DA58B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A58B4" w:rsidRPr="009D16BB" w:rsidRDefault="00DA58B4" w:rsidP="00DA58B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A58B4" w:rsidRPr="00DA58B4" w:rsidRDefault="00DA58B4" w:rsidP="005E3A0B">
            <w:pPr>
              <w:ind w:right="-118"/>
              <w:jc w:val="center"/>
              <w:rPr>
                <w:color w:val="000000"/>
                <w:sz w:val="16"/>
                <w:szCs w:val="16"/>
              </w:rPr>
            </w:pPr>
            <w:r w:rsidRPr="00DA58B4">
              <w:rPr>
                <w:color w:val="000000"/>
                <w:sz w:val="16"/>
                <w:szCs w:val="16"/>
              </w:rPr>
              <w:t>40 942,82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A58B4" w:rsidRPr="00DA58B4" w:rsidRDefault="00DA58B4" w:rsidP="005E3A0B">
            <w:pPr>
              <w:ind w:right="-118"/>
              <w:jc w:val="center"/>
              <w:rPr>
                <w:color w:val="000000"/>
                <w:sz w:val="16"/>
                <w:szCs w:val="16"/>
              </w:rPr>
            </w:pPr>
            <w:r w:rsidRPr="00DA58B4">
              <w:rPr>
                <w:color w:val="000000"/>
                <w:sz w:val="16"/>
                <w:szCs w:val="16"/>
              </w:rPr>
              <w:t>5 111,47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A58B4" w:rsidRPr="00DA58B4" w:rsidRDefault="00DA58B4" w:rsidP="005E3A0B">
            <w:pPr>
              <w:ind w:right="-118"/>
              <w:jc w:val="center"/>
              <w:rPr>
                <w:color w:val="000000"/>
                <w:sz w:val="16"/>
                <w:szCs w:val="16"/>
              </w:rPr>
            </w:pPr>
            <w:r w:rsidRPr="00DA58B4">
              <w:rPr>
                <w:color w:val="000000"/>
                <w:sz w:val="16"/>
                <w:szCs w:val="16"/>
              </w:rPr>
              <w:t>5 707,78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A58B4" w:rsidRPr="00DA58B4" w:rsidRDefault="00DA58B4" w:rsidP="005E3A0B">
            <w:pPr>
              <w:ind w:right="-118"/>
              <w:jc w:val="center"/>
              <w:rPr>
                <w:color w:val="000000"/>
                <w:sz w:val="16"/>
                <w:szCs w:val="16"/>
              </w:rPr>
            </w:pPr>
            <w:r w:rsidRPr="00DA58B4">
              <w:rPr>
                <w:color w:val="000000"/>
                <w:sz w:val="16"/>
                <w:szCs w:val="16"/>
              </w:rPr>
              <w:t>5 910,26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A58B4" w:rsidRPr="00DA58B4" w:rsidRDefault="00DA58B4" w:rsidP="005E3A0B">
            <w:pPr>
              <w:ind w:right="-118"/>
              <w:jc w:val="center"/>
              <w:rPr>
                <w:color w:val="000000"/>
                <w:sz w:val="16"/>
                <w:szCs w:val="16"/>
              </w:rPr>
            </w:pPr>
            <w:r w:rsidRPr="00DA58B4">
              <w:rPr>
                <w:color w:val="000000"/>
                <w:sz w:val="16"/>
                <w:szCs w:val="16"/>
              </w:rPr>
              <w:t>6 569,61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A58B4" w:rsidRPr="00DA58B4" w:rsidRDefault="00DA58B4" w:rsidP="005E3A0B">
            <w:pPr>
              <w:ind w:right="-118"/>
              <w:jc w:val="center"/>
              <w:rPr>
                <w:color w:val="000000"/>
                <w:sz w:val="16"/>
                <w:szCs w:val="16"/>
              </w:rPr>
            </w:pPr>
            <w:r w:rsidRPr="00DA58B4">
              <w:rPr>
                <w:color w:val="000000"/>
                <w:sz w:val="16"/>
                <w:szCs w:val="16"/>
              </w:rPr>
              <w:t>9 635,76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A58B4" w:rsidRPr="00DA58B4" w:rsidRDefault="00DA58B4" w:rsidP="005E3A0B">
            <w:pPr>
              <w:ind w:right="-118"/>
              <w:jc w:val="center"/>
              <w:rPr>
                <w:color w:val="000000"/>
                <w:sz w:val="16"/>
                <w:szCs w:val="16"/>
              </w:rPr>
            </w:pPr>
            <w:r w:rsidRPr="00DA58B4">
              <w:rPr>
                <w:color w:val="000000"/>
                <w:sz w:val="16"/>
                <w:szCs w:val="16"/>
              </w:rPr>
              <w:t>8 007,94</w:t>
            </w:r>
          </w:p>
        </w:tc>
      </w:tr>
      <w:tr w:rsidR="005E3A0B" w:rsidRPr="009D16BB" w:rsidTr="005E3A0B">
        <w:trPr>
          <w:trHeight w:val="315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A58B4" w:rsidRPr="009D16BB" w:rsidRDefault="00DA58B4" w:rsidP="00DA58B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A58B4" w:rsidRPr="009D16BB" w:rsidRDefault="00DA58B4" w:rsidP="00DA58B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A58B4" w:rsidRPr="009D16BB" w:rsidRDefault="00DA58B4" w:rsidP="00DA58B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A58B4" w:rsidRPr="009D16BB" w:rsidRDefault="00DA58B4" w:rsidP="00DA58B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A58B4" w:rsidRPr="009D16BB" w:rsidRDefault="00DA58B4" w:rsidP="00DA58B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A58B4" w:rsidRPr="00DA58B4" w:rsidRDefault="00DA58B4" w:rsidP="005E3A0B">
            <w:pPr>
              <w:ind w:right="-118"/>
              <w:jc w:val="center"/>
              <w:rPr>
                <w:color w:val="000000"/>
                <w:sz w:val="16"/>
                <w:szCs w:val="16"/>
              </w:rPr>
            </w:pPr>
            <w:r w:rsidRPr="00DA58B4">
              <w:rPr>
                <w:color w:val="000000"/>
                <w:sz w:val="16"/>
                <w:szCs w:val="16"/>
              </w:rPr>
              <w:t>22,50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A58B4" w:rsidRPr="00DA58B4" w:rsidRDefault="00DA58B4" w:rsidP="005E3A0B">
            <w:pPr>
              <w:ind w:right="-118"/>
              <w:jc w:val="center"/>
              <w:rPr>
                <w:color w:val="000000"/>
                <w:sz w:val="16"/>
                <w:szCs w:val="16"/>
              </w:rPr>
            </w:pPr>
            <w:r w:rsidRPr="00DA58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A58B4" w:rsidRPr="00DA58B4" w:rsidRDefault="00DA58B4" w:rsidP="005E3A0B">
            <w:pPr>
              <w:ind w:right="-118"/>
              <w:jc w:val="center"/>
              <w:rPr>
                <w:color w:val="000000"/>
                <w:sz w:val="16"/>
                <w:szCs w:val="16"/>
              </w:rPr>
            </w:pPr>
            <w:r w:rsidRPr="00DA58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A58B4" w:rsidRPr="00DA58B4" w:rsidRDefault="00DA58B4" w:rsidP="005E3A0B">
            <w:pPr>
              <w:ind w:right="-118"/>
              <w:jc w:val="center"/>
              <w:rPr>
                <w:color w:val="000000"/>
                <w:sz w:val="16"/>
                <w:szCs w:val="16"/>
              </w:rPr>
            </w:pPr>
            <w:r w:rsidRPr="00DA58B4">
              <w:rPr>
                <w:color w:val="000000"/>
                <w:sz w:val="16"/>
                <w:szCs w:val="16"/>
              </w:rPr>
              <w:t>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A58B4" w:rsidRPr="00DA58B4" w:rsidRDefault="00DA58B4" w:rsidP="005E3A0B">
            <w:pPr>
              <w:ind w:right="-118"/>
              <w:jc w:val="center"/>
              <w:rPr>
                <w:color w:val="000000"/>
                <w:sz w:val="16"/>
                <w:szCs w:val="16"/>
              </w:rPr>
            </w:pPr>
            <w:r w:rsidRPr="00DA58B4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A58B4" w:rsidRPr="00DA58B4" w:rsidRDefault="00DA58B4" w:rsidP="005E3A0B">
            <w:pPr>
              <w:ind w:right="-118"/>
              <w:jc w:val="center"/>
              <w:rPr>
                <w:color w:val="000000"/>
                <w:sz w:val="16"/>
                <w:szCs w:val="16"/>
              </w:rPr>
            </w:pPr>
            <w:r w:rsidRPr="00DA58B4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A58B4" w:rsidRPr="00DA58B4" w:rsidRDefault="00DA58B4" w:rsidP="005E3A0B">
            <w:pPr>
              <w:ind w:right="-118"/>
              <w:jc w:val="center"/>
              <w:rPr>
                <w:color w:val="000000"/>
                <w:sz w:val="16"/>
                <w:szCs w:val="16"/>
              </w:rPr>
            </w:pPr>
            <w:r w:rsidRPr="00DA58B4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5E3A0B" w:rsidRPr="009D16BB" w:rsidTr="005E3A0B">
        <w:trPr>
          <w:trHeight w:val="495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DA58B4" w:rsidRDefault="000E3020" w:rsidP="005E3A0B">
            <w:pPr>
              <w:suppressAutoHyphens w:val="0"/>
              <w:ind w:right="-11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DA58B4" w:rsidRDefault="000E3020" w:rsidP="005E3A0B">
            <w:pPr>
              <w:suppressAutoHyphens w:val="0"/>
              <w:ind w:right="-11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DA58B4" w:rsidRDefault="000E3020" w:rsidP="005E3A0B">
            <w:pPr>
              <w:suppressAutoHyphens w:val="0"/>
              <w:ind w:right="-11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DA58B4" w:rsidRDefault="000E3020" w:rsidP="005E3A0B">
            <w:pPr>
              <w:suppressAutoHyphens w:val="0"/>
              <w:ind w:right="-11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DA58B4" w:rsidRDefault="000E3020" w:rsidP="005E3A0B">
            <w:pPr>
              <w:suppressAutoHyphens w:val="0"/>
              <w:ind w:right="-11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DA58B4" w:rsidRDefault="000E3020" w:rsidP="005E3A0B">
            <w:pPr>
              <w:suppressAutoHyphens w:val="0"/>
              <w:ind w:right="-11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DA58B4" w:rsidRDefault="000E3020" w:rsidP="005E3A0B">
            <w:pPr>
              <w:suppressAutoHyphens w:val="0"/>
              <w:ind w:right="-11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E3020" w:rsidRPr="009D16BB" w:rsidTr="00DA58B4">
        <w:trPr>
          <w:trHeight w:val="645"/>
        </w:trPr>
        <w:tc>
          <w:tcPr>
            <w:tcW w:w="5000" w:type="pct"/>
            <w:gridSpan w:val="13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Задача 1. «Гражданская оборона и защита населения и территории муниципального образования "Город Кедровый" от чрезвычайных ситуаций природного и техногенного характера"</w:t>
            </w:r>
          </w:p>
        </w:tc>
      </w:tr>
      <w:tr w:rsidR="005E3A0B" w:rsidRPr="009D16BB" w:rsidTr="005E3A0B">
        <w:trPr>
          <w:trHeight w:val="525"/>
        </w:trPr>
        <w:tc>
          <w:tcPr>
            <w:tcW w:w="13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 xml:space="preserve">Основное мероприятие "Осуществление мероприятий по гражданской обороне и защите населения и территории от чрезвычайных ситуаций природного и </w:t>
            </w:r>
            <w:r w:rsidRPr="009D16BB">
              <w:rPr>
                <w:color w:val="000000"/>
                <w:sz w:val="20"/>
                <w:lang w:eastAsia="ru-RU"/>
              </w:rPr>
              <w:lastRenderedPageBreak/>
              <w:t>техногенного характера"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DA58B4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32724,89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DA58B4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3335,87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DA58B4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3810,32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DA58B4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4298,61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DA58B4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5004,05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DA58B4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8273,10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DA58B4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8002,94</w:t>
            </w:r>
          </w:p>
        </w:tc>
      </w:tr>
      <w:tr w:rsidR="005E3A0B" w:rsidRPr="009D16BB" w:rsidTr="005E3A0B">
        <w:trPr>
          <w:trHeight w:val="315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DA58B4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32724,89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DA58B4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3335,87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DA58B4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3810,32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DA58B4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4298,61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DA58B4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5004,05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DA58B4" w:rsidRDefault="00CE6FA6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8273,10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DA58B4" w:rsidRDefault="00CE6FA6" w:rsidP="003434D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8002,9</w:t>
            </w:r>
            <w:r w:rsidR="003434DF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5E3A0B" w:rsidRPr="009D16BB" w:rsidTr="005E3A0B">
        <w:trPr>
          <w:trHeight w:val="315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DA58B4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DA58B4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DA58B4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DA58B4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DA58B4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DA58B4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DA58B4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A58B4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E3A0B" w:rsidRPr="009D16BB" w:rsidTr="005E3A0B">
        <w:trPr>
          <w:trHeight w:val="855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 xml:space="preserve">Показатели конечного результата основного мероприятия, </w:t>
            </w:r>
            <w:r w:rsidRPr="009D16BB">
              <w:rPr>
                <w:color w:val="000000"/>
                <w:sz w:val="20"/>
                <w:lang w:eastAsia="ru-RU"/>
              </w:rPr>
              <w:lastRenderedPageBreak/>
              <w:t>по годам реализации: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E3A0B" w:rsidRPr="009D16BB" w:rsidTr="005E3A0B">
        <w:trPr>
          <w:trHeight w:val="675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Количество деструктивных событий (чрезвычайных ситуаций, пожаров), ед.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5E3A0B" w:rsidRPr="009D16BB" w:rsidTr="005E3A0B">
        <w:trPr>
          <w:trHeight w:val="555"/>
        </w:trPr>
        <w:tc>
          <w:tcPr>
            <w:tcW w:w="13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Подготовка населения в области гражданской обороны и действиям в чрезвычайных ситуациях. Пропаганда знаний в области ГО и ЧС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E3A0B" w:rsidRPr="009D16BB" w:rsidTr="005E3A0B">
        <w:trPr>
          <w:trHeight w:val="885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E3A0B" w:rsidRPr="009D16BB" w:rsidTr="005E3A0B">
        <w:trPr>
          <w:trHeight w:val="1605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Доля населения охваченного профилактической работой и информирования в области гражданской обороны, защиты населения и территорий от чрезвычайных ситуаций природного и техногенного характера, %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5E3A0B" w:rsidRPr="009D16BB" w:rsidTr="005E3A0B">
        <w:trPr>
          <w:trHeight w:val="615"/>
        </w:trPr>
        <w:tc>
          <w:tcPr>
            <w:tcW w:w="13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Содержание, поддержание в постоянной готовности к применению, модернизация систем оповещения населения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E3A0B" w:rsidRPr="009D16BB" w:rsidTr="005E3A0B">
        <w:trPr>
          <w:trHeight w:val="315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E3A0B" w:rsidRPr="009D16BB" w:rsidTr="005E3A0B">
        <w:trPr>
          <w:trHeight w:val="855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E3A0B" w:rsidRPr="009D16BB" w:rsidTr="005E3A0B">
        <w:trPr>
          <w:trHeight w:val="495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Количество модернизированных систем оповещения, ед.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B00A78" w:rsidRDefault="00B00A78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</w:t>
            </w:r>
            <w:r w:rsidR="000E3020" w:rsidRPr="00B00A7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 </w:t>
            </w:r>
            <w:r w:rsidR="00B00A78" w:rsidRPr="00B00A78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E3A0B" w:rsidRPr="009D16BB" w:rsidTr="005E3A0B">
        <w:trPr>
          <w:trHeight w:val="525"/>
        </w:trPr>
        <w:tc>
          <w:tcPr>
            <w:tcW w:w="13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Обеспечение деятельности и оснащение единых дежурно-диспетчерских служб муниципального образования "Город Кедровый" (ЕДДС)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32724,89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3335,87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3810,32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4298,61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B00A78">
            <w:pPr>
              <w:suppressAutoHyphens w:val="0"/>
              <w:ind w:right="-49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5004,05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B00A78">
            <w:pPr>
              <w:suppressAutoHyphens w:val="0"/>
              <w:ind w:right="-46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8273,10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8002,94</w:t>
            </w:r>
          </w:p>
        </w:tc>
      </w:tr>
      <w:tr w:rsidR="005E3A0B" w:rsidRPr="009D16BB" w:rsidTr="005E3A0B">
        <w:trPr>
          <w:trHeight w:val="330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32724,89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3335,87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3810,32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4298,61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B00A78">
            <w:pPr>
              <w:suppressAutoHyphens w:val="0"/>
              <w:ind w:right="-49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5004,05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B00A78" w:rsidRDefault="000E3020" w:rsidP="00B00A78">
            <w:pPr>
              <w:suppressAutoHyphens w:val="0"/>
              <w:ind w:right="-46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8273,10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8002,94</w:t>
            </w:r>
          </w:p>
        </w:tc>
      </w:tr>
      <w:tr w:rsidR="005E3A0B" w:rsidRPr="009D16BB" w:rsidTr="005E3A0B">
        <w:trPr>
          <w:trHeight w:val="525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E3A0B" w:rsidRPr="009D16BB" w:rsidTr="005E3A0B">
        <w:trPr>
          <w:trHeight w:val="735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5E3A0B" w:rsidRPr="009D16BB" w:rsidTr="005E3A0B">
        <w:trPr>
          <w:trHeight w:val="735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Количество проведенных мероприятий по развитию единой дежурно-диспетчерской службы, ед.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0E3020" w:rsidRPr="009D16BB" w:rsidTr="00DA58B4">
        <w:trPr>
          <w:trHeight w:val="495"/>
        </w:trPr>
        <w:tc>
          <w:tcPr>
            <w:tcW w:w="5000" w:type="pct"/>
            <w:gridSpan w:val="13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Задача 2. "Обеспечение пожарной безопасности муниципального образования "Город Кедровый"</w:t>
            </w:r>
          </w:p>
        </w:tc>
      </w:tr>
      <w:tr w:rsidR="005E3A0B" w:rsidRPr="009D16BB" w:rsidTr="005E3A0B">
        <w:trPr>
          <w:trHeight w:val="645"/>
        </w:trPr>
        <w:tc>
          <w:tcPr>
            <w:tcW w:w="13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00A78" w:rsidRPr="009D16BB" w:rsidRDefault="00B00A78" w:rsidP="00B00A7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00A78" w:rsidRPr="009D16BB" w:rsidRDefault="00B00A78" w:rsidP="00B00A7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00A78" w:rsidRPr="009D16BB" w:rsidRDefault="00B00A78" w:rsidP="00B00A7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00A78" w:rsidRPr="009D16BB" w:rsidRDefault="00B00A78" w:rsidP="00B00A78">
            <w:pPr>
              <w:suppressAutoHyphens w:val="0"/>
              <w:ind w:right="-108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Основное мероприятие "Повышение уровня пожарной безопасности муниципального образования"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00A78" w:rsidRPr="009D16BB" w:rsidRDefault="00B00A78" w:rsidP="00B00A7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00A78" w:rsidRPr="00B00A78" w:rsidRDefault="00B00A78" w:rsidP="00B00A7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</w:rPr>
              <w:t>8 240,43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B00A78" w:rsidRDefault="00B00A78" w:rsidP="00B00A78">
            <w:pPr>
              <w:ind w:right="-135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1 775,60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B00A78" w:rsidRDefault="00B00A78" w:rsidP="00B00A78">
            <w:pPr>
              <w:ind w:right="-135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1 897,46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B00A78" w:rsidRDefault="00B00A78" w:rsidP="00B00A78">
            <w:pPr>
              <w:ind w:right="-135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1 619,15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B00A78" w:rsidRDefault="00B00A78" w:rsidP="00B00A78">
            <w:pPr>
              <w:ind w:right="-135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1 570,56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B00A78" w:rsidRDefault="00B00A78" w:rsidP="00B00A78">
            <w:pPr>
              <w:ind w:right="-135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1 367,66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5E3A0B" w:rsidRPr="009D16BB" w:rsidTr="005E3A0B">
        <w:trPr>
          <w:trHeight w:val="480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0A78" w:rsidRPr="009D16BB" w:rsidRDefault="00B00A78" w:rsidP="00B00A7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0A78" w:rsidRPr="009D16BB" w:rsidRDefault="00B00A78" w:rsidP="00B00A7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0A78" w:rsidRPr="009D16BB" w:rsidRDefault="00B00A78" w:rsidP="00B00A7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0A78" w:rsidRPr="009D16BB" w:rsidRDefault="00B00A78" w:rsidP="00B00A7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00A78" w:rsidRPr="009D16BB" w:rsidRDefault="00B00A78" w:rsidP="00B00A7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8 217,93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B00A78" w:rsidRDefault="00B00A78" w:rsidP="00B00A78">
            <w:pPr>
              <w:ind w:right="-135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1 775,60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B00A78" w:rsidRDefault="00B00A78" w:rsidP="00B00A78">
            <w:pPr>
              <w:ind w:right="-135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1 897,46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B00A78" w:rsidRDefault="00B00A78" w:rsidP="00B00A78">
            <w:pPr>
              <w:ind w:right="-135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1 611,65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B00A78" w:rsidRDefault="00B00A78" w:rsidP="00B00A78">
            <w:pPr>
              <w:ind w:right="-135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1 565,56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0A78" w:rsidRPr="00B00A78" w:rsidRDefault="00B00A78" w:rsidP="00B00A78">
            <w:pPr>
              <w:ind w:right="-135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1362,66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5E3A0B" w:rsidRPr="009D16BB" w:rsidTr="005E3A0B">
        <w:trPr>
          <w:trHeight w:val="345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0A78" w:rsidRPr="009D16BB" w:rsidRDefault="00B00A78" w:rsidP="00B00A7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0A78" w:rsidRPr="009D16BB" w:rsidRDefault="00B00A78" w:rsidP="00B00A7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0A78" w:rsidRPr="009D16BB" w:rsidRDefault="00B00A78" w:rsidP="00B00A7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0A78" w:rsidRPr="009D16BB" w:rsidRDefault="00B00A78" w:rsidP="00B00A7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00A78" w:rsidRPr="009D16BB" w:rsidRDefault="00B00A78" w:rsidP="00B00A7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22,50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7,50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5E3A0B" w:rsidRPr="009D16BB" w:rsidTr="005E3A0B">
        <w:trPr>
          <w:trHeight w:val="780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E3A0B" w:rsidRPr="009D16BB" w:rsidTr="005E3A0B">
        <w:trPr>
          <w:trHeight w:val="435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5E3A0B" w:rsidRPr="009D16BB" w:rsidTr="005E3A0B">
        <w:trPr>
          <w:trHeight w:val="675"/>
        </w:trPr>
        <w:tc>
          <w:tcPr>
            <w:tcW w:w="13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00A78" w:rsidRPr="009D16BB" w:rsidRDefault="00B00A78" w:rsidP="00B00A7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00A78" w:rsidRPr="009D16BB" w:rsidRDefault="00B00A78" w:rsidP="00B00A7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00A78" w:rsidRPr="009D16BB" w:rsidRDefault="00B00A78" w:rsidP="00B00A7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00A78" w:rsidRPr="009D16BB" w:rsidRDefault="00B00A78" w:rsidP="00B00A7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 xml:space="preserve">Устройство и содержание защитных полос между населенным </w:t>
            </w:r>
            <w:r w:rsidRPr="009D16BB">
              <w:rPr>
                <w:color w:val="000000"/>
                <w:sz w:val="20"/>
                <w:lang w:eastAsia="ru-RU"/>
              </w:rPr>
              <w:lastRenderedPageBreak/>
              <w:t>пунктом и лесным массивом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00A78" w:rsidRPr="009D16BB" w:rsidRDefault="00B00A78" w:rsidP="00B00A7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lastRenderedPageBreak/>
              <w:t xml:space="preserve">Объем финансирования всего (тыс. рублей), в том числе </w:t>
            </w:r>
            <w:r w:rsidRPr="009D16BB">
              <w:rPr>
                <w:color w:val="000000"/>
                <w:sz w:val="20"/>
                <w:lang w:eastAsia="ru-RU"/>
              </w:rPr>
              <w:lastRenderedPageBreak/>
              <w:t>за счет средств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00A78" w:rsidRPr="00B00A78" w:rsidRDefault="00B00A78" w:rsidP="00B00A7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</w:rPr>
              <w:lastRenderedPageBreak/>
              <w:t>2 286,75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540,36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546,39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E3A0B" w:rsidRPr="009D16BB" w:rsidTr="0029329B">
        <w:trPr>
          <w:trHeight w:val="465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3A0B" w:rsidRPr="009D16BB" w:rsidRDefault="005E3A0B" w:rsidP="005E3A0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3A0B" w:rsidRPr="009D16BB" w:rsidRDefault="005E3A0B" w:rsidP="005E3A0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3A0B" w:rsidRPr="009D16BB" w:rsidRDefault="005E3A0B" w:rsidP="005E3A0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E3A0B" w:rsidRPr="009D16BB" w:rsidRDefault="005E3A0B" w:rsidP="005E3A0B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E3A0B" w:rsidRPr="009D16BB" w:rsidRDefault="005E3A0B" w:rsidP="005E3A0B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hideMark/>
          </w:tcPr>
          <w:p w:rsidR="005E3A0B" w:rsidRPr="005E3A0B" w:rsidRDefault="005E3A0B" w:rsidP="005E3A0B">
            <w:pPr>
              <w:rPr>
                <w:sz w:val="16"/>
                <w:szCs w:val="16"/>
              </w:rPr>
            </w:pPr>
            <w:r w:rsidRPr="005E3A0B">
              <w:rPr>
                <w:sz w:val="16"/>
                <w:szCs w:val="16"/>
              </w:rPr>
              <w:t>2 286,75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hideMark/>
          </w:tcPr>
          <w:p w:rsidR="005E3A0B" w:rsidRPr="005E3A0B" w:rsidRDefault="005E3A0B" w:rsidP="005E3A0B">
            <w:pPr>
              <w:rPr>
                <w:sz w:val="16"/>
                <w:szCs w:val="16"/>
              </w:rPr>
            </w:pPr>
            <w:r w:rsidRPr="005E3A0B">
              <w:rPr>
                <w:sz w:val="16"/>
                <w:szCs w:val="16"/>
              </w:rPr>
              <w:t>200,00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hideMark/>
          </w:tcPr>
          <w:p w:rsidR="005E3A0B" w:rsidRPr="005E3A0B" w:rsidRDefault="005E3A0B" w:rsidP="005E3A0B">
            <w:pPr>
              <w:rPr>
                <w:sz w:val="16"/>
                <w:szCs w:val="16"/>
              </w:rPr>
            </w:pPr>
            <w:r w:rsidRPr="005E3A0B">
              <w:rPr>
                <w:sz w:val="16"/>
                <w:szCs w:val="16"/>
              </w:rPr>
              <w:t>540,36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hideMark/>
          </w:tcPr>
          <w:p w:rsidR="005E3A0B" w:rsidRPr="005E3A0B" w:rsidRDefault="005E3A0B" w:rsidP="005E3A0B">
            <w:pPr>
              <w:rPr>
                <w:sz w:val="16"/>
                <w:szCs w:val="16"/>
              </w:rPr>
            </w:pPr>
            <w:r w:rsidRPr="005E3A0B">
              <w:rPr>
                <w:sz w:val="16"/>
                <w:szCs w:val="16"/>
              </w:rPr>
              <w:t>500,00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hideMark/>
          </w:tcPr>
          <w:p w:rsidR="005E3A0B" w:rsidRPr="005E3A0B" w:rsidRDefault="005E3A0B" w:rsidP="005E3A0B">
            <w:pPr>
              <w:rPr>
                <w:sz w:val="16"/>
                <w:szCs w:val="16"/>
              </w:rPr>
            </w:pPr>
            <w:r w:rsidRPr="005E3A0B">
              <w:rPr>
                <w:sz w:val="16"/>
                <w:szCs w:val="16"/>
              </w:rPr>
              <w:t>500,00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5E3A0B" w:rsidRPr="005E3A0B" w:rsidRDefault="005E3A0B" w:rsidP="005E3A0B">
            <w:pPr>
              <w:rPr>
                <w:sz w:val="16"/>
                <w:szCs w:val="16"/>
              </w:rPr>
            </w:pPr>
            <w:r w:rsidRPr="005E3A0B">
              <w:rPr>
                <w:sz w:val="16"/>
                <w:szCs w:val="16"/>
              </w:rPr>
              <w:t>546,39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5E3A0B" w:rsidRPr="005E3A0B" w:rsidRDefault="005E3A0B" w:rsidP="005E3A0B">
            <w:pPr>
              <w:rPr>
                <w:sz w:val="16"/>
                <w:szCs w:val="16"/>
              </w:rPr>
            </w:pPr>
            <w:r w:rsidRPr="005E3A0B">
              <w:rPr>
                <w:sz w:val="16"/>
                <w:szCs w:val="16"/>
              </w:rPr>
              <w:t>0,00</w:t>
            </w:r>
          </w:p>
        </w:tc>
      </w:tr>
      <w:tr w:rsidR="005E3A0B" w:rsidRPr="009D16BB" w:rsidTr="005E3A0B">
        <w:trPr>
          <w:trHeight w:val="780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E3A0B" w:rsidRPr="009D16BB" w:rsidTr="005E3A0B">
        <w:trPr>
          <w:trHeight w:val="315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5E3A0B" w:rsidRPr="009D16BB" w:rsidTr="005E3A0B">
        <w:trPr>
          <w:trHeight w:val="525"/>
        </w:trPr>
        <w:tc>
          <w:tcPr>
            <w:tcW w:w="13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малообеспеченных семей муниципального образования "Город Кедровый"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10,56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9,96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5E3A0B" w:rsidRPr="009D16BB" w:rsidTr="005E3A0B">
        <w:trPr>
          <w:trHeight w:val="315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10,56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9,96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E3A0B" w:rsidRPr="009D16BB" w:rsidTr="005E3A0B">
        <w:trPr>
          <w:trHeight w:val="780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D16BB">
              <w:rPr>
                <w:sz w:val="20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E3A0B" w:rsidRPr="009D16BB" w:rsidTr="005E3A0B">
        <w:trPr>
          <w:trHeight w:val="750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CA0BE7" w:rsidRPr="009D16BB" w:rsidTr="00CA0BE7">
        <w:trPr>
          <w:trHeight w:val="525"/>
        </w:trPr>
        <w:tc>
          <w:tcPr>
            <w:tcW w:w="13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0BE7" w:rsidRPr="009D16BB" w:rsidRDefault="00CA0BE7" w:rsidP="00CA0BE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0BE7" w:rsidRPr="009D16BB" w:rsidRDefault="00CA0BE7" w:rsidP="00CA0BE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0BE7" w:rsidRPr="009D16BB" w:rsidRDefault="00CA0BE7" w:rsidP="00CA0BE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0BE7" w:rsidRPr="009D16BB" w:rsidRDefault="00CA0BE7" w:rsidP="00CA0BE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Содержание в исправном состоянии средств обеспечения пожарной безопасности муниципальных учреждений и иные меры в области пожарной безопасности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0BE7" w:rsidRPr="009D16BB" w:rsidRDefault="00CA0BE7" w:rsidP="00CA0BE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0BE7" w:rsidRPr="00CA0BE7" w:rsidRDefault="00CA0BE7" w:rsidP="00CA0BE7">
            <w:pPr>
              <w:ind w:right="-107"/>
              <w:jc w:val="center"/>
              <w:rPr>
                <w:sz w:val="16"/>
                <w:szCs w:val="16"/>
              </w:rPr>
            </w:pPr>
            <w:r w:rsidRPr="00CA0BE7">
              <w:rPr>
                <w:sz w:val="16"/>
                <w:szCs w:val="16"/>
              </w:rPr>
              <w:t>5 794,85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0BE7" w:rsidRPr="00CA0BE7" w:rsidRDefault="00CA0BE7" w:rsidP="00CA0BE7">
            <w:pPr>
              <w:ind w:right="-107"/>
              <w:jc w:val="center"/>
              <w:rPr>
                <w:sz w:val="16"/>
                <w:szCs w:val="16"/>
              </w:rPr>
            </w:pPr>
            <w:r w:rsidRPr="00CA0BE7">
              <w:rPr>
                <w:sz w:val="16"/>
                <w:szCs w:val="16"/>
              </w:rPr>
              <w:t>1 554,25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0BE7" w:rsidRPr="00CA0BE7" w:rsidRDefault="00CA0BE7" w:rsidP="00CA0BE7">
            <w:pPr>
              <w:ind w:right="-107"/>
              <w:jc w:val="center"/>
              <w:rPr>
                <w:sz w:val="16"/>
                <w:szCs w:val="16"/>
              </w:rPr>
            </w:pPr>
            <w:r w:rsidRPr="00CA0BE7">
              <w:rPr>
                <w:sz w:val="16"/>
                <w:szCs w:val="16"/>
              </w:rPr>
              <w:t>1 303,26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0BE7" w:rsidRPr="00CA0BE7" w:rsidRDefault="00CA0BE7" w:rsidP="00CA0BE7">
            <w:pPr>
              <w:ind w:right="-107"/>
              <w:jc w:val="center"/>
              <w:rPr>
                <w:sz w:val="16"/>
                <w:szCs w:val="16"/>
              </w:rPr>
            </w:pPr>
            <w:r w:rsidRPr="00CA0BE7">
              <w:rPr>
                <w:sz w:val="16"/>
                <w:szCs w:val="16"/>
              </w:rPr>
              <w:t>1 102,70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0BE7" w:rsidRPr="00CA0BE7" w:rsidRDefault="00CA0BE7" w:rsidP="00CA0BE7">
            <w:pPr>
              <w:ind w:right="-107"/>
              <w:jc w:val="center"/>
              <w:rPr>
                <w:sz w:val="16"/>
                <w:szCs w:val="16"/>
              </w:rPr>
            </w:pPr>
            <w:r w:rsidRPr="00CA0BE7">
              <w:rPr>
                <w:sz w:val="16"/>
                <w:szCs w:val="16"/>
              </w:rPr>
              <w:t>1 023,37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0BE7" w:rsidRPr="00CA0BE7" w:rsidRDefault="00CA0BE7" w:rsidP="00CA0BE7">
            <w:pPr>
              <w:ind w:right="-107"/>
              <w:jc w:val="center"/>
              <w:rPr>
                <w:sz w:val="16"/>
                <w:szCs w:val="16"/>
              </w:rPr>
            </w:pPr>
            <w:r w:rsidRPr="00CA0BE7">
              <w:rPr>
                <w:sz w:val="16"/>
                <w:szCs w:val="16"/>
              </w:rPr>
              <w:t>811,27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0BE7" w:rsidRPr="00CA0BE7" w:rsidRDefault="00CA0BE7" w:rsidP="00CA0BE7">
            <w:pPr>
              <w:ind w:right="-107"/>
              <w:jc w:val="center"/>
              <w:rPr>
                <w:sz w:val="16"/>
                <w:szCs w:val="16"/>
              </w:rPr>
            </w:pPr>
            <w:r w:rsidRPr="00CA0BE7">
              <w:rPr>
                <w:sz w:val="16"/>
                <w:szCs w:val="16"/>
              </w:rPr>
              <w:t>0,00</w:t>
            </w:r>
          </w:p>
        </w:tc>
      </w:tr>
      <w:tr w:rsidR="00CA0BE7" w:rsidRPr="009D16BB" w:rsidTr="00CA0BE7">
        <w:trPr>
          <w:trHeight w:val="315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0BE7" w:rsidRPr="009D16BB" w:rsidRDefault="00CA0BE7" w:rsidP="00CA0B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0BE7" w:rsidRPr="009D16BB" w:rsidRDefault="00CA0BE7" w:rsidP="00CA0B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0BE7" w:rsidRPr="009D16BB" w:rsidRDefault="00CA0BE7" w:rsidP="00CA0B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A0BE7" w:rsidRPr="009D16BB" w:rsidRDefault="00CA0BE7" w:rsidP="00CA0BE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0BE7" w:rsidRPr="009D16BB" w:rsidRDefault="00CA0BE7" w:rsidP="00CA0BE7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A0BE7" w:rsidRPr="00CA0BE7" w:rsidRDefault="00CA0BE7" w:rsidP="00CA0BE7">
            <w:pPr>
              <w:ind w:right="-107"/>
              <w:jc w:val="center"/>
              <w:rPr>
                <w:sz w:val="16"/>
                <w:szCs w:val="16"/>
              </w:rPr>
            </w:pPr>
            <w:r w:rsidRPr="00CA0BE7">
              <w:rPr>
                <w:sz w:val="16"/>
                <w:szCs w:val="16"/>
              </w:rPr>
              <w:t>5 794,85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0BE7" w:rsidRPr="00CA0BE7" w:rsidRDefault="00CA0BE7" w:rsidP="00CA0BE7">
            <w:pPr>
              <w:ind w:right="-107"/>
              <w:jc w:val="center"/>
              <w:rPr>
                <w:sz w:val="16"/>
                <w:szCs w:val="16"/>
              </w:rPr>
            </w:pPr>
            <w:r w:rsidRPr="00CA0BE7">
              <w:rPr>
                <w:sz w:val="16"/>
                <w:szCs w:val="16"/>
              </w:rPr>
              <w:t>1 554,25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0BE7" w:rsidRPr="00CA0BE7" w:rsidRDefault="00CA0BE7" w:rsidP="00CA0BE7">
            <w:pPr>
              <w:ind w:right="-107"/>
              <w:jc w:val="center"/>
              <w:rPr>
                <w:sz w:val="16"/>
                <w:szCs w:val="16"/>
              </w:rPr>
            </w:pPr>
            <w:r w:rsidRPr="00CA0BE7">
              <w:rPr>
                <w:sz w:val="16"/>
                <w:szCs w:val="16"/>
              </w:rPr>
              <w:t>1 303,26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0BE7" w:rsidRPr="00CA0BE7" w:rsidRDefault="00CA0BE7" w:rsidP="00CA0BE7">
            <w:pPr>
              <w:ind w:right="-107"/>
              <w:jc w:val="center"/>
              <w:rPr>
                <w:sz w:val="16"/>
                <w:szCs w:val="16"/>
              </w:rPr>
            </w:pPr>
            <w:r w:rsidRPr="00CA0BE7">
              <w:rPr>
                <w:sz w:val="16"/>
                <w:szCs w:val="16"/>
              </w:rPr>
              <w:t>1 102,70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A0BE7" w:rsidRPr="00CA0BE7" w:rsidRDefault="00CA0BE7" w:rsidP="00CA0BE7">
            <w:pPr>
              <w:ind w:right="-107"/>
              <w:jc w:val="center"/>
              <w:rPr>
                <w:sz w:val="16"/>
                <w:szCs w:val="16"/>
              </w:rPr>
            </w:pPr>
            <w:r w:rsidRPr="00CA0BE7">
              <w:rPr>
                <w:sz w:val="16"/>
                <w:szCs w:val="16"/>
              </w:rPr>
              <w:t>1 023,37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0BE7" w:rsidRPr="00CA0BE7" w:rsidRDefault="00CA0BE7" w:rsidP="00CA0BE7">
            <w:pPr>
              <w:ind w:right="-107"/>
              <w:jc w:val="center"/>
              <w:rPr>
                <w:sz w:val="16"/>
                <w:szCs w:val="16"/>
              </w:rPr>
            </w:pPr>
            <w:r w:rsidRPr="00CA0BE7">
              <w:rPr>
                <w:sz w:val="16"/>
                <w:szCs w:val="16"/>
              </w:rPr>
              <w:t>811,27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A0BE7" w:rsidRPr="00CA0BE7" w:rsidRDefault="00CA0BE7" w:rsidP="00CA0BE7">
            <w:pPr>
              <w:ind w:right="-107"/>
              <w:jc w:val="center"/>
              <w:rPr>
                <w:sz w:val="16"/>
                <w:szCs w:val="16"/>
              </w:rPr>
            </w:pPr>
            <w:r w:rsidRPr="00CA0BE7">
              <w:rPr>
                <w:sz w:val="16"/>
                <w:szCs w:val="16"/>
              </w:rPr>
              <w:t>0,00</w:t>
            </w:r>
          </w:p>
        </w:tc>
      </w:tr>
      <w:tr w:rsidR="005E3A0B" w:rsidRPr="009D16BB" w:rsidTr="005E3A0B">
        <w:trPr>
          <w:trHeight w:val="780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E3A0B" w:rsidRPr="009D16BB" w:rsidTr="005E3A0B">
        <w:trPr>
          <w:trHeight w:val="315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0 </w:t>
            </w:r>
          </w:p>
        </w:tc>
      </w:tr>
      <w:tr w:rsidR="005E3A0B" w:rsidRPr="009D16BB" w:rsidTr="005E3A0B">
        <w:trPr>
          <w:trHeight w:val="525"/>
        </w:trPr>
        <w:tc>
          <w:tcPr>
            <w:tcW w:w="13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Оборудование источников противопожарного водоснабжения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23,88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10,51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E3A0B" w:rsidRPr="009D16BB" w:rsidTr="005E3A0B">
        <w:trPr>
          <w:trHeight w:val="315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23,88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10,51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E3A0B" w:rsidRPr="009D16BB" w:rsidTr="005E3A0B">
        <w:trPr>
          <w:trHeight w:val="780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E3A0B" w:rsidRPr="009D16BB" w:rsidTr="005E3A0B">
        <w:trPr>
          <w:trHeight w:val="315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E3A0B" w:rsidRPr="009D16BB" w:rsidTr="005E3A0B">
        <w:trPr>
          <w:trHeight w:val="525"/>
        </w:trPr>
        <w:tc>
          <w:tcPr>
            <w:tcW w:w="13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Создание и обеспечение деятельности добровольной пожарной дружины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78,92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10,45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41,84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26,63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E3A0B" w:rsidRPr="009D16BB" w:rsidTr="005E3A0B">
        <w:trPr>
          <w:trHeight w:val="315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78,92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10,45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41,84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26,63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E3A0B" w:rsidRPr="009D16BB" w:rsidTr="005E3A0B">
        <w:trPr>
          <w:trHeight w:val="780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E3A0B" w:rsidRPr="009D16BB" w:rsidTr="005E3A0B">
        <w:trPr>
          <w:trHeight w:val="315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9D16BB" w:rsidRDefault="000E3020" w:rsidP="008E697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B00A78" w:rsidRDefault="000E3020" w:rsidP="008E697F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E3A0B" w:rsidRPr="009D16BB" w:rsidTr="005E3A0B">
        <w:trPr>
          <w:trHeight w:val="600"/>
        </w:trPr>
        <w:tc>
          <w:tcPr>
            <w:tcW w:w="13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0A78" w:rsidRPr="009D16BB" w:rsidRDefault="00B00A78" w:rsidP="00B00A7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0A78" w:rsidRPr="009D16BB" w:rsidRDefault="00B00A78" w:rsidP="00B00A7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0A78" w:rsidRPr="009D16BB" w:rsidRDefault="00B00A78" w:rsidP="00B00A7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0A78" w:rsidRPr="009D16BB" w:rsidRDefault="00CA0BE7" w:rsidP="00CA0BE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0BE7">
              <w:rPr>
                <w:color w:val="000000"/>
                <w:sz w:val="20"/>
                <w:lang w:eastAsia="ru-RU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</w:t>
            </w:r>
            <w:r w:rsidRPr="00CA0BE7">
              <w:rPr>
                <w:color w:val="000000"/>
                <w:sz w:val="20"/>
                <w:lang w:eastAsia="ru-RU"/>
              </w:rPr>
              <w:lastRenderedPageBreak/>
              <w:t>ю автономных дымовых пожарных извещателей в жилых помещениях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0A78" w:rsidRPr="009D16BB" w:rsidRDefault="00B00A78" w:rsidP="00B00A7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0A78" w:rsidRPr="00B00A78" w:rsidRDefault="00B00A78" w:rsidP="00B00A7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00A78">
              <w:rPr>
                <w:color w:val="000000"/>
                <w:sz w:val="16"/>
                <w:szCs w:val="16"/>
              </w:rPr>
              <w:t>45,47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15,42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10,05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5E3A0B" w:rsidRPr="009D16BB" w:rsidTr="005E3A0B">
        <w:trPr>
          <w:trHeight w:val="600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0A78" w:rsidRPr="009D16BB" w:rsidRDefault="00B00A78" w:rsidP="00B00A7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0A78" w:rsidRPr="009D16BB" w:rsidRDefault="00B00A78" w:rsidP="00B00A7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0A78" w:rsidRPr="009D16BB" w:rsidRDefault="00B00A78" w:rsidP="00B00A7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0A78" w:rsidRPr="009D16BB" w:rsidRDefault="00B00A78" w:rsidP="00B00A7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B00A78" w:rsidRPr="009D16BB" w:rsidRDefault="00B00A78" w:rsidP="00B00A7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22,97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7,92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5,05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5E3A0B" w:rsidRPr="009D16BB" w:rsidTr="005E3A0B">
        <w:trPr>
          <w:trHeight w:val="315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0A78" w:rsidRPr="009D16BB" w:rsidRDefault="00B00A78" w:rsidP="00B00A7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0A78" w:rsidRPr="009D16BB" w:rsidRDefault="00B00A78" w:rsidP="00B00A7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0A78" w:rsidRPr="009D16BB" w:rsidRDefault="00B00A78" w:rsidP="00B00A7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0A78" w:rsidRPr="009D16BB" w:rsidRDefault="00B00A78" w:rsidP="00B00A7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B00A78" w:rsidRPr="009D16BB" w:rsidRDefault="00B00A78" w:rsidP="00B00A7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22,50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7,50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B00A78" w:rsidRPr="00B00A78" w:rsidRDefault="00B00A78" w:rsidP="00B00A78">
            <w:pPr>
              <w:jc w:val="center"/>
              <w:rPr>
                <w:color w:val="000000"/>
                <w:sz w:val="16"/>
                <w:szCs w:val="16"/>
              </w:rPr>
            </w:pPr>
            <w:r w:rsidRPr="00B00A78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5E3A0B" w:rsidRPr="009D16BB" w:rsidTr="005E3A0B">
        <w:trPr>
          <w:trHeight w:val="780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 xml:space="preserve">Показатели непосредственного результата мероприятия, входящего в </w:t>
            </w:r>
            <w:r w:rsidRPr="009D16BB">
              <w:rPr>
                <w:color w:val="000000"/>
                <w:sz w:val="20"/>
                <w:lang w:eastAsia="ru-RU"/>
              </w:rPr>
              <w:lastRenderedPageBreak/>
              <w:t>состав основного мероприятия: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E3A0B" w:rsidRPr="009D16BB" w:rsidTr="005E3A0B">
        <w:trPr>
          <w:trHeight w:val="315"/>
        </w:trPr>
        <w:tc>
          <w:tcPr>
            <w:tcW w:w="13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0E3020" w:rsidRPr="009D16BB" w:rsidRDefault="000E3020" w:rsidP="008E697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E3020" w:rsidRPr="009D16BB" w:rsidRDefault="000E3020" w:rsidP="008E697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D16BB">
              <w:rPr>
                <w:color w:val="000000"/>
                <w:sz w:val="20"/>
                <w:lang w:eastAsia="ru-RU"/>
              </w:rPr>
              <w:t>0</w:t>
            </w:r>
          </w:p>
        </w:tc>
      </w:tr>
    </w:tbl>
    <w:p w:rsidR="00F72D44" w:rsidRDefault="000E3020" w:rsidP="00F72D44">
      <w:pPr>
        <w:tabs>
          <w:tab w:val="left" w:pos="709"/>
          <w:tab w:val="left" w:pos="10260"/>
        </w:tabs>
        <w:ind w:firstLine="709"/>
        <w:jc w:val="both"/>
      </w:pPr>
      <w:r>
        <w:br w:type="textWrapping" w:clear="all"/>
      </w:r>
      <w:r w:rsidR="00173659">
        <w:t>4</w:t>
      </w:r>
      <w:r w:rsidR="00F72D44">
        <w:t>) в подпрограмме 2 «Профилактика терроризма и экстремизма, а также минимизация и (или) ликвидация последствий проявления терроризма и экстремизма в муниципальном образовании «Город Кедровый» (далее – подпрограмма 2) программы:</w:t>
      </w:r>
    </w:p>
    <w:p w:rsidR="00F72D44" w:rsidRDefault="00173659" w:rsidP="00F72D44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а</w:t>
      </w:r>
      <w:r w:rsidR="00265EB0">
        <w:t xml:space="preserve">) </w:t>
      </w:r>
      <w:r w:rsidR="00F72D44">
        <w:t>в паспорте подпрограммы 2 строку 9 изложить в новой редакции: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"/>
        <w:gridCol w:w="1670"/>
        <w:gridCol w:w="1224"/>
        <w:gridCol w:w="1017"/>
        <w:gridCol w:w="927"/>
        <w:gridCol w:w="927"/>
        <w:gridCol w:w="925"/>
        <w:gridCol w:w="922"/>
        <w:gridCol w:w="922"/>
        <w:gridCol w:w="918"/>
      </w:tblGrid>
      <w:tr w:rsidR="00FB5AD3" w:rsidRPr="00AD3FE8" w:rsidTr="00CA0BE7">
        <w:trPr>
          <w:trHeight w:val="315"/>
        </w:trPr>
        <w:tc>
          <w:tcPr>
            <w:tcW w:w="149" w:type="pct"/>
            <w:vMerge w:val="restart"/>
          </w:tcPr>
          <w:p w:rsidR="000E3020" w:rsidRDefault="000E302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857" w:type="pct"/>
            <w:vMerge w:val="restart"/>
          </w:tcPr>
          <w:p w:rsidR="000E3020" w:rsidRPr="00AD3FE8" w:rsidRDefault="000E3020" w:rsidP="00954632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Объем источни</w:t>
            </w:r>
            <w:r w:rsidR="00954632">
              <w:rPr>
                <w:color w:val="000000"/>
                <w:szCs w:val="24"/>
                <w:lang w:eastAsia="ru-RU"/>
              </w:rPr>
              <w:t>ки</w:t>
            </w:r>
            <w:r>
              <w:rPr>
                <w:color w:val="000000"/>
                <w:szCs w:val="24"/>
                <w:lang w:eastAsia="ru-RU"/>
              </w:rPr>
              <w:t xml:space="preserve"> финансирования подпрограммы муниципальной программы (с </w:t>
            </w:r>
            <w:r w:rsidR="00954632">
              <w:rPr>
                <w:color w:val="000000"/>
                <w:szCs w:val="24"/>
                <w:lang w:eastAsia="ru-RU"/>
              </w:rPr>
              <w:t>д</w:t>
            </w:r>
            <w:r>
              <w:rPr>
                <w:color w:val="000000"/>
                <w:szCs w:val="24"/>
                <w:lang w:eastAsia="ru-RU"/>
              </w:rPr>
              <w:t>етализацией по годам реализации, тыс. рублей)</w:t>
            </w:r>
          </w:p>
        </w:tc>
        <w:tc>
          <w:tcPr>
            <w:tcW w:w="628" w:type="pct"/>
            <w:shd w:val="clear" w:color="auto" w:fill="auto"/>
            <w:noWrap/>
            <w:vAlign w:val="bottom"/>
            <w:hideMark/>
          </w:tcPr>
          <w:p w:rsidR="000E3020" w:rsidRPr="00AD3FE8" w:rsidRDefault="000E302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522" w:type="pct"/>
            <w:shd w:val="clear" w:color="auto" w:fill="auto"/>
            <w:noWrap/>
            <w:vAlign w:val="bottom"/>
            <w:hideMark/>
          </w:tcPr>
          <w:p w:rsidR="000E3020" w:rsidRPr="00AD3FE8" w:rsidRDefault="000E3020" w:rsidP="000E3020">
            <w:pPr>
              <w:rPr>
                <w:lang w:eastAsia="ru-RU"/>
              </w:rPr>
            </w:pPr>
            <w:r w:rsidRPr="00AD3FE8">
              <w:rPr>
                <w:lang w:eastAsia="ru-RU"/>
              </w:rPr>
              <w:t>Всего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E3020" w:rsidRPr="00AD3FE8" w:rsidRDefault="000E302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0E3020" w:rsidRPr="00AD3FE8" w:rsidRDefault="000E302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0E3020" w:rsidRPr="00AD3FE8" w:rsidRDefault="000E302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473" w:type="pct"/>
          </w:tcPr>
          <w:p w:rsidR="000E3020" w:rsidRPr="00AD3FE8" w:rsidRDefault="000E302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2024 год</w:t>
            </w:r>
          </w:p>
        </w:tc>
        <w:tc>
          <w:tcPr>
            <w:tcW w:w="473" w:type="pct"/>
          </w:tcPr>
          <w:p w:rsidR="000E3020" w:rsidRPr="00AD3FE8" w:rsidRDefault="000E302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2025 год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0E3020" w:rsidRPr="00AD3FE8" w:rsidRDefault="000E3020" w:rsidP="00B432A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2026</w:t>
            </w:r>
            <w:r w:rsidRPr="00AD3FE8">
              <w:rPr>
                <w:color w:val="000000"/>
                <w:szCs w:val="24"/>
                <w:lang w:eastAsia="ru-RU"/>
              </w:rPr>
              <w:t xml:space="preserve"> год</w:t>
            </w:r>
          </w:p>
        </w:tc>
      </w:tr>
      <w:tr w:rsidR="00B53285" w:rsidRPr="00AD3FE8" w:rsidTr="00B53285">
        <w:trPr>
          <w:trHeight w:val="675"/>
        </w:trPr>
        <w:tc>
          <w:tcPr>
            <w:tcW w:w="149" w:type="pct"/>
            <w:vMerge/>
          </w:tcPr>
          <w:p w:rsidR="00B53285" w:rsidRPr="00AD3FE8" w:rsidRDefault="00B53285" w:rsidP="00B53285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57" w:type="pct"/>
            <w:vMerge/>
          </w:tcPr>
          <w:p w:rsidR="00B53285" w:rsidRPr="00AD3FE8" w:rsidRDefault="00B53285" w:rsidP="00B53285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B53285" w:rsidRPr="00AD3FE8" w:rsidRDefault="00B53285" w:rsidP="00B53285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Итого по всем      источникам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B53285" w:rsidRPr="00B53285" w:rsidRDefault="00B53285" w:rsidP="00B5328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3285">
              <w:rPr>
                <w:color w:val="000000"/>
                <w:sz w:val="16"/>
                <w:szCs w:val="16"/>
              </w:rPr>
              <w:t>9 625,42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B53285" w:rsidRPr="00B53285" w:rsidRDefault="00B53285" w:rsidP="00B53285">
            <w:pPr>
              <w:jc w:val="center"/>
              <w:rPr>
                <w:color w:val="000000"/>
                <w:sz w:val="16"/>
                <w:szCs w:val="16"/>
              </w:rPr>
            </w:pPr>
            <w:r w:rsidRPr="00B53285">
              <w:rPr>
                <w:color w:val="000000"/>
                <w:sz w:val="16"/>
                <w:szCs w:val="16"/>
              </w:rPr>
              <w:t>7 627,74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B53285" w:rsidRPr="00B53285" w:rsidRDefault="00B53285" w:rsidP="00B53285">
            <w:pPr>
              <w:jc w:val="center"/>
              <w:rPr>
                <w:color w:val="000000"/>
                <w:sz w:val="16"/>
                <w:szCs w:val="16"/>
              </w:rPr>
            </w:pPr>
            <w:r w:rsidRPr="00B53285">
              <w:rPr>
                <w:color w:val="000000"/>
                <w:sz w:val="16"/>
                <w:szCs w:val="16"/>
              </w:rPr>
              <w:t>435,53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B53285" w:rsidRPr="00B53285" w:rsidRDefault="00B53285" w:rsidP="00B53285">
            <w:pPr>
              <w:jc w:val="center"/>
              <w:rPr>
                <w:color w:val="000000"/>
                <w:sz w:val="16"/>
                <w:szCs w:val="16"/>
              </w:rPr>
            </w:pPr>
            <w:r w:rsidRPr="00B53285">
              <w:rPr>
                <w:color w:val="000000"/>
                <w:sz w:val="16"/>
                <w:szCs w:val="16"/>
              </w:rPr>
              <w:t>294,70</w:t>
            </w:r>
          </w:p>
        </w:tc>
        <w:tc>
          <w:tcPr>
            <w:tcW w:w="473" w:type="pct"/>
            <w:vAlign w:val="center"/>
          </w:tcPr>
          <w:p w:rsidR="00B53285" w:rsidRPr="00B53285" w:rsidRDefault="00B53285" w:rsidP="00B53285">
            <w:pPr>
              <w:jc w:val="center"/>
              <w:rPr>
                <w:color w:val="000000"/>
                <w:sz w:val="16"/>
                <w:szCs w:val="16"/>
              </w:rPr>
            </w:pPr>
            <w:r w:rsidRPr="00B53285">
              <w:rPr>
                <w:color w:val="000000"/>
                <w:sz w:val="16"/>
                <w:szCs w:val="16"/>
              </w:rPr>
              <w:t>346,95</w:t>
            </w:r>
          </w:p>
        </w:tc>
        <w:tc>
          <w:tcPr>
            <w:tcW w:w="473" w:type="pct"/>
            <w:vAlign w:val="center"/>
          </w:tcPr>
          <w:p w:rsidR="00B53285" w:rsidRPr="00CA0BE7" w:rsidRDefault="00B53285" w:rsidP="00B53285">
            <w:pPr>
              <w:jc w:val="center"/>
              <w:rPr>
                <w:sz w:val="16"/>
                <w:szCs w:val="16"/>
              </w:rPr>
            </w:pPr>
            <w:r w:rsidRPr="00CA0BE7">
              <w:rPr>
                <w:sz w:val="16"/>
                <w:szCs w:val="16"/>
              </w:rPr>
              <w:t>600,50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B53285" w:rsidRPr="00CA0BE7" w:rsidRDefault="00B53285" w:rsidP="00B53285">
            <w:pPr>
              <w:jc w:val="center"/>
              <w:rPr>
                <w:sz w:val="16"/>
                <w:szCs w:val="16"/>
              </w:rPr>
            </w:pPr>
            <w:r w:rsidRPr="00CA0BE7">
              <w:rPr>
                <w:sz w:val="16"/>
                <w:szCs w:val="16"/>
              </w:rPr>
              <w:t>320,00</w:t>
            </w:r>
          </w:p>
        </w:tc>
      </w:tr>
      <w:tr w:rsidR="00B53285" w:rsidRPr="00AD3FE8" w:rsidTr="00B53285">
        <w:trPr>
          <w:trHeight w:val="676"/>
        </w:trPr>
        <w:tc>
          <w:tcPr>
            <w:tcW w:w="149" w:type="pct"/>
            <w:vMerge/>
          </w:tcPr>
          <w:p w:rsidR="00B53285" w:rsidRPr="00AD3FE8" w:rsidRDefault="00B53285" w:rsidP="00B53285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57" w:type="pct"/>
            <w:vMerge/>
          </w:tcPr>
          <w:p w:rsidR="00B53285" w:rsidRPr="00AD3FE8" w:rsidRDefault="00B53285" w:rsidP="00B53285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B53285" w:rsidRPr="00AD3FE8" w:rsidRDefault="00B53285" w:rsidP="00B53285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B53285" w:rsidRPr="00B53285" w:rsidRDefault="00B53285" w:rsidP="00B53285">
            <w:pPr>
              <w:jc w:val="center"/>
              <w:rPr>
                <w:color w:val="000000"/>
                <w:sz w:val="16"/>
                <w:szCs w:val="16"/>
              </w:rPr>
            </w:pPr>
            <w:r w:rsidRPr="00B53285">
              <w:rPr>
                <w:color w:val="000000"/>
                <w:sz w:val="16"/>
                <w:szCs w:val="16"/>
              </w:rPr>
              <w:t>5 747,42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B53285" w:rsidRPr="00B53285" w:rsidRDefault="00B53285" w:rsidP="00B53285">
            <w:pPr>
              <w:jc w:val="center"/>
              <w:rPr>
                <w:color w:val="000000"/>
                <w:sz w:val="16"/>
                <w:szCs w:val="16"/>
              </w:rPr>
            </w:pPr>
            <w:r w:rsidRPr="00B53285">
              <w:rPr>
                <w:color w:val="000000"/>
                <w:sz w:val="16"/>
                <w:szCs w:val="16"/>
              </w:rPr>
              <w:t>3 749,74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B53285" w:rsidRPr="00B53285" w:rsidRDefault="00B53285" w:rsidP="00B53285">
            <w:pPr>
              <w:jc w:val="center"/>
              <w:rPr>
                <w:color w:val="000000"/>
                <w:sz w:val="16"/>
                <w:szCs w:val="16"/>
              </w:rPr>
            </w:pPr>
            <w:r w:rsidRPr="00B53285">
              <w:rPr>
                <w:color w:val="000000"/>
                <w:sz w:val="16"/>
                <w:szCs w:val="16"/>
              </w:rPr>
              <w:t>435,53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B53285" w:rsidRPr="00B53285" w:rsidRDefault="00B53285" w:rsidP="00B53285">
            <w:pPr>
              <w:jc w:val="center"/>
              <w:rPr>
                <w:color w:val="000000"/>
                <w:sz w:val="16"/>
                <w:szCs w:val="16"/>
              </w:rPr>
            </w:pPr>
            <w:r w:rsidRPr="00B53285">
              <w:rPr>
                <w:color w:val="000000"/>
                <w:sz w:val="16"/>
                <w:szCs w:val="16"/>
              </w:rPr>
              <w:t>294,70</w:t>
            </w:r>
          </w:p>
        </w:tc>
        <w:tc>
          <w:tcPr>
            <w:tcW w:w="473" w:type="pct"/>
            <w:vAlign w:val="center"/>
          </w:tcPr>
          <w:p w:rsidR="00B53285" w:rsidRPr="00B53285" w:rsidRDefault="00B53285" w:rsidP="00B53285">
            <w:pPr>
              <w:jc w:val="center"/>
              <w:rPr>
                <w:color w:val="000000"/>
                <w:sz w:val="16"/>
                <w:szCs w:val="16"/>
              </w:rPr>
            </w:pPr>
            <w:r w:rsidRPr="00B53285">
              <w:rPr>
                <w:color w:val="000000"/>
                <w:sz w:val="16"/>
                <w:szCs w:val="16"/>
              </w:rPr>
              <w:t>346,95</w:t>
            </w:r>
          </w:p>
        </w:tc>
        <w:tc>
          <w:tcPr>
            <w:tcW w:w="473" w:type="pct"/>
            <w:vAlign w:val="center"/>
          </w:tcPr>
          <w:p w:rsidR="00B53285" w:rsidRPr="00CA0BE7" w:rsidRDefault="00B53285" w:rsidP="00B53285">
            <w:pPr>
              <w:jc w:val="center"/>
              <w:rPr>
                <w:sz w:val="16"/>
                <w:szCs w:val="16"/>
              </w:rPr>
            </w:pPr>
            <w:r w:rsidRPr="00CA0BE7">
              <w:rPr>
                <w:sz w:val="16"/>
                <w:szCs w:val="16"/>
              </w:rPr>
              <w:t>600,50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B53285" w:rsidRPr="00CA0BE7" w:rsidRDefault="00B53285" w:rsidP="00B53285">
            <w:pPr>
              <w:jc w:val="center"/>
              <w:rPr>
                <w:sz w:val="16"/>
                <w:szCs w:val="16"/>
              </w:rPr>
            </w:pPr>
            <w:r w:rsidRPr="00CA0BE7">
              <w:rPr>
                <w:sz w:val="16"/>
                <w:szCs w:val="16"/>
              </w:rPr>
              <w:t>320,00</w:t>
            </w:r>
          </w:p>
        </w:tc>
      </w:tr>
      <w:tr w:rsidR="00CA0BE7" w:rsidRPr="00AD3FE8" w:rsidTr="00CA0BE7">
        <w:trPr>
          <w:trHeight w:val="676"/>
        </w:trPr>
        <w:tc>
          <w:tcPr>
            <w:tcW w:w="149" w:type="pct"/>
            <w:vMerge/>
          </w:tcPr>
          <w:p w:rsidR="00CA0BE7" w:rsidRPr="00AD3FE8" w:rsidRDefault="00CA0BE7" w:rsidP="00CA0BE7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57" w:type="pct"/>
            <w:vMerge/>
          </w:tcPr>
          <w:p w:rsidR="00CA0BE7" w:rsidRPr="00AD3FE8" w:rsidRDefault="00CA0BE7" w:rsidP="00CA0BE7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CA0BE7" w:rsidRPr="00AD3FE8" w:rsidRDefault="00CA0BE7" w:rsidP="00CA0BE7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:rsidR="00CA0BE7" w:rsidRPr="00CA0BE7" w:rsidRDefault="00CA0BE7" w:rsidP="00CA0BE7">
            <w:pPr>
              <w:jc w:val="center"/>
              <w:rPr>
                <w:sz w:val="16"/>
                <w:szCs w:val="16"/>
              </w:rPr>
            </w:pPr>
            <w:r w:rsidRPr="00CA0BE7">
              <w:rPr>
                <w:sz w:val="16"/>
                <w:szCs w:val="16"/>
              </w:rPr>
              <w:t>3 878,00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CA0BE7" w:rsidRPr="00CA0BE7" w:rsidRDefault="00CA0BE7" w:rsidP="00CA0BE7">
            <w:pPr>
              <w:jc w:val="center"/>
              <w:rPr>
                <w:sz w:val="16"/>
                <w:szCs w:val="16"/>
              </w:rPr>
            </w:pPr>
            <w:r w:rsidRPr="00CA0BE7">
              <w:rPr>
                <w:sz w:val="16"/>
                <w:szCs w:val="16"/>
              </w:rPr>
              <w:t>3 878,00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CA0BE7" w:rsidRPr="00CA0BE7" w:rsidRDefault="00CA0BE7" w:rsidP="00CA0BE7">
            <w:pPr>
              <w:jc w:val="center"/>
              <w:rPr>
                <w:sz w:val="16"/>
                <w:szCs w:val="16"/>
              </w:rPr>
            </w:pPr>
            <w:r w:rsidRPr="00CA0BE7">
              <w:rPr>
                <w:sz w:val="16"/>
                <w:szCs w:val="16"/>
              </w:rPr>
              <w:t>0,00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CA0BE7" w:rsidRPr="00CA0BE7" w:rsidRDefault="00CA0BE7" w:rsidP="00CA0BE7">
            <w:pPr>
              <w:jc w:val="center"/>
              <w:rPr>
                <w:sz w:val="16"/>
                <w:szCs w:val="16"/>
              </w:rPr>
            </w:pPr>
            <w:r w:rsidRPr="00CA0BE7">
              <w:rPr>
                <w:sz w:val="16"/>
                <w:szCs w:val="16"/>
              </w:rPr>
              <w:t>0,00</w:t>
            </w:r>
          </w:p>
        </w:tc>
        <w:tc>
          <w:tcPr>
            <w:tcW w:w="473" w:type="pct"/>
            <w:vAlign w:val="center"/>
          </w:tcPr>
          <w:p w:rsidR="00CA0BE7" w:rsidRPr="00CA0BE7" w:rsidRDefault="00CA0BE7" w:rsidP="00CA0BE7">
            <w:pPr>
              <w:jc w:val="center"/>
              <w:rPr>
                <w:sz w:val="16"/>
                <w:szCs w:val="16"/>
              </w:rPr>
            </w:pPr>
            <w:r w:rsidRPr="00CA0BE7">
              <w:rPr>
                <w:sz w:val="16"/>
                <w:szCs w:val="16"/>
              </w:rPr>
              <w:t>0,00</w:t>
            </w:r>
          </w:p>
        </w:tc>
        <w:tc>
          <w:tcPr>
            <w:tcW w:w="473" w:type="pct"/>
            <w:vAlign w:val="center"/>
          </w:tcPr>
          <w:p w:rsidR="00CA0BE7" w:rsidRPr="00CA0BE7" w:rsidRDefault="00CA0BE7" w:rsidP="00CA0BE7">
            <w:pPr>
              <w:jc w:val="center"/>
              <w:rPr>
                <w:sz w:val="16"/>
                <w:szCs w:val="16"/>
              </w:rPr>
            </w:pPr>
            <w:r w:rsidRPr="00CA0BE7">
              <w:rPr>
                <w:sz w:val="16"/>
                <w:szCs w:val="16"/>
              </w:rPr>
              <w:t>0,00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:rsidR="00CA0BE7" w:rsidRPr="00CA0BE7" w:rsidRDefault="00CA0BE7" w:rsidP="00CA0BE7">
            <w:pPr>
              <w:jc w:val="center"/>
              <w:rPr>
                <w:sz w:val="16"/>
                <w:szCs w:val="16"/>
              </w:rPr>
            </w:pPr>
            <w:r w:rsidRPr="00CA0BE7">
              <w:rPr>
                <w:sz w:val="16"/>
                <w:szCs w:val="16"/>
              </w:rPr>
              <w:t>0,00</w:t>
            </w:r>
          </w:p>
        </w:tc>
      </w:tr>
      <w:tr w:rsidR="00FB5AD3" w:rsidRPr="00AD3FE8" w:rsidTr="00CA0BE7">
        <w:trPr>
          <w:trHeight w:val="315"/>
        </w:trPr>
        <w:tc>
          <w:tcPr>
            <w:tcW w:w="149" w:type="pct"/>
            <w:vMerge/>
          </w:tcPr>
          <w:p w:rsidR="000E3020" w:rsidRPr="00AD3FE8" w:rsidRDefault="000E3020" w:rsidP="000E3020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57" w:type="pct"/>
            <w:vMerge/>
          </w:tcPr>
          <w:p w:rsidR="000E3020" w:rsidRPr="00AD3FE8" w:rsidRDefault="000E3020" w:rsidP="000E3020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0E3020" w:rsidRPr="00AD3FE8" w:rsidRDefault="000E3020" w:rsidP="000E3020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0E3020" w:rsidRDefault="000E3020" w:rsidP="000E3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0E3020" w:rsidRDefault="000E3020" w:rsidP="000E3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0E3020" w:rsidRDefault="000E3020" w:rsidP="000E3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:rsidR="000E3020" w:rsidRDefault="000E3020" w:rsidP="000E3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73" w:type="pct"/>
            <w:vAlign w:val="center"/>
          </w:tcPr>
          <w:p w:rsidR="000E3020" w:rsidRDefault="000E3020" w:rsidP="000E3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73" w:type="pct"/>
            <w:vAlign w:val="center"/>
          </w:tcPr>
          <w:p w:rsidR="000E3020" w:rsidRDefault="000E3020" w:rsidP="000E3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0E3020" w:rsidRDefault="000E3020" w:rsidP="000E30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954632" w:rsidRDefault="00954632" w:rsidP="00F72D44">
      <w:pPr>
        <w:pStyle w:val="a3"/>
        <w:tabs>
          <w:tab w:val="left" w:pos="709"/>
          <w:tab w:val="left" w:pos="10260"/>
        </w:tabs>
        <w:ind w:left="0" w:firstLine="709"/>
        <w:jc w:val="both"/>
      </w:pPr>
    </w:p>
    <w:p w:rsidR="00F72D44" w:rsidRDefault="00D61FD8" w:rsidP="00F72D44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б</w:t>
      </w:r>
      <w:r w:rsidR="00F72D44">
        <w:t>) раздел 3 подпрограммы 2 изложить в новой редакции:</w:t>
      </w:r>
    </w:p>
    <w:p w:rsidR="00F72D44" w:rsidRDefault="00F72D44" w:rsidP="00F72D44">
      <w:pPr>
        <w:pStyle w:val="a3"/>
        <w:tabs>
          <w:tab w:val="left" w:pos="709"/>
          <w:tab w:val="left" w:pos="10260"/>
        </w:tabs>
        <w:ind w:left="0" w:firstLine="426"/>
        <w:jc w:val="center"/>
        <w:rPr>
          <w:b/>
        </w:rPr>
      </w:pPr>
      <w:r w:rsidRPr="005814B4">
        <w:rPr>
          <w:b/>
        </w:rPr>
        <w:t>«3. Перечень основных мероприятий и ресурсное обеспечение реализации подпрограммы муниципальной программы муниципального образования «Город Кедровый»</w:t>
      </w:r>
    </w:p>
    <w:p w:rsidR="00CA20B0" w:rsidRDefault="00CA20B0" w:rsidP="0023781A">
      <w:pPr>
        <w:tabs>
          <w:tab w:val="left" w:pos="709"/>
          <w:tab w:val="left" w:pos="10260"/>
        </w:tabs>
        <w:ind w:firstLine="709"/>
        <w:jc w:val="both"/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355"/>
        <w:gridCol w:w="359"/>
        <w:gridCol w:w="581"/>
        <w:gridCol w:w="1649"/>
        <w:gridCol w:w="1968"/>
        <w:gridCol w:w="756"/>
        <w:gridCol w:w="756"/>
        <w:gridCol w:w="637"/>
        <w:gridCol w:w="637"/>
        <w:gridCol w:w="644"/>
        <w:gridCol w:w="637"/>
        <w:gridCol w:w="639"/>
      </w:tblGrid>
      <w:tr w:rsidR="002947E3" w:rsidRPr="00CA20B0" w:rsidTr="00B00A78">
        <w:trPr>
          <w:trHeight w:val="390"/>
        </w:trPr>
        <w:tc>
          <w:tcPr>
            <w:tcW w:w="673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857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023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2446" w:type="pct"/>
            <w:gridSpan w:val="7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2947E3" w:rsidRPr="00CA20B0" w:rsidTr="00B00A78">
        <w:trPr>
          <w:trHeight w:val="458"/>
        </w:trPr>
        <w:tc>
          <w:tcPr>
            <w:tcW w:w="673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2024 год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2025 год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2026 год</w:t>
            </w:r>
          </w:p>
        </w:tc>
      </w:tr>
      <w:tr w:rsidR="002947E3" w:rsidRPr="00CA20B0" w:rsidTr="00B00A78">
        <w:trPr>
          <w:trHeight w:val="315"/>
        </w:trPr>
        <w:tc>
          <w:tcPr>
            <w:tcW w:w="18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85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B00A78" w:rsidRPr="00CA20B0" w:rsidTr="00B00A78">
        <w:trPr>
          <w:trHeight w:val="915"/>
        </w:trPr>
        <w:tc>
          <w:tcPr>
            <w:tcW w:w="1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CA20B0" w:rsidRDefault="00B00A78" w:rsidP="00B00A7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CA20B0" w:rsidRDefault="00B00A78" w:rsidP="00B00A7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00A78" w:rsidRPr="00CA20B0" w:rsidRDefault="00B00A78" w:rsidP="00B00A7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00A78" w:rsidRPr="00CA20B0" w:rsidRDefault="00B00A78" w:rsidP="00B00A7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Подпрограмма «Профилактика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"Город Кедровый"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00A78" w:rsidRPr="00CA20B0" w:rsidRDefault="00B00A78" w:rsidP="00B00A7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00A78" w:rsidRPr="00B00A78" w:rsidRDefault="00B00A78" w:rsidP="00B00A78">
            <w:pPr>
              <w:suppressAutoHyphens w:val="0"/>
              <w:ind w:right="-100"/>
              <w:rPr>
                <w:sz w:val="16"/>
                <w:szCs w:val="16"/>
                <w:lang w:eastAsia="ru-RU"/>
              </w:rPr>
            </w:pPr>
            <w:r w:rsidRPr="00B00A78">
              <w:rPr>
                <w:sz w:val="16"/>
                <w:szCs w:val="16"/>
              </w:rPr>
              <w:t>9 625,42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B00A78" w:rsidRPr="00B00A78" w:rsidRDefault="00B00A78" w:rsidP="00B00A78">
            <w:pPr>
              <w:ind w:right="-53"/>
              <w:rPr>
                <w:sz w:val="16"/>
                <w:szCs w:val="16"/>
              </w:rPr>
            </w:pPr>
            <w:r w:rsidRPr="00B00A78">
              <w:rPr>
                <w:sz w:val="16"/>
                <w:szCs w:val="16"/>
              </w:rPr>
              <w:t>7 627,74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B00A78" w:rsidRDefault="00B00A78" w:rsidP="00B00A78">
            <w:pPr>
              <w:ind w:right="-125"/>
              <w:rPr>
                <w:sz w:val="16"/>
                <w:szCs w:val="16"/>
              </w:rPr>
            </w:pPr>
            <w:r w:rsidRPr="00B00A78">
              <w:rPr>
                <w:sz w:val="16"/>
                <w:szCs w:val="16"/>
              </w:rPr>
              <w:t>435,53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B00A78" w:rsidRDefault="00B00A78" w:rsidP="00B00A78">
            <w:pPr>
              <w:ind w:right="-55"/>
              <w:jc w:val="center"/>
              <w:rPr>
                <w:sz w:val="16"/>
                <w:szCs w:val="16"/>
              </w:rPr>
            </w:pPr>
            <w:r w:rsidRPr="00B00A78">
              <w:rPr>
                <w:sz w:val="16"/>
                <w:szCs w:val="16"/>
              </w:rPr>
              <w:t>294,70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B00A78" w:rsidRDefault="00B00A78" w:rsidP="00A35E36">
            <w:pPr>
              <w:ind w:right="-120"/>
              <w:rPr>
                <w:sz w:val="16"/>
                <w:szCs w:val="16"/>
              </w:rPr>
            </w:pPr>
            <w:r w:rsidRPr="00B00A78">
              <w:rPr>
                <w:sz w:val="16"/>
                <w:szCs w:val="16"/>
              </w:rPr>
              <w:t>346,95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B00A78" w:rsidRPr="00B00A78" w:rsidRDefault="00B00A78" w:rsidP="00A35E36">
            <w:pPr>
              <w:ind w:right="-50"/>
              <w:rPr>
                <w:sz w:val="16"/>
                <w:szCs w:val="16"/>
              </w:rPr>
            </w:pPr>
            <w:r w:rsidRPr="00B00A78">
              <w:rPr>
                <w:sz w:val="16"/>
                <w:szCs w:val="16"/>
              </w:rPr>
              <w:t>600,50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B00A78" w:rsidRPr="00B00A78" w:rsidRDefault="00B00A78" w:rsidP="00A35E36">
            <w:pPr>
              <w:ind w:right="-119"/>
              <w:rPr>
                <w:sz w:val="16"/>
                <w:szCs w:val="16"/>
              </w:rPr>
            </w:pPr>
            <w:r w:rsidRPr="00B00A78">
              <w:rPr>
                <w:sz w:val="16"/>
                <w:szCs w:val="16"/>
              </w:rPr>
              <w:t>320,00</w:t>
            </w:r>
          </w:p>
        </w:tc>
      </w:tr>
      <w:tr w:rsidR="00B00A78" w:rsidRPr="00CA20B0" w:rsidTr="00B00A78">
        <w:trPr>
          <w:trHeight w:val="315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0A78" w:rsidRPr="00CA20B0" w:rsidRDefault="00B00A78" w:rsidP="00B00A7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0A78" w:rsidRPr="00CA20B0" w:rsidRDefault="00B00A78" w:rsidP="00B00A7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0A78" w:rsidRPr="00CA20B0" w:rsidRDefault="00B00A78" w:rsidP="00B00A7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0A78" w:rsidRPr="00CA20B0" w:rsidRDefault="00B00A78" w:rsidP="00B00A7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00A78" w:rsidRPr="00CA20B0" w:rsidRDefault="00B00A78" w:rsidP="00B00A7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00A78" w:rsidRPr="00B00A78" w:rsidRDefault="00B00A78" w:rsidP="00A35E36">
            <w:pPr>
              <w:ind w:right="-100"/>
              <w:rPr>
                <w:sz w:val="16"/>
                <w:szCs w:val="16"/>
              </w:rPr>
            </w:pPr>
            <w:r w:rsidRPr="00B00A78">
              <w:rPr>
                <w:sz w:val="16"/>
                <w:szCs w:val="16"/>
              </w:rPr>
              <w:t>5 747,42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B00A78" w:rsidRDefault="00B00A78" w:rsidP="00A35E36">
            <w:pPr>
              <w:ind w:right="-100"/>
              <w:rPr>
                <w:sz w:val="16"/>
                <w:szCs w:val="16"/>
              </w:rPr>
            </w:pPr>
            <w:r w:rsidRPr="00B00A78">
              <w:rPr>
                <w:sz w:val="16"/>
                <w:szCs w:val="16"/>
              </w:rPr>
              <w:t>3 749,74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B00A78" w:rsidRDefault="00B00A78" w:rsidP="00A35E36">
            <w:pPr>
              <w:ind w:right="-100"/>
              <w:rPr>
                <w:sz w:val="16"/>
                <w:szCs w:val="16"/>
              </w:rPr>
            </w:pPr>
            <w:r w:rsidRPr="00B00A78">
              <w:rPr>
                <w:sz w:val="16"/>
                <w:szCs w:val="16"/>
              </w:rPr>
              <w:t>435,53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B00A78" w:rsidRDefault="00B00A78" w:rsidP="00A35E36">
            <w:pPr>
              <w:ind w:right="-100"/>
              <w:rPr>
                <w:sz w:val="16"/>
                <w:szCs w:val="16"/>
              </w:rPr>
            </w:pPr>
            <w:r w:rsidRPr="00B00A78">
              <w:rPr>
                <w:sz w:val="16"/>
                <w:szCs w:val="16"/>
              </w:rPr>
              <w:t>294,70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B00A78" w:rsidRDefault="00B00A78" w:rsidP="00A35E36">
            <w:pPr>
              <w:ind w:right="-100"/>
              <w:rPr>
                <w:sz w:val="16"/>
                <w:szCs w:val="16"/>
              </w:rPr>
            </w:pPr>
            <w:r w:rsidRPr="00B00A78">
              <w:rPr>
                <w:sz w:val="16"/>
                <w:szCs w:val="16"/>
              </w:rPr>
              <w:t>346,95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B00A78" w:rsidRPr="00B00A78" w:rsidRDefault="00B00A78" w:rsidP="00A35E36">
            <w:pPr>
              <w:ind w:right="-100"/>
              <w:rPr>
                <w:sz w:val="16"/>
                <w:szCs w:val="16"/>
              </w:rPr>
            </w:pPr>
            <w:r w:rsidRPr="00B00A78">
              <w:rPr>
                <w:sz w:val="16"/>
                <w:szCs w:val="16"/>
              </w:rPr>
              <w:t>600,50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B00A78" w:rsidRPr="00B00A78" w:rsidRDefault="00B00A78" w:rsidP="00A35E36">
            <w:pPr>
              <w:ind w:right="-100"/>
              <w:rPr>
                <w:sz w:val="16"/>
                <w:szCs w:val="16"/>
              </w:rPr>
            </w:pPr>
            <w:r w:rsidRPr="00B00A78">
              <w:rPr>
                <w:sz w:val="16"/>
                <w:szCs w:val="16"/>
              </w:rPr>
              <w:t>320,00</w:t>
            </w:r>
          </w:p>
        </w:tc>
      </w:tr>
      <w:tr w:rsidR="00B00A78" w:rsidRPr="00CA20B0" w:rsidTr="00B00A78">
        <w:trPr>
          <w:trHeight w:val="315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0A78" w:rsidRPr="00CA20B0" w:rsidRDefault="00B00A78" w:rsidP="00B00A7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0A78" w:rsidRPr="00CA20B0" w:rsidRDefault="00B00A78" w:rsidP="00B00A7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0A78" w:rsidRPr="00CA20B0" w:rsidRDefault="00B00A78" w:rsidP="00B00A7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00A78" w:rsidRPr="00CA20B0" w:rsidRDefault="00B00A78" w:rsidP="00B00A7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00A78" w:rsidRPr="00CA20B0" w:rsidRDefault="00B00A78" w:rsidP="00B00A7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00A78" w:rsidRPr="00B00A78" w:rsidRDefault="00B00A78" w:rsidP="00A35E36">
            <w:pPr>
              <w:ind w:right="-100"/>
              <w:rPr>
                <w:sz w:val="16"/>
                <w:szCs w:val="16"/>
              </w:rPr>
            </w:pPr>
            <w:r w:rsidRPr="00B00A78">
              <w:rPr>
                <w:sz w:val="16"/>
                <w:szCs w:val="16"/>
              </w:rPr>
              <w:t>3 878,00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B00A78" w:rsidRDefault="00B00A78" w:rsidP="00A35E36">
            <w:pPr>
              <w:ind w:right="-100"/>
              <w:rPr>
                <w:sz w:val="16"/>
                <w:szCs w:val="16"/>
              </w:rPr>
            </w:pPr>
            <w:r w:rsidRPr="00B00A78">
              <w:rPr>
                <w:sz w:val="16"/>
                <w:szCs w:val="16"/>
              </w:rPr>
              <w:t>3 878,00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B00A78" w:rsidRDefault="00B00A78" w:rsidP="00A35E36">
            <w:pPr>
              <w:ind w:right="-100"/>
              <w:rPr>
                <w:sz w:val="16"/>
                <w:szCs w:val="16"/>
              </w:rPr>
            </w:pPr>
            <w:r w:rsidRPr="00B00A78">
              <w:rPr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B00A78" w:rsidRDefault="00B00A78" w:rsidP="00A35E36">
            <w:pPr>
              <w:ind w:right="-100"/>
              <w:rPr>
                <w:sz w:val="16"/>
                <w:szCs w:val="16"/>
              </w:rPr>
            </w:pPr>
            <w:r w:rsidRPr="00B00A78">
              <w:rPr>
                <w:sz w:val="16"/>
                <w:szCs w:val="16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B00A78" w:rsidRPr="00B00A78" w:rsidRDefault="00B00A78" w:rsidP="00A35E36">
            <w:pPr>
              <w:ind w:right="-100"/>
              <w:rPr>
                <w:sz w:val="16"/>
                <w:szCs w:val="16"/>
              </w:rPr>
            </w:pPr>
            <w:r w:rsidRPr="00B00A78">
              <w:rPr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B00A78" w:rsidRPr="00B00A78" w:rsidRDefault="00B00A78" w:rsidP="00A35E36">
            <w:pPr>
              <w:ind w:right="-100"/>
              <w:rPr>
                <w:sz w:val="16"/>
                <w:szCs w:val="16"/>
              </w:rPr>
            </w:pPr>
            <w:r w:rsidRPr="00B00A78">
              <w:rPr>
                <w:sz w:val="16"/>
                <w:szCs w:val="16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B00A78" w:rsidRPr="00B00A78" w:rsidRDefault="00B00A78" w:rsidP="00A35E36">
            <w:pPr>
              <w:ind w:right="-100"/>
              <w:rPr>
                <w:sz w:val="16"/>
                <w:szCs w:val="16"/>
              </w:rPr>
            </w:pPr>
            <w:r w:rsidRPr="00B00A78">
              <w:rPr>
                <w:sz w:val="16"/>
                <w:szCs w:val="16"/>
              </w:rPr>
              <w:t>0,00</w:t>
            </w:r>
          </w:p>
        </w:tc>
      </w:tr>
      <w:tr w:rsidR="00FB5AD3" w:rsidRPr="00CA20B0" w:rsidTr="00B00A78">
        <w:trPr>
          <w:trHeight w:val="495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A35E36" w:rsidRDefault="002947E3" w:rsidP="002947E3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A35E36" w:rsidRDefault="00CE6FA6" w:rsidP="002947E3">
            <w:pPr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A35E36" w:rsidRDefault="002947E3" w:rsidP="002947E3">
            <w:pPr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0,00</w:t>
            </w:r>
          </w:p>
        </w:tc>
      </w:tr>
      <w:tr w:rsidR="002947E3" w:rsidRPr="00CA20B0" w:rsidTr="00FB5AD3">
        <w:trPr>
          <w:trHeight w:val="645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lastRenderedPageBreak/>
              <w:t>Задача 1. «Противодействие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мероприятий"</w:t>
            </w:r>
          </w:p>
        </w:tc>
      </w:tr>
      <w:tr w:rsidR="00FB5AD3" w:rsidRPr="00CA20B0" w:rsidTr="00B00A78">
        <w:trPr>
          <w:trHeight w:val="525"/>
        </w:trPr>
        <w:tc>
          <w:tcPr>
            <w:tcW w:w="1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Основное мероприятие "Организация обучения по профилактике терроризма и экстремизма"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</w:rPr>
              <w:t>30,50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11,50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10,50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A35E36" w:rsidRDefault="002947E3" w:rsidP="002947E3">
            <w:pPr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8,50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A35E36" w:rsidRDefault="002947E3" w:rsidP="002947E3">
            <w:pPr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0,00</w:t>
            </w:r>
          </w:p>
        </w:tc>
      </w:tr>
      <w:tr w:rsidR="00FB5AD3" w:rsidRPr="00CA20B0" w:rsidTr="00B00A78">
        <w:trPr>
          <w:trHeight w:val="315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A35E36" w:rsidRDefault="002947E3" w:rsidP="002947E3">
            <w:pPr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30,50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11,50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10,50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A35E36" w:rsidRDefault="002947E3" w:rsidP="002947E3">
            <w:pPr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8,50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A35E36" w:rsidRDefault="002947E3" w:rsidP="002947E3">
            <w:pPr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5AD3" w:rsidRPr="00CA20B0" w:rsidTr="00B00A78">
        <w:trPr>
          <w:trHeight w:val="315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A35E36" w:rsidRDefault="002947E3" w:rsidP="002947E3">
            <w:pPr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A35E36" w:rsidRDefault="002947E3" w:rsidP="002947E3">
            <w:pPr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A35E36" w:rsidRDefault="002947E3" w:rsidP="002947E3">
            <w:pPr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5AD3" w:rsidRPr="00CA20B0" w:rsidTr="00B00A78">
        <w:trPr>
          <w:trHeight w:val="855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A35E36" w:rsidRDefault="002947E3" w:rsidP="002947E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A35E36" w:rsidRDefault="002947E3" w:rsidP="002947E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B5AD3" w:rsidRPr="00CA20B0" w:rsidTr="00B00A78">
        <w:trPr>
          <w:trHeight w:val="1290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Численность населения, в том числе детского, привлеченных к участию в проведенных мероприятиях, с целью пропаганды предотвращения экстремизма и терроризма, чел.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340</w:t>
            </w:r>
          </w:p>
        </w:tc>
      </w:tr>
      <w:tr w:rsidR="00FB5AD3" w:rsidRPr="00CA20B0" w:rsidTr="00B00A78">
        <w:trPr>
          <w:trHeight w:val="555"/>
        </w:trPr>
        <w:tc>
          <w:tcPr>
            <w:tcW w:w="1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Основное мероприятие "Организация и проведение воспитательных и культурно-просветительских мероприятий, направленных на развитие у детей и молодежи неприятия идеологии терроризма и привития им традиционных российских духовно-нравственных ценностей"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A35E36" w:rsidRDefault="00A707E5" w:rsidP="00A70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A35E36" w:rsidRDefault="00A707E5" w:rsidP="00A70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FB5AD3" w:rsidRPr="00CA20B0" w:rsidTr="00B00A78">
        <w:trPr>
          <w:trHeight w:val="885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A35E36" w:rsidRDefault="00A707E5" w:rsidP="00A70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A35E36" w:rsidRDefault="00A707E5" w:rsidP="00A70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х</w:t>
            </w:r>
          </w:p>
        </w:tc>
      </w:tr>
      <w:tr w:rsidR="00FB5AD3" w:rsidRPr="00CA20B0" w:rsidTr="00B00A78">
        <w:trPr>
          <w:trHeight w:val="1230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Численность населения, в том числе детского, привлеченных к участию в проведенных мероприятиях, с целью пропаганды предотвращения экстремизма и терроризма, чел.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A35E36" w:rsidRDefault="00A707E5" w:rsidP="00A70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A35E36" w:rsidRDefault="00A707E5" w:rsidP="00A70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340</w:t>
            </w:r>
          </w:p>
        </w:tc>
      </w:tr>
      <w:tr w:rsidR="00FB5AD3" w:rsidRPr="00CA20B0" w:rsidTr="00B00A78">
        <w:trPr>
          <w:trHeight w:val="615"/>
        </w:trPr>
        <w:tc>
          <w:tcPr>
            <w:tcW w:w="1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947E3" w:rsidRPr="00CA20B0" w:rsidRDefault="002947E3" w:rsidP="002947E3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Основное мероприятие "Размещение в средствах массовой информации материалов в области противодействия идеологии терроризма"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A35E36" w:rsidRDefault="00A707E5" w:rsidP="00A70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A35E36" w:rsidRDefault="00A707E5" w:rsidP="00A70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FB5AD3" w:rsidRPr="00CA20B0" w:rsidTr="00B00A78">
        <w:trPr>
          <w:trHeight w:val="855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Pr="00A35E36" w:rsidRDefault="00A707E5" w:rsidP="00A70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A707E5" w:rsidRPr="00A35E36" w:rsidRDefault="00A707E5" w:rsidP="00A707E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A707E5" w:rsidRPr="00A35E36" w:rsidRDefault="00A707E5" w:rsidP="00A707E5">
            <w:pPr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х</w:t>
            </w:r>
          </w:p>
          <w:p w:rsidR="00A707E5" w:rsidRPr="00A35E36" w:rsidRDefault="00A707E5" w:rsidP="00A707E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2947E3" w:rsidRPr="00A35E36" w:rsidRDefault="002947E3" w:rsidP="00A707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Pr="00A35E36" w:rsidRDefault="00A707E5" w:rsidP="00A70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A707E5" w:rsidRPr="00A35E36" w:rsidRDefault="00A707E5" w:rsidP="00A707E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A707E5" w:rsidRPr="00A35E36" w:rsidRDefault="00A707E5" w:rsidP="00A707E5">
            <w:pPr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х</w:t>
            </w:r>
          </w:p>
          <w:p w:rsidR="00A707E5" w:rsidRPr="00A35E36" w:rsidRDefault="00A707E5" w:rsidP="00A707E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2947E3" w:rsidRPr="00A35E36" w:rsidRDefault="002947E3" w:rsidP="00A707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B5AD3" w:rsidRPr="00CA20B0" w:rsidTr="00B00A78">
        <w:trPr>
          <w:trHeight w:val="1110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Количество материалов, размещенных в средствах массовой информации в области противодействия идеологии терроризма, ед.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Pr="00A35E36" w:rsidRDefault="00A707E5" w:rsidP="00A707E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A707E5" w:rsidRPr="00A35E36" w:rsidRDefault="00A707E5" w:rsidP="00A707E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A707E5" w:rsidRPr="00A35E36" w:rsidRDefault="00A707E5" w:rsidP="00A707E5">
            <w:pPr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4</w:t>
            </w:r>
          </w:p>
          <w:p w:rsidR="00A707E5" w:rsidRPr="00A35E36" w:rsidRDefault="00A707E5" w:rsidP="00A707E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2947E3" w:rsidRPr="00A35E36" w:rsidRDefault="002947E3" w:rsidP="00A707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Pr="00A35E36" w:rsidRDefault="00A707E5" w:rsidP="00A70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A707E5" w:rsidRPr="00A35E36" w:rsidRDefault="00A707E5" w:rsidP="00A707E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A707E5" w:rsidRPr="00A35E36" w:rsidRDefault="00A707E5" w:rsidP="00A707E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A707E5" w:rsidRPr="00A35E36" w:rsidRDefault="00A707E5" w:rsidP="00A707E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A707E5" w:rsidRPr="00A35E36" w:rsidRDefault="00A707E5" w:rsidP="00A707E5">
            <w:pPr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4</w:t>
            </w:r>
          </w:p>
          <w:p w:rsidR="00A707E5" w:rsidRPr="00A35E36" w:rsidRDefault="00A707E5" w:rsidP="00A707E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A707E5" w:rsidRPr="00A35E36" w:rsidRDefault="00A707E5" w:rsidP="00A707E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A707E5" w:rsidRPr="00A35E36" w:rsidRDefault="00A707E5" w:rsidP="00A707E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2947E3" w:rsidRPr="00A35E36" w:rsidRDefault="002947E3" w:rsidP="00A707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A707E5" w:rsidRPr="00CA20B0" w:rsidTr="00FB5AD3">
        <w:trPr>
          <w:trHeight w:val="495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707E5" w:rsidRPr="00CA20B0" w:rsidRDefault="00A707E5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Задача 2. "Обеспечение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самоуправления"</w:t>
            </w:r>
          </w:p>
        </w:tc>
      </w:tr>
      <w:tr w:rsidR="00A35E36" w:rsidRPr="00CA20B0" w:rsidTr="00B00A78">
        <w:trPr>
          <w:trHeight w:val="735"/>
        </w:trPr>
        <w:tc>
          <w:tcPr>
            <w:tcW w:w="18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35E36" w:rsidRPr="00CA20B0" w:rsidRDefault="00A35E36" w:rsidP="00A35E3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35E36" w:rsidRPr="00CA20B0" w:rsidRDefault="00A35E36" w:rsidP="00A35E3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35E36" w:rsidRPr="00CA20B0" w:rsidRDefault="00A35E36" w:rsidP="00A35E3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35E36" w:rsidRPr="00CA20B0" w:rsidRDefault="00A35E36" w:rsidP="00A35E3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Основное мероприятие "Обеспечение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и охранной защиты"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35E36" w:rsidRPr="00CA20B0" w:rsidRDefault="00A35E36" w:rsidP="00A35E3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35E36" w:rsidRPr="00A35E36" w:rsidRDefault="00A35E36" w:rsidP="00A35E36">
            <w:pPr>
              <w:suppressAutoHyphens w:val="0"/>
              <w:ind w:right="-100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</w:rPr>
              <w:t>9 594,92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35E36" w:rsidRPr="00A35E36" w:rsidRDefault="00A35E36" w:rsidP="00A35E36">
            <w:pPr>
              <w:ind w:right="-100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7 616,24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35E36" w:rsidRPr="00A35E36" w:rsidRDefault="00A35E36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425,03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35E36" w:rsidRPr="00A35E36" w:rsidRDefault="00A35E36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294,70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35E36" w:rsidRPr="00A35E36" w:rsidRDefault="00A35E36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346,95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35E36" w:rsidRPr="00A35E36" w:rsidRDefault="00A35E36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592,00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35E36" w:rsidRPr="00A35E36" w:rsidRDefault="00A35E36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320,00</w:t>
            </w:r>
          </w:p>
        </w:tc>
      </w:tr>
      <w:tr w:rsidR="00A35E36" w:rsidRPr="00CA20B0" w:rsidTr="00B00A78">
        <w:trPr>
          <w:trHeight w:val="420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35E36" w:rsidRPr="00CA20B0" w:rsidRDefault="00A35E36" w:rsidP="00A35E3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35E36" w:rsidRPr="00CA20B0" w:rsidRDefault="00A35E36" w:rsidP="00A35E3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35E36" w:rsidRPr="00CA20B0" w:rsidRDefault="00A35E36" w:rsidP="00A35E3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35E36" w:rsidRPr="00CA20B0" w:rsidRDefault="00A35E36" w:rsidP="00A35E3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35E36" w:rsidRPr="00CA20B0" w:rsidRDefault="00A35E36" w:rsidP="00A35E36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35E36" w:rsidRPr="00A35E36" w:rsidRDefault="00A35E36" w:rsidP="00A35E36">
            <w:pPr>
              <w:ind w:right="-100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5 716,92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35E36" w:rsidRPr="00A35E36" w:rsidRDefault="00A35E36" w:rsidP="00A35E36">
            <w:pPr>
              <w:ind w:right="-100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3 738,24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35E36" w:rsidRPr="00A35E36" w:rsidRDefault="00A35E36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425,03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35E36" w:rsidRPr="00A35E36" w:rsidRDefault="00A35E36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294,70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35E36" w:rsidRPr="00A35E36" w:rsidRDefault="00A35E36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346,95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35E36" w:rsidRPr="00A35E36" w:rsidRDefault="00A35E36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592,00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35E36" w:rsidRPr="00A35E36" w:rsidRDefault="00A35E36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320,00</w:t>
            </w:r>
          </w:p>
        </w:tc>
      </w:tr>
      <w:tr w:rsidR="00A35E36" w:rsidRPr="00CA20B0" w:rsidTr="00B00A78">
        <w:trPr>
          <w:trHeight w:val="420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35E36" w:rsidRPr="00CA20B0" w:rsidRDefault="00A35E36" w:rsidP="00A35E3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35E36" w:rsidRPr="00CA20B0" w:rsidRDefault="00A35E36" w:rsidP="00A35E3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35E36" w:rsidRPr="00CA20B0" w:rsidRDefault="00A35E36" w:rsidP="00A35E3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A35E36" w:rsidRPr="00CA20B0" w:rsidRDefault="00A35E36" w:rsidP="00A35E3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35E36" w:rsidRPr="00CA20B0" w:rsidRDefault="00A35E36" w:rsidP="00A35E36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35E36" w:rsidRPr="00A35E36" w:rsidRDefault="00A35E36" w:rsidP="00A35E36">
            <w:pPr>
              <w:ind w:right="-100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3 878,00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35E36" w:rsidRPr="00A35E36" w:rsidRDefault="00A35E36" w:rsidP="00A35E36">
            <w:pPr>
              <w:ind w:right="-100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3 878,00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35E36" w:rsidRPr="00A35E36" w:rsidRDefault="00A35E36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35E36" w:rsidRPr="00A35E36" w:rsidRDefault="00A35E36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35E36" w:rsidRPr="00A35E36" w:rsidRDefault="00A35E36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35E36" w:rsidRPr="00A35E36" w:rsidRDefault="00A35E36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35E36" w:rsidRPr="00A35E36" w:rsidRDefault="00A35E36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0,00</w:t>
            </w:r>
          </w:p>
        </w:tc>
      </w:tr>
      <w:tr w:rsidR="00FB5AD3" w:rsidRPr="00CA20B0" w:rsidTr="00B00A78">
        <w:trPr>
          <w:trHeight w:val="780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Pr="00A35E36" w:rsidRDefault="00A707E5" w:rsidP="00A707E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A707E5" w:rsidRPr="00A35E36" w:rsidRDefault="00A707E5" w:rsidP="00A707E5">
            <w:pPr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х</w:t>
            </w:r>
          </w:p>
          <w:p w:rsidR="002947E3" w:rsidRPr="00A35E36" w:rsidRDefault="002947E3" w:rsidP="00A707E5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A35E36" w:rsidRDefault="00A707E5" w:rsidP="00A707E5">
            <w:pPr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х</w:t>
            </w:r>
          </w:p>
        </w:tc>
      </w:tr>
      <w:tr w:rsidR="00FB5AD3" w:rsidRPr="00CA20B0" w:rsidTr="00B00A78">
        <w:trPr>
          <w:trHeight w:val="1500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CA20B0" w:rsidRDefault="002947E3" w:rsidP="002947E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2947E3" w:rsidRPr="00A35E36" w:rsidRDefault="002947E3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</w:tcPr>
          <w:p w:rsidR="00A707E5" w:rsidRPr="00A35E36" w:rsidRDefault="00A707E5" w:rsidP="002947E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A707E5" w:rsidRPr="00A35E36" w:rsidRDefault="00A707E5" w:rsidP="00A707E5">
            <w:pPr>
              <w:rPr>
                <w:sz w:val="16"/>
                <w:szCs w:val="16"/>
                <w:lang w:eastAsia="ru-RU"/>
              </w:rPr>
            </w:pPr>
          </w:p>
          <w:p w:rsidR="00A707E5" w:rsidRPr="00A35E36" w:rsidRDefault="00A707E5" w:rsidP="00A707E5">
            <w:pPr>
              <w:rPr>
                <w:sz w:val="16"/>
                <w:szCs w:val="16"/>
                <w:lang w:eastAsia="ru-RU"/>
              </w:rPr>
            </w:pPr>
          </w:p>
          <w:p w:rsidR="00A707E5" w:rsidRPr="00A35E36" w:rsidRDefault="00A707E5" w:rsidP="00A707E5">
            <w:pPr>
              <w:rPr>
                <w:sz w:val="16"/>
                <w:szCs w:val="16"/>
                <w:lang w:eastAsia="ru-RU"/>
              </w:rPr>
            </w:pPr>
          </w:p>
          <w:p w:rsidR="002947E3" w:rsidRPr="00A35E36" w:rsidRDefault="00A707E5" w:rsidP="00A707E5">
            <w:pPr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2947E3" w:rsidRPr="00A35E36" w:rsidRDefault="00A707E5" w:rsidP="00A707E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83</w:t>
            </w:r>
          </w:p>
        </w:tc>
      </w:tr>
      <w:tr w:rsidR="00FB5AD3" w:rsidRPr="00CA20B0" w:rsidTr="00B00A78">
        <w:trPr>
          <w:trHeight w:val="675"/>
        </w:trPr>
        <w:tc>
          <w:tcPr>
            <w:tcW w:w="18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30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57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A35E36" w:rsidRDefault="00A707E5" w:rsidP="00A35E36">
            <w:pPr>
              <w:suppressAutoHyphens w:val="0"/>
              <w:ind w:right="-10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</w:rPr>
              <w:t>687,45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Pr="00A35E36" w:rsidRDefault="00A707E5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518,63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Pr="00A35E36" w:rsidRDefault="00A707E5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158,82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Pr="00A35E36" w:rsidRDefault="00A707E5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10,00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Pr="00A35E36" w:rsidRDefault="00A707E5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Pr="00A35E36" w:rsidRDefault="00A707E5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Pr="00A35E36" w:rsidRDefault="00A707E5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0,00</w:t>
            </w:r>
          </w:p>
        </w:tc>
      </w:tr>
      <w:tr w:rsidR="00FB5AD3" w:rsidRPr="00CA20B0" w:rsidTr="00B00A78">
        <w:trPr>
          <w:trHeight w:val="570"/>
        </w:trPr>
        <w:tc>
          <w:tcPr>
            <w:tcW w:w="18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A35E36" w:rsidRDefault="00A707E5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687,45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Pr="00A35E36" w:rsidRDefault="00A707E5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518,63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Pr="00A35E36" w:rsidRDefault="00A707E5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158,82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Pr="00A35E36" w:rsidRDefault="00A707E5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10,00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Pr="00A35E36" w:rsidRDefault="00A707E5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Pr="00A35E36" w:rsidRDefault="00A707E5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Pr="00A35E36" w:rsidRDefault="00A707E5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5AD3" w:rsidRPr="00CA20B0" w:rsidTr="00B00A78">
        <w:trPr>
          <w:trHeight w:val="780"/>
        </w:trPr>
        <w:tc>
          <w:tcPr>
            <w:tcW w:w="18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A35E36" w:rsidRDefault="00A707E5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Pr="00A35E36" w:rsidRDefault="00A707E5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Pr="00A35E36" w:rsidRDefault="00A707E5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Pr="00A35E36" w:rsidRDefault="00A707E5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Pr="00A35E36" w:rsidRDefault="00A707E5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Pr="00A35E36" w:rsidRDefault="00A707E5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Pr="00A35E36" w:rsidRDefault="00A707E5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х</w:t>
            </w:r>
          </w:p>
        </w:tc>
      </w:tr>
      <w:tr w:rsidR="00FB5AD3" w:rsidRPr="00CA20B0" w:rsidTr="00B00A78">
        <w:trPr>
          <w:trHeight w:val="1425"/>
        </w:trPr>
        <w:tc>
          <w:tcPr>
            <w:tcW w:w="18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 xml:space="preserve">Доля объектов, находящихся в муниципальной собственности или в ведении органов местного самоуправления, </w:t>
            </w:r>
            <w:r w:rsidRPr="00CA20B0">
              <w:rPr>
                <w:color w:val="000000"/>
                <w:sz w:val="20"/>
                <w:lang w:eastAsia="ru-RU"/>
              </w:rPr>
              <w:lastRenderedPageBreak/>
              <w:t>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A35E36" w:rsidRDefault="00A707E5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Pr="00A35E36" w:rsidRDefault="00A707E5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Pr="00A35E36" w:rsidRDefault="00A707E5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Pr="00A35E36" w:rsidRDefault="00A707E5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66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Pr="00A35E36" w:rsidRDefault="00A707E5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Pr="00A35E36" w:rsidRDefault="00A707E5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Pr="00A35E36" w:rsidRDefault="00A707E5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83</w:t>
            </w:r>
          </w:p>
        </w:tc>
      </w:tr>
      <w:tr w:rsidR="00A35E36" w:rsidRPr="00A35E36" w:rsidTr="00B00A78">
        <w:trPr>
          <w:trHeight w:val="525"/>
        </w:trPr>
        <w:tc>
          <w:tcPr>
            <w:tcW w:w="1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35E36" w:rsidRPr="00CA20B0" w:rsidRDefault="00A35E36" w:rsidP="00A35E3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35E36" w:rsidRPr="00CA20B0" w:rsidRDefault="00A35E36" w:rsidP="00A35E3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35E36" w:rsidRPr="00CA20B0" w:rsidRDefault="00A35E36" w:rsidP="00A35E3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35E36" w:rsidRPr="00CA20B0" w:rsidRDefault="00A35E36" w:rsidP="00A35E3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Установка и содержание систем видеонаблюдения в муниципальных учреждениях и на общественных территориях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35E36" w:rsidRPr="00CA20B0" w:rsidRDefault="00A35E36" w:rsidP="00A35E36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35E36" w:rsidRPr="00A35E36" w:rsidRDefault="00A35E36" w:rsidP="00A35E36">
            <w:pPr>
              <w:suppressAutoHyphens w:val="0"/>
              <w:ind w:right="-10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</w:rPr>
              <w:t>2 013,01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35E36" w:rsidRPr="00A35E36" w:rsidRDefault="00A35E36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203,15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35E36" w:rsidRPr="00A35E36" w:rsidRDefault="00A35E36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266,21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35E36" w:rsidRPr="00A35E36" w:rsidRDefault="00A35E36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284,70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35E36" w:rsidRPr="00A35E36" w:rsidRDefault="00A35E36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346,95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35E36" w:rsidRPr="00A35E36" w:rsidRDefault="00A35E36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592,00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35E36" w:rsidRPr="00A35E36" w:rsidRDefault="00A35E36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320,00</w:t>
            </w:r>
          </w:p>
        </w:tc>
      </w:tr>
      <w:tr w:rsidR="00A35E36" w:rsidRPr="00A35E36" w:rsidTr="00B00A78">
        <w:trPr>
          <w:trHeight w:val="315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35E36" w:rsidRPr="00CA20B0" w:rsidRDefault="00A35E36" w:rsidP="00A35E3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35E36" w:rsidRPr="00CA20B0" w:rsidRDefault="00A35E36" w:rsidP="00A35E3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35E36" w:rsidRPr="00CA20B0" w:rsidRDefault="00A35E36" w:rsidP="00A35E3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35E36" w:rsidRPr="00CA20B0" w:rsidRDefault="00A35E36" w:rsidP="00A35E3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35E36" w:rsidRPr="00CA20B0" w:rsidRDefault="00A35E36" w:rsidP="00A35E36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35E36" w:rsidRPr="00A35E36" w:rsidRDefault="00A35E36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2 013,01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35E36" w:rsidRPr="00A35E36" w:rsidRDefault="00A35E36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203,15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35E36" w:rsidRPr="00A35E36" w:rsidRDefault="00A35E36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266,21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35E36" w:rsidRPr="00A35E36" w:rsidRDefault="00A35E36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284,70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35E36" w:rsidRPr="00A35E36" w:rsidRDefault="00A35E36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346,95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35E36" w:rsidRPr="00A35E36" w:rsidRDefault="00A35E36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592,00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35E36" w:rsidRPr="00A35E36" w:rsidRDefault="00A35E36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320,00</w:t>
            </w:r>
          </w:p>
        </w:tc>
      </w:tr>
      <w:tr w:rsidR="00FB5AD3" w:rsidRPr="00CA20B0" w:rsidTr="00B00A78">
        <w:trPr>
          <w:trHeight w:val="780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A35E36" w:rsidRDefault="00A707E5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Pr="00A35E36" w:rsidRDefault="00A707E5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Pr="00A35E36" w:rsidRDefault="00A707E5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Pr="00A35E36" w:rsidRDefault="00A707E5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Pr="00A35E36" w:rsidRDefault="00A707E5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Pr="00A35E36" w:rsidRDefault="00A707E5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Pr="00A35E36" w:rsidRDefault="00A707E5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х</w:t>
            </w:r>
          </w:p>
        </w:tc>
      </w:tr>
      <w:tr w:rsidR="00FB5AD3" w:rsidRPr="00CA20B0" w:rsidTr="00B00A78">
        <w:trPr>
          <w:trHeight w:val="1575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CA20B0" w:rsidRDefault="00A707E5" w:rsidP="00A707E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707E5" w:rsidRPr="00A35E36" w:rsidRDefault="00A707E5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Pr="00A35E36" w:rsidRDefault="00A707E5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Pr="00A35E36" w:rsidRDefault="00A707E5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Pr="00A35E36" w:rsidRDefault="00A707E5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66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707E5" w:rsidRPr="00A35E36" w:rsidRDefault="00A707E5" w:rsidP="00A35E36">
            <w:pPr>
              <w:ind w:right="-100"/>
              <w:jc w:val="center"/>
              <w:rPr>
                <w:sz w:val="16"/>
                <w:szCs w:val="16"/>
              </w:rPr>
            </w:pPr>
            <w:r w:rsidRPr="00A35E36">
              <w:rPr>
                <w:sz w:val="16"/>
                <w:szCs w:val="16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Pr="00A35E36" w:rsidRDefault="00A707E5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707E5" w:rsidRPr="00A35E36" w:rsidRDefault="00A707E5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83</w:t>
            </w:r>
          </w:p>
        </w:tc>
      </w:tr>
      <w:tr w:rsidR="00FB5AD3" w:rsidRPr="00CA20B0" w:rsidTr="00B00A78">
        <w:trPr>
          <w:trHeight w:val="525"/>
        </w:trPr>
        <w:tc>
          <w:tcPr>
            <w:tcW w:w="1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FB5AD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 муниципального образования "Город Кедровый",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A35E36" w:rsidRDefault="00FB5AD3" w:rsidP="00A35E36">
            <w:pPr>
              <w:suppressAutoHyphens w:val="0"/>
              <w:ind w:right="-10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</w:rPr>
              <w:t>3016,46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A35E36" w:rsidRDefault="00FB5AD3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3016,46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A35E36" w:rsidRDefault="00FB5AD3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B5AD3" w:rsidRPr="00A35E36" w:rsidRDefault="00FB5AD3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B5AD3" w:rsidRPr="00A35E36" w:rsidRDefault="00FB5AD3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FB5AD3" w:rsidRPr="00A35E36" w:rsidRDefault="00FB5AD3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FB5AD3" w:rsidRPr="00A35E36" w:rsidRDefault="00FB5AD3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5AD3" w:rsidRPr="00CA20B0" w:rsidTr="00B00A78">
        <w:trPr>
          <w:trHeight w:val="315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A35E36" w:rsidRDefault="00FB5AD3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3016,46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A35E36" w:rsidRDefault="00FB5AD3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3016,46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A35E36" w:rsidRDefault="00FB5AD3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A35E36" w:rsidRDefault="00FB5AD3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A35E36" w:rsidRDefault="00FB5AD3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FB5AD3" w:rsidRPr="00A35E36" w:rsidRDefault="00FB5AD3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FB5AD3" w:rsidRPr="00A35E36" w:rsidRDefault="00FB5AD3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5AD3" w:rsidRPr="00CA20B0" w:rsidTr="00B00A78">
        <w:trPr>
          <w:trHeight w:val="780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A35E36">
            <w:pPr>
              <w:suppressAutoHyphens w:val="0"/>
              <w:ind w:right="-10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A35E36">
            <w:pPr>
              <w:suppressAutoHyphens w:val="0"/>
              <w:ind w:right="-10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A35E36">
            <w:pPr>
              <w:suppressAutoHyphens w:val="0"/>
              <w:ind w:right="-10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A35E36">
            <w:pPr>
              <w:suppressAutoHyphens w:val="0"/>
              <w:ind w:right="-10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A35E36">
            <w:pPr>
              <w:suppressAutoHyphens w:val="0"/>
              <w:ind w:right="-10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</w:tcPr>
          <w:p w:rsidR="00FB5AD3" w:rsidRDefault="00FB5AD3" w:rsidP="00A35E36">
            <w:pPr>
              <w:suppressAutoHyphens w:val="0"/>
              <w:ind w:right="-100"/>
              <w:jc w:val="center"/>
              <w:rPr>
                <w:color w:val="000000"/>
                <w:sz w:val="20"/>
                <w:lang w:eastAsia="ru-RU"/>
              </w:rPr>
            </w:pPr>
          </w:p>
          <w:p w:rsidR="00FB5AD3" w:rsidRPr="00FB5AD3" w:rsidRDefault="00FB5AD3" w:rsidP="00A35E36">
            <w:pPr>
              <w:ind w:right="-100"/>
              <w:jc w:val="center"/>
              <w:rPr>
                <w:sz w:val="20"/>
                <w:lang w:eastAsia="ru-RU"/>
              </w:rPr>
            </w:pPr>
          </w:p>
          <w:p w:rsidR="00FB5AD3" w:rsidRDefault="00FB5AD3" w:rsidP="00A35E36">
            <w:pPr>
              <w:ind w:right="-100"/>
              <w:jc w:val="center"/>
              <w:rPr>
                <w:sz w:val="20"/>
                <w:lang w:eastAsia="ru-RU"/>
              </w:rPr>
            </w:pPr>
          </w:p>
          <w:p w:rsidR="00FB5AD3" w:rsidRPr="00FB5AD3" w:rsidRDefault="00FB5AD3" w:rsidP="00A35E36">
            <w:pPr>
              <w:ind w:right="-10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FB5AD3" w:rsidRPr="00CA20B0" w:rsidRDefault="00FB5AD3" w:rsidP="00A35E36">
            <w:pPr>
              <w:suppressAutoHyphens w:val="0"/>
              <w:ind w:right="-10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B5AD3" w:rsidRPr="00CA20B0" w:rsidTr="00B00A78">
        <w:trPr>
          <w:trHeight w:val="1740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 xml:space="preserve"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</w:t>
            </w:r>
            <w:r w:rsidRPr="00CA20B0">
              <w:rPr>
                <w:color w:val="000000"/>
                <w:sz w:val="20"/>
                <w:lang w:eastAsia="ru-RU"/>
              </w:rPr>
              <w:lastRenderedPageBreak/>
              <w:t>категории опасности, 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CA20B0" w:rsidRDefault="00FB5AD3" w:rsidP="00A35E36">
            <w:pPr>
              <w:suppressAutoHyphens w:val="0"/>
              <w:ind w:right="-10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A35E36" w:rsidRDefault="00FB5AD3" w:rsidP="00A35E36">
            <w:pPr>
              <w:suppressAutoHyphens w:val="0"/>
              <w:ind w:right="-10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A35E36" w:rsidRDefault="00FB5AD3" w:rsidP="00A35E36">
            <w:pPr>
              <w:suppressAutoHyphens w:val="0"/>
              <w:ind w:right="-10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A35E36" w:rsidRDefault="00FB5AD3" w:rsidP="00A35E36">
            <w:pPr>
              <w:suppressAutoHyphens w:val="0"/>
              <w:ind w:right="-10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A35E36" w:rsidRDefault="00FB5AD3" w:rsidP="00A35E36">
            <w:pPr>
              <w:suppressAutoHyphens w:val="0"/>
              <w:ind w:right="-10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FB5AD3" w:rsidRPr="00A35E36" w:rsidRDefault="00FB5AD3" w:rsidP="00A35E36">
            <w:pPr>
              <w:suppressAutoHyphens w:val="0"/>
              <w:ind w:right="-10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FB5AD3" w:rsidRPr="00A35E36" w:rsidRDefault="00CE6FA6" w:rsidP="00A35E36">
            <w:pPr>
              <w:ind w:right="-10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83</w:t>
            </w:r>
          </w:p>
        </w:tc>
      </w:tr>
      <w:tr w:rsidR="00A35E36" w:rsidRPr="00CA20B0" w:rsidTr="00B00A78">
        <w:trPr>
          <w:trHeight w:val="525"/>
        </w:trPr>
        <w:tc>
          <w:tcPr>
            <w:tcW w:w="1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A35E36" w:rsidRPr="00CA20B0" w:rsidRDefault="00A35E36" w:rsidP="00A35E3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A35E36" w:rsidRPr="00CA20B0" w:rsidRDefault="00A35E36" w:rsidP="00A35E3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A35E36" w:rsidRPr="00CA20B0" w:rsidRDefault="00A35E36" w:rsidP="00A35E36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A35E36" w:rsidRPr="00CA20B0" w:rsidRDefault="00A35E36" w:rsidP="00A35E3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A35E36" w:rsidRPr="00CA20B0" w:rsidRDefault="00A35E36" w:rsidP="00A35E3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35E36" w:rsidRPr="00A35E36" w:rsidRDefault="00A35E36" w:rsidP="00A35E36">
            <w:pPr>
              <w:suppressAutoHyphens w:val="0"/>
              <w:ind w:right="-100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</w:rPr>
              <w:t>3 878,00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35E36" w:rsidRPr="00A35E36" w:rsidRDefault="00A35E36" w:rsidP="00A35E36">
            <w:pPr>
              <w:ind w:right="-100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3 878,00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35E36" w:rsidRPr="00A35E36" w:rsidRDefault="00A35E36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35E36" w:rsidRPr="00A35E36" w:rsidRDefault="00A35E36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35E36" w:rsidRPr="00A35E36" w:rsidRDefault="00A35E36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A35E36" w:rsidRPr="00A35E36" w:rsidRDefault="00A35E36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A35E36" w:rsidRPr="00A35E36" w:rsidRDefault="00A35E36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35E36" w:rsidRPr="00CA20B0" w:rsidTr="00B00A78">
        <w:trPr>
          <w:trHeight w:val="315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35E36" w:rsidRPr="00CA20B0" w:rsidRDefault="00A35E36" w:rsidP="00A35E3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35E36" w:rsidRPr="00CA20B0" w:rsidRDefault="00A35E36" w:rsidP="00A35E3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35E36" w:rsidRPr="00CA20B0" w:rsidRDefault="00A35E36" w:rsidP="00A35E3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35E36" w:rsidRPr="00CA20B0" w:rsidRDefault="00A35E36" w:rsidP="00A35E36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A35E36" w:rsidRPr="00CA20B0" w:rsidRDefault="00A35E36" w:rsidP="00A35E3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35E36" w:rsidRPr="00A35E36" w:rsidRDefault="00A35E36" w:rsidP="00A35E36">
            <w:pPr>
              <w:ind w:right="-100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3 878,00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35E36" w:rsidRPr="00A35E36" w:rsidRDefault="00A35E36" w:rsidP="00A35E36">
            <w:pPr>
              <w:ind w:right="-100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3 878,00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35E36" w:rsidRPr="00A35E36" w:rsidRDefault="00A35E36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35E36" w:rsidRPr="00A35E36" w:rsidRDefault="00A35E36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35E36" w:rsidRPr="00A35E36" w:rsidRDefault="00A35E36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A35E36" w:rsidRPr="00A35E36" w:rsidRDefault="00A35E36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A35E36" w:rsidRPr="00A35E36" w:rsidRDefault="00A35E36" w:rsidP="00A35E36">
            <w:pPr>
              <w:ind w:right="-100"/>
              <w:jc w:val="center"/>
              <w:rPr>
                <w:color w:val="000000"/>
                <w:sz w:val="16"/>
                <w:szCs w:val="16"/>
              </w:rPr>
            </w:pPr>
            <w:r w:rsidRPr="00A35E3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5AD3" w:rsidRPr="00CA20B0" w:rsidTr="00B00A78">
        <w:trPr>
          <w:trHeight w:val="780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A35E36" w:rsidRDefault="00FB5AD3" w:rsidP="00A35E36">
            <w:pPr>
              <w:suppressAutoHyphens w:val="0"/>
              <w:ind w:right="-10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A35E36" w:rsidRDefault="00FB5AD3" w:rsidP="00A35E36">
            <w:pPr>
              <w:suppressAutoHyphens w:val="0"/>
              <w:ind w:right="-10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A35E36" w:rsidRDefault="00FB5AD3" w:rsidP="00A35E36">
            <w:pPr>
              <w:suppressAutoHyphens w:val="0"/>
              <w:ind w:right="-10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A35E36" w:rsidRDefault="00FB5AD3" w:rsidP="00A35E36">
            <w:pPr>
              <w:suppressAutoHyphens w:val="0"/>
              <w:ind w:right="-10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A35E36" w:rsidRDefault="00FB5AD3" w:rsidP="00A35E36">
            <w:pPr>
              <w:suppressAutoHyphens w:val="0"/>
              <w:ind w:right="-10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FB5AD3" w:rsidRPr="00A35E36" w:rsidRDefault="00FB5AD3" w:rsidP="00A35E36">
            <w:pPr>
              <w:suppressAutoHyphens w:val="0"/>
              <w:ind w:right="-10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FB5AD3" w:rsidRPr="00A35E36" w:rsidRDefault="00FB5AD3" w:rsidP="00A35E36">
            <w:pPr>
              <w:suppressAutoHyphens w:val="0"/>
              <w:ind w:right="-10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FB5AD3" w:rsidRPr="00CA20B0" w:rsidTr="00B00A78">
        <w:trPr>
          <w:trHeight w:val="1695"/>
        </w:trPr>
        <w:tc>
          <w:tcPr>
            <w:tcW w:w="1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B5AD3" w:rsidRPr="00CA20B0" w:rsidRDefault="00FB5AD3" w:rsidP="00FB5AD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A20B0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A35E36" w:rsidRDefault="00FB5AD3" w:rsidP="00A35E36">
            <w:pPr>
              <w:suppressAutoHyphens w:val="0"/>
              <w:ind w:right="-10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A35E36" w:rsidRDefault="00FB5AD3" w:rsidP="00A35E36">
            <w:pPr>
              <w:suppressAutoHyphens w:val="0"/>
              <w:ind w:right="-10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A35E36" w:rsidRDefault="00FB5AD3" w:rsidP="00A35E36">
            <w:pPr>
              <w:suppressAutoHyphens w:val="0"/>
              <w:ind w:right="-10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A35E36" w:rsidRDefault="00FB5AD3" w:rsidP="00A35E36">
            <w:pPr>
              <w:suppressAutoHyphens w:val="0"/>
              <w:ind w:right="-10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B5AD3" w:rsidRPr="00A35E36" w:rsidRDefault="00FB5AD3" w:rsidP="00A35E36">
            <w:pPr>
              <w:suppressAutoHyphens w:val="0"/>
              <w:ind w:right="-10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FB5AD3" w:rsidRPr="00A35E36" w:rsidRDefault="00CE6FA6" w:rsidP="00A35E36">
            <w:pPr>
              <w:suppressAutoHyphens w:val="0"/>
              <w:ind w:right="-10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35E36">
              <w:rPr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vAlign w:val="center"/>
          </w:tcPr>
          <w:p w:rsidR="00CE6FA6" w:rsidRPr="00A35E36" w:rsidRDefault="00CE6FA6" w:rsidP="00A35E36">
            <w:pPr>
              <w:suppressAutoHyphens w:val="0"/>
              <w:ind w:right="-10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CE6FA6" w:rsidRPr="00A35E36" w:rsidRDefault="00CE6FA6" w:rsidP="00A35E36">
            <w:pPr>
              <w:ind w:right="-100"/>
              <w:jc w:val="center"/>
              <w:rPr>
                <w:sz w:val="16"/>
                <w:szCs w:val="16"/>
                <w:lang w:eastAsia="ru-RU"/>
              </w:rPr>
            </w:pPr>
          </w:p>
          <w:p w:rsidR="00CE6FA6" w:rsidRPr="00A35E36" w:rsidRDefault="00CE6FA6" w:rsidP="00A35E36">
            <w:pPr>
              <w:ind w:right="-100"/>
              <w:jc w:val="center"/>
              <w:rPr>
                <w:sz w:val="16"/>
                <w:szCs w:val="16"/>
                <w:lang w:eastAsia="ru-RU"/>
              </w:rPr>
            </w:pPr>
          </w:p>
          <w:p w:rsidR="00CE6FA6" w:rsidRPr="00A35E36" w:rsidRDefault="00CE6FA6" w:rsidP="00A35E36">
            <w:pPr>
              <w:ind w:right="-100"/>
              <w:jc w:val="center"/>
              <w:rPr>
                <w:sz w:val="16"/>
                <w:szCs w:val="16"/>
                <w:lang w:eastAsia="ru-RU"/>
              </w:rPr>
            </w:pPr>
            <w:r w:rsidRPr="00A35E36">
              <w:rPr>
                <w:sz w:val="16"/>
                <w:szCs w:val="16"/>
                <w:lang w:eastAsia="ru-RU"/>
              </w:rPr>
              <w:t>83</w:t>
            </w:r>
          </w:p>
          <w:p w:rsidR="00CE6FA6" w:rsidRPr="00A35E36" w:rsidRDefault="00CE6FA6" w:rsidP="00A35E36">
            <w:pPr>
              <w:ind w:right="-100"/>
              <w:jc w:val="center"/>
              <w:rPr>
                <w:sz w:val="16"/>
                <w:szCs w:val="16"/>
                <w:lang w:eastAsia="ru-RU"/>
              </w:rPr>
            </w:pPr>
          </w:p>
          <w:p w:rsidR="00CE6FA6" w:rsidRPr="00A35E36" w:rsidRDefault="00CE6FA6" w:rsidP="00A35E36">
            <w:pPr>
              <w:ind w:right="-100"/>
              <w:jc w:val="center"/>
              <w:rPr>
                <w:sz w:val="16"/>
                <w:szCs w:val="16"/>
                <w:lang w:eastAsia="ru-RU"/>
              </w:rPr>
            </w:pPr>
          </w:p>
          <w:p w:rsidR="00FB5AD3" w:rsidRPr="00A35E36" w:rsidRDefault="00FB5AD3" w:rsidP="00A35E36">
            <w:pPr>
              <w:ind w:right="-10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7A04BF" w:rsidRDefault="002947E3" w:rsidP="00B53285">
      <w:pPr>
        <w:tabs>
          <w:tab w:val="left" w:pos="709"/>
          <w:tab w:val="left" w:pos="10260"/>
        </w:tabs>
        <w:ind w:firstLine="709"/>
        <w:jc w:val="both"/>
      </w:pPr>
      <w:r>
        <w:br w:type="textWrapping" w:clear="all"/>
      </w:r>
      <w:r w:rsidR="002B4202">
        <w:br w:type="textWrapping" w:clear="all"/>
      </w:r>
      <w:r w:rsidR="00A0561D">
        <w:t xml:space="preserve">            </w:t>
      </w:r>
      <w:r w:rsidR="00537F2F">
        <w:t xml:space="preserve">2. </w:t>
      </w:r>
      <w:r w:rsidR="006F6C6F" w:rsidRPr="006F6C6F">
        <w:t>Постановление вступает в силу со дня официального опубликования, распространяет свое действие н</w:t>
      </w:r>
      <w:r w:rsidR="00B2783F">
        <w:t>а</w:t>
      </w:r>
      <w:r w:rsidR="002F1B58">
        <w:t xml:space="preserve"> правоотношения, возникшие с </w:t>
      </w:r>
      <w:r w:rsidR="00B53285">
        <w:t>22</w:t>
      </w:r>
      <w:r w:rsidR="009C13A0">
        <w:t xml:space="preserve"> </w:t>
      </w:r>
      <w:r w:rsidR="00B53285">
        <w:t>мая</w:t>
      </w:r>
      <w:r w:rsidR="006F6C6F" w:rsidRPr="006F6C6F">
        <w:t xml:space="preserve"> 202</w:t>
      </w:r>
      <w:r w:rsidR="00A0561D">
        <w:t>5</w:t>
      </w:r>
      <w:r w:rsidR="006F6C6F" w:rsidRPr="006F6C6F">
        <w:t xml:space="preserve"> г</w:t>
      </w:r>
      <w:r w:rsidR="00233E95">
        <w:t>.</w:t>
      </w:r>
      <w:r w:rsidR="006F6C6F" w:rsidRPr="006F6C6F">
        <w:t xml:space="preserve"> и до окончания действия программы.</w:t>
      </w:r>
    </w:p>
    <w:p w:rsidR="00623EA3" w:rsidRPr="0023781A" w:rsidRDefault="00537F2F" w:rsidP="0023781A">
      <w:pPr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264598" w:rsidRPr="00537F2F">
        <w:rPr>
          <w:szCs w:val="24"/>
        </w:rPr>
        <w:t>Опубликовать настоящее постановление в Информационном бюллетене Город</w:t>
      </w:r>
      <w:r w:rsidR="00B53285">
        <w:rPr>
          <w:szCs w:val="24"/>
        </w:rPr>
        <w:t>а</w:t>
      </w:r>
      <w:r w:rsidR="00264598" w:rsidRPr="00537F2F">
        <w:rPr>
          <w:szCs w:val="24"/>
        </w:rPr>
        <w:t xml:space="preserve"> Кедров</w:t>
      </w:r>
      <w:r w:rsidR="00B53285">
        <w:rPr>
          <w:szCs w:val="24"/>
        </w:rPr>
        <w:t>ого</w:t>
      </w:r>
      <w:r w:rsidR="00264598" w:rsidRPr="00537F2F">
        <w:rPr>
          <w:szCs w:val="24"/>
        </w:rPr>
        <w:t xml:space="preserve">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="00A0561D" w:rsidRPr="004D18F4">
          <w:rPr>
            <w:rStyle w:val="af2"/>
            <w:szCs w:val="24"/>
          </w:rPr>
          <w:t>http://www.kedradm.</w:t>
        </w:r>
        <w:proofErr w:type="spellStart"/>
        <w:r w:rsidR="00A0561D" w:rsidRPr="004D18F4">
          <w:rPr>
            <w:rStyle w:val="af2"/>
            <w:szCs w:val="24"/>
            <w:lang w:val="en-US"/>
          </w:rPr>
          <w:t>gosuslugi</w:t>
        </w:r>
        <w:proofErr w:type="spellEnd"/>
        <w:r w:rsidR="00A0561D" w:rsidRPr="00A0561D">
          <w:rPr>
            <w:rStyle w:val="af2"/>
            <w:szCs w:val="24"/>
          </w:rPr>
          <w:t>.</w:t>
        </w:r>
        <w:proofErr w:type="spellStart"/>
        <w:r w:rsidR="00A0561D" w:rsidRPr="004D18F4">
          <w:rPr>
            <w:rStyle w:val="af2"/>
            <w:szCs w:val="24"/>
          </w:rPr>
          <w:t>ru</w:t>
        </w:r>
        <w:proofErr w:type="spellEnd"/>
      </w:hyperlink>
      <w:r w:rsidR="00264598" w:rsidRPr="00C80E2E">
        <w:rPr>
          <w:szCs w:val="24"/>
        </w:rPr>
        <w:t>.</w:t>
      </w:r>
    </w:p>
    <w:p w:rsidR="00264598" w:rsidRPr="007A04BF" w:rsidRDefault="00537F2F" w:rsidP="00537F2F">
      <w:pPr>
        <w:ind w:firstLine="709"/>
        <w:jc w:val="both"/>
      </w:pPr>
      <w:r>
        <w:rPr>
          <w:szCs w:val="24"/>
        </w:rPr>
        <w:t xml:space="preserve">4. </w:t>
      </w:r>
      <w:r w:rsidR="00264598" w:rsidRPr="00537F2F">
        <w:rPr>
          <w:szCs w:val="24"/>
        </w:rPr>
        <w:t xml:space="preserve">Контроль за исполнением настоящего постановления возложить на заместителя </w:t>
      </w:r>
      <w:r w:rsidR="00B53285">
        <w:rPr>
          <w:szCs w:val="24"/>
        </w:rPr>
        <w:t xml:space="preserve">Главы города Кедрового </w:t>
      </w:r>
      <w:r w:rsidR="00CB1B0F">
        <w:rPr>
          <w:szCs w:val="24"/>
        </w:rPr>
        <w:t>по социальной политике и управлению делами</w:t>
      </w:r>
      <w:r w:rsidR="00264598" w:rsidRPr="007A04BF">
        <w:t xml:space="preserve">.  </w:t>
      </w: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B53285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214608">
        <w:rPr>
          <w:rFonts w:ascii="Times New Roman" w:hAnsi="Times New Roman" w:cs="Times New Roman"/>
          <w:sz w:val="24"/>
          <w:szCs w:val="24"/>
        </w:rPr>
        <w:t xml:space="preserve"> города Кедрового                                                                    </w:t>
      </w:r>
      <w:r w:rsidR="00045E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46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2D44">
        <w:rPr>
          <w:rFonts w:ascii="Times New Roman" w:hAnsi="Times New Roman" w:cs="Times New Roman"/>
          <w:sz w:val="24"/>
          <w:szCs w:val="24"/>
        </w:rPr>
        <w:t xml:space="preserve">        </w:t>
      </w:r>
      <w:r w:rsidR="00214608">
        <w:rPr>
          <w:rFonts w:ascii="Times New Roman" w:hAnsi="Times New Roman" w:cs="Times New Roman"/>
          <w:sz w:val="24"/>
          <w:szCs w:val="24"/>
        </w:rPr>
        <w:t xml:space="preserve"> </w:t>
      </w:r>
      <w:r w:rsidR="00F72D44">
        <w:rPr>
          <w:rFonts w:ascii="Times New Roman" w:hAnsi="Times New Roman" w:cs="Times New Roman"/>
          <w:sz w:val="24"/>
          <w:szCs w:val="24"/>
        </w:rPr>
        <w:t>Н.А. Соловьева</w:t>
      </w: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6E3C56" w:rsidRPr="006E3C56" w:rsidRDefault="006E3C56" w:rsidP="00264598">
      <w:pPr>
        <w:rPr>
          <w:sz w:val="20"/>
        </w:rPr>
      </w:pPr>
      <w:r w:rsidRPr="006E3C56">
        <w:rPr>
          <w:sz w:val="20"/>
        </w:rPr>
        <w:t>Дубчак Нина Петровна</w:t>
      </w:r>
    </w:p>
    <w:p w:rsidR="006E3C56" w:rsidRPr="006E3C56" w:rsidRDefault="006E3C56" w:rsidP="00264598">
      <w:pPr>
        <w:rPr>
          <w:sz w:val="20"/>
        </w:rPr>
      </w:pPr>
      <w:r w:rsidRPr="006E3C56">
        <w:rPr>
          <w:sz w:val="20"/>
        </w:rPr>
        <w:t>8(38250) 35-539</w:t>
      </w:r>
    </w:p>
    <w:p w:rsidR="006E3C56" w:rsidRDefault="006E3C56" w:rsidP="00264598">
      <w:pPr>
        <w:rPr>
          <w:szCs w:val="24"/>
        </w:rPr>
      </w:pPr>
    </w:p>
    <w:p w:rsidR="006E3C56" w:rsidRDefault="006E3C56" w:rsidP="00264598">
      <w:pPr>
        <w:rPr>
          <w:szCs w:val="24"/>
        </w:rPr>
      </w:pPr>
    </w:p>
    <w:p w:rsidR="006E3C56" w:rsidRDefault="006E3C56" w:rsidP="00264598">
      <w:pPr>
        <w:rPr>
          <w:szCs w:val="24"/>
        </w:rPr>
      </w:pPr>
    </w:p>
    <w:p w:rsidR="006E3C56" w:rsidRDefault="006E3C56" w:rsidP="00264598">
      <w:pPr>
        <w:rPr>
          <w:szCs w:val="24"/>
        </w:rPr>
      </w:pPr>
    </w:p>
    <w:p w:rsidR="00410ED6" w:rsidRDefault="00410ED6" w:rsidP="00264598">
      <w:pPr>
        <w:rPr>
          <w:szCs w:val="24"/>
        </w:rPr>
      </w:pPr>
    </w:p>
    <w:p w:rsidR="00410ED6" w:rsidRDefault="00410ED6" w:rsidP="00264598">
      <w:pPr>
        <w:rPr>
          <w:szCs w:val="24"/>
        </w:rPr>
      </w:pPr>
    </w:p>
    <w:p w:rsidR="00410ED6" w:rsidRDefault="00410ED6" w:rsidP="00264598">
      <w:pPr>
        <w:rPr>
          <w:szCs w:val="24"/>
        </w:rPr>
      </w:pPr>
    </w:p>
    <w:p w:rsidR="00410ED6" w:rsidRDefault="00410ED6" w:rsidP="00264598">
      <w:pPr>
        <w:rPr>
          <w:szCs w:val="24"/>
        </w:rPr>
      </w:pPr>
    </w:p>
    <w:p w:rsidR="00410ED6" w:rsidRDefault="00410ED6" w:rsidP="00264598">
      <w:pPr>
        <w:rPr>
          <w:szCs w:val="24"/>
        </w:rPr>
      </w:pPr>
    </w:p>
    <w:p w:rsidR="00410ED6" w:rsidRDefault="00410ED6" w:rsidP="00264598">
      <w:pPr>
        <w:rPr>
          <w:szCs w:val="24"/>
        </w:rPr>
      </w:pPr>
    </w:p>
    <w:p w:rsidR="00410ED6" w:rsidRDefault="00410ED6" w:rsidP="00264598">
      <w:pPr>
        <w:rPr>
          <w:szCs w:val="24"/>
        </w:rPr>
      </w:pPr>
    </w:p>
    <w:p w:rsidR="00410ED6" w:rsidRDefault="00410ED6" w:rsidP="00264598">
      <w:pPr>
        <w:rPr>
          <w:szCs w:val="24"/>
        </w:rPr>
      </w:pPr>
    </w:p>
    <w:p w:rsidR="00410ED6" w:rsidRDefault="00410ED6" w:rsidP="00264598">
      <w:pPr>
        <w:rPr>
          <w:szCs w:val="24"/>
        </w:rPr>
      </w:pPr>
    </w:p>
    <w:p w:rsidR="00410ED6" w:rsidRDefault="00410ED6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  <w:r>
        <w:rPr>
          <w:szCs w:val="24"/>
        </w:rPr>
        <w:t>Согласовано:</w:t>
      </w:r>
    </w:p>
    <w:p w:rsidR="00B53285" w:rsidRDefault="007C4CB3" w:rsidP="00264598">
      <w:pPr>
        <w:rPr>
          <w:szCs w:val="24"/>
        </w:rPr>
      </w:pPr>
      <w:r>
        <w:rPr>
          <w:szCs w:val="24"/>
        </w:rPr>
        <w:t>Заместитель</w:t>
      </w:r>
      <w:r w:rsidR="00264598">
        <w:rPr>
          <w:szCs w:val="24"/>
        </w:rPr>
        <w:t xml:space="preserve"> </w:t>
      </w:r>
      <w:r w:rsidR="00B53285">
        <w:rPr>
          <w:szCs w:val="24"/>
        </w:rPr>
        <w:t>Главы города Кедрового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 по социальной политике 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и управлению делами                                             ____________________ </w:t>
      </w:r>
      <w:r w:rsidR="007C4CB3">
        <w:rPr>
          <w:szCs w:val="24"/>
        </w:rPr>
        <w:t>И.Н. Алексеева</w:t>
      </w:r>
    </w:p>
    <w:p w:rsidR="006E3C56" w:rsidRDefault="006E3C56" w:rsidP="00264598">
      <w:pPr>
        <w:rPr>
          <w:szCs w:val="24"/>
        </w:rPr>
      </w:pPr>
      <w:r>
        <w:rPr>
          <w:szCs w:val="24"/>
        </w:rPr>
        <w:t xml:space="preserve"> </w:t>
      </w:r>
    </w:p>
    <w:p w:rsidR="00264598" w:rsidRDefault="009577C5" w:rsidP="00264598">
      <w:pPr>
        <w:rPr>
          <w:szCs w:val="24"/>
        </w:rPr>
      </w:pPr>
      <w:r>
        <w:rPr>
          <w:szCs w:val="24"/>
        </w:rPr>
        <w:t xml:space="preserve"> «___</w:t>
      </w:r>
      <w:r w:rsidR="007D5DB2">
        <w:rPr>
          <w:szCs w:val="24"/>
        </w:rPr>
        <w:t>__» _________</w:t>
      </w:r>
      <w:r w:rsidR="00B2783F">
        <w:rPr>
          <w:szCs w:val="24"/>
        </w:rPr>
        <w:t>___ 202</w:t>
      </w:r>
      <w:r w:rsidR="006E3C56">
        <w:rPr>
          <w:szCs w:val="24"/>
        </w:rPr>
        <w:t>5</w:t>
      </w:r>
      <w:r w:rsidR="00264598">
        <w:rPr>
          <w:szCs w:val="24"/>
        </w:rPr>
        <w:t xml:space="preserve"> г.</w:t>
      </w:r>
    </w:p>
    <w:p w:rsidR="00264598" w:rsidRDefault="00264598" w:rsidP="00264598">
      <w:pPr>
        <w:rPr>
          <w:szCs w:val="24"/>
        </w:rPr>
      </w:pPr>
    </w:p>
    <w:p w:rsidR="006E3C56" w:rsidRDefault="006E3C56" w:rsidP="00264598">
      <w:pPr>
        <w:rPr>
          <w:szCs w:val="24"/>
        </w:rPr>
      </w:pPr>
    </w:p>
    <w:p w:rsidR="00F41283" w:rsidRDefault="00F41283" w:rsidP="00264598">
      <w:pPr>
        <w:rPr>
          <w:szCs w:val="24"/>
        </w:rPr>
      </w:pPr>
      <w:r>
        <w:rPr>
          <w:szCs w:val="24"/>
        </w:rPr>
        <w:t>Юрисконсульт Администрации</w:t>
      </w:r>
    </w:p>
    <w:p w:rsidR="00264598" w:rsidRDefault="00F41283" w:rsidP="00264598">
      <w:pPr>
        <w:rPr>
          <w:szCs w:val="24"/>
        </w:rPr>
      </w:pPr>
      <w:r>
        <w:rPr>
          <w:szCs w:val="24"/>
        </w:rPr>
        <w:t>Города Кедрового</w:t>
      </w:r>
      <w:r w:rsidR="00647FC9">
        <w:rPr>
          <w:szCs w:val="24"/>
        </w:rPr>
        <w:t xml:space="preserve">                                                    ____________________ Т.А. Харенкова</w:t>
      </w:r>
    </w:p>
    <w:p w:rsidR="006E3C56" w:rsidRDefault="006E3C56" w:rsidP="00264598">
      <w:pPr>
        <w:rPr>
          <w:szCs w:val="24"/>
        </w:rPr>
      </w:pPr>
    </w:p>
    <w:p w:rsidR="00647FC9" w:rsidRPr="00FE36BA" w:rsidRDefault="00647FC9" w:rsidP="00264598">
      <w:pPr>
        <w:rPr>
          <w:szCs w:val="24"/>
        </w:rPr>
      </w:pPr>
      <w:r>
        <w:rPr>
          <w:szCs w:val="24"/>
        </w:rPr>
        <w:t xml:space="preserve"> «_____» _____________ 202</w:t>
      </w:r>
      <w:r w:rsidR="006E3C56">
        <w:rPr>
          <w:szCs w:val="24"/>
        </w:rPr>
        <w:t>5</w:t>
      </w:r>
      <w:r>
        <w:rPr>
          <w:szCs w:val="24"/>
        </w:rPr>
        <w:t xml:space="preserve"> г.</w:t>
      </w:r>
    </w:p>
    <w:p w:rsidR="00264598" w:rsidRDefault="00264598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9577C5" w:rsidRDefault="009577C5" w:rsidP="00901A80">
      <w:pPr>
        <w:jc w:val="center"/>
        <w:rPr>
          <w:szCs w:val="24"/>
        </w:rPr>
      </w:pPr>
    </w:p>
    <w:p w:rsidR="007C4CB3" w:rsidRDefault="007C4CB3" w:rsidP="00901A80">
      <w:pPr>
        <w:jc w:val="center"/>
        <w:rPr>
          <w:szCs w:val="24"/>
        </w:rPr>
      </w:pPr>
    </w:p>
    <w:p w:rsidR="007C4CB3" w:rsidRDefault="007C4CB3" w:rsidP="00901A80">
      <w:pPr>
        <w:jc w:val="center"/>
        <w:rPr>
          <w:szCs w:val="24"/>
        </w:rPr>
      </w:pPr>
    </w:p>
    <w:p w:rsidR="00264598" w:rsidRDefault="00901A80" w:rsidP="00901A80">
      <w:pPr>
        <w:jc w:val="center"/>
        <w:rPr>
          <w:szCs w:val="24"/>
        </w:rPr>
      </w:pPr>
      <w:r>
        <w:rPr>
          <w:szCs w:val="24"/>
        </w:rPr>
        <w:t xml:space="preserve"> </w:t>
      </w:r>
    </w:p>
    <w:p w:rsidR="00264598" w:rsidRDefault="007A04BF" w:rsidP="00264598">
      <w:pPr>
        <w:rPr>
          <w:szCs w:val="24"/>
        </w:rPr>
      </w:pPr>
      <w:r>
        <w:rPr>
          <w:szCs w:val="24"/>
        </w:rPr>
        <w:t>Раздать:</w:t>
      </w:r>
    </w:p>
    <w:p w:rsidR="002F1B58" w:rsidRDefault="002F1B58" w:rsidP="00264598">
      <w:pPr>
        <w:rPr>
          <w:szCs w:val="24"/>
        </w:rPr>
      </w:pPr>
      <w:r>
        <w:rPr>
          <w:szCs w:val="24"/>
        </w:rPr>
        <w:t>Башарин О. М.</w:t>
      </w:r>
    </w:p>
    <w:p w:rsidR="00264598" w:rsidRDefault="002F1B58" w:rsidP="00264598">
      <w:pPr>
        <w:rPr>
          <w:szCs w:val="24"/>
        </w:rPr>
      </w:pPr>
      <w:r>
        <w:rPr>
          <w:szCs w:val="24"/>
        </w:rPr>
        <w:t>Дубчак Н. П.</w:t>
      </w:r>
    </w:p>
    <w:p w:rsidR="00264598" w:rsidRPr="009E00DF" w:rsidRDefault="00E675B6" w:rsidP="00264598">
      <w:pPr>
        <w:rPr>
          <w:szCs w:val="24"/>
        </w:rPr>
      </w:pPr>
      <w:r>
        <w:rPr>
          <w:szCs w:val="24"/>
        </w:rPr>
        <w:t>Михайлова Н.Н.</w:t>
      </w:r>
    </w:p>
    <w:sectPr w:rsidR="00264598" w:rsidRPr="009E00DF" w:rsidSect="00233E95">
      <w:headerReference w:type="default" r:id="rId10"/>
      <w:headerReference w:type="firs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709" w:rsidRDefault="00575709" w:rsidP="002F38F1">
      <w:r>
        <w:separator/>
      </w:r>
    </w:p>
  </w:endnote>
  <w:endnote w:type="continuationSeparator" w:id="0">
    <w:p w:rsidR="00575709" w:rsidRDefault="00575709" w:rsidP="002F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709" w:rsidRDefault="00575709" w:rsidP="002F38F1">
      <w:r>
        <w:separator/>
      </w:r>
    </w:p>
  </w:footnote>
  <w:footnote w:type="continuationSeparator" w:id="0">
    <w:p w:rsidR="00575709" w:rsidRDefault="00575709" w:rsidP="002F3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709" w:rsidRDefault="00575709">
    <w:pPr>
      <w:pStyle w:val="ae"/>
      <w:jc w:val="center"/>
    </w:pPr>
  </w:p>
  <w:p w:rsidR="00575709" w:rsidRDefault="0057570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709" w:rsidRDefault="00575709">
    <w:pPr>
      <w:pStyle w:val="ae"/>
      <w:jc w:val="center"/>
    </w:pPr>
  </w:p>
  <w:p w:rsidR="00575709" w:rsidRDefault="0057570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5F3"/>
    <w:multiLevelType w:val="hybridMultilevel"/>
    <w:tmpl w:val="DC7288E4"/>
    <w:lvl w:ilvl="0" w:tplc="026C51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69A2"/>
    <w:multiLevelType w:val="hybridMultilevel"/>
    <w:tmpl w:val="21562792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9C3AE2"/>
    <w:multiLevelType w:val="hybridMultilevel"/>
    <w:tmpl w:val="D87CA022"/>
    <w:lvl w:ilvl="0" w:tplc="444C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5D9B"/>
    <w:multiLevelType w:val="hybridMultilevel"/>
    <w:tmpl w:val="1BD6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56B0"/>
    <w:multiLevelType w:val="hybridMultilevel"/>
    <w:tmpl w:val="3E72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3B08"/>
    <w:multiLevelType w:val="hybridMultilevel"/>
    <w:tmpl w:val="05304C3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8860F7"/>
    <w:multiLevelType w:val="hybridMultilevel"/>
    <w:tmpl w:val="7794F34C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6844F91"/>
    <w:multiLevelType w:val="hybridMultilevel"/>
    <w:tmpl w:val="957C6386"/>
    <w:lvl w:ilvl="0" w:tplc="7BFE2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7B2"/>
    <w:multiLevelType w:val="hybridMultilevel"/>
    <w:tmpl w:val="84D42A18"/>
    <w:lvl w:ilvl="0" w:tplc="2E803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FF202F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C105F"/>
    <w:multiLevelType w:val="hybridMultilevel"/>
    <w:tmpl w:val="8FC05C1A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800C79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96A01FB"/>
    <w:multiLevelType w:val="hybridMultilevel"/>
    <w:tmpl w:val="7E807FA8"/>
    <w:lvl w:ilvl="0" w:tplc="F3023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247AD"/>
    <w:multiLevelType w:val="hybridMultilevel"/>
    <w:tmpl w:val="FCDA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205E4"/>
    <w:multiLevelType w:val="hybridMultilevel"/>
    <w:tmpl w:val="5EF8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C6948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7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16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10"/>
    <w:rsid w:val="000105F5"/>
    <w:rsid w:val="00010D16"/>
    <w:rsid w:val="00017806"/>
    <w:rsid w:val="00022AFF"/>
    <w:rsid w:val="000446D9"/>
    <w:rsid w:val="00045EB4"/>
    <w:rsid w:val="00051E13"/>
    <w:rsid w:val="0005705C"/>
    <w:rsid w:val="00071104"/>
    <w:rsid w:val="0007342D"/>
    <w:rsid w:val="0007624D"/>
    <w:rsid w:val="0008616D"/>
    <w:rsid w:val="00087AB9"/>
    <w:rsid w:val="000920B7"/>
    <w:rsid w:val="00095BDC"/>
    <w:rsid w:val="000B021F"/>
    <w:rsid w:val="000B42E3"/>
    <w:rsid w:val="000C48EA"/>
    <w:rsid w:val="000C6C37"/>
    <w:rsid w:val="000D63E1"/>
    <w:rsid w:val="000E3020"/>
    <w:rsid w:val="000F1B7B"/>
    <w:rsid w:val="00106163"/>
    <w:rsid w:val="00111EF9"/>
    <w:rsid w:val="0011707B"/>
    <w:rsid w:val="00121847"/>
    <w:rsid w:val="0015226C"/>
    <w:rsid w:val="00162B86"/>
    <w:rsid w:val="00173659"/>
    <w:rsid w:val="00180501"/>
    <w:rsid w:val="00186A3E"/>
    <w:rsid w:val="00187626"/>
    <w:rsid w:val="00190FA4"/>
    <w:rsid w:val="001A1181"/>
    <w:rsid w:val="001A151D"/>
    <w:rsid w:val="001C7740"/>
    <w:rsid w:val="001D0E11"/>
    <w:rsid w:val="001D73C6"/>
    <w:rsid w:val="001D7417"/>
    <w:rsid w:val="00214608"/>
    <w:rsid w:val="00217831"/>
    <w:rsid w:val="00233E95"/>
    <w:rsid w:val="002347CA"/>
    <w:rsid w:val="0023781A"/>
    <w:rsid w:val="0025397D"/>
    <w:rsid w:val="0026450B"/>
    <w:rsid w:val="00264598"/>
    <w:rsid w:val="00265EB0"/>
    <w:rsid w:val="00291648"/>
    <w:rsid w:val="00291E1D"/>
    <w:rsid w:val="00292ADA"/>
    <w:rsid w:val="002947E3"/>
    <w:rsid w:val="002A0449"/>
    <w:rsid w:val="002B4202"/>
    <w:rsid w:val="002B6D3D"/>
    <w:rsid w:val="002D28C0"/>
    <w:rsid w:val="002D61D9"/>
    <w:rsid w:val="002F1B58"/>
    <w:rsid w:val="002F38F1"/>
    <w:rsid w:val="002F46B7"/>
    <w:rsid w:val="003046BC"/>
    <w:rsid w:val="003126C1"/>
    <w:rsid w:val="00316928"/>
    <w:rsid w:val="00321760"/>
    <w:rsid w:val="003337ED"/>
    <w:rsid w:val="00333D2F"/>
    <w:rsid w:val="00335532"/>
    <w:rsid w:val="00337F08"/>
    <w:rsid w:val="003434DF"/>
    <w:rsid w:val="00343E34"/>
    <w:rsid w:val="003451F9"/>
    <w:rsid w:val="00352D4C"/>
    <w:rsid w:val="00365D7D"/>
    <w:rsid w:val="00374A1F"/>
    <w:rsid w:val="00382C3E"/>
    <w:rsid w:val="003846E0"/>
    <w:rsid w:val="0039139F"/>
    <w:rsid w:val="00393E52"/>
    <w:rsid w:val="003948CA"/>
    <w:rsid w:val="003A68A8"/>
    <w:rsid w:val="003B38C7"/>
    <w:rsid w:val="003B79B9"/>
    <w:rsid w:val="003C1C10"/>
    <w:rsid w:val="003D6FAE"/>
    <w:rsid w:val="003E5685"/>
    <w:rsid w:val="003F1B2F"/>
    <w:rsid w:val="00403147"/>
    <w:rsid w:val="00410ED6"/>
    <w:rsid w:val="00416FEA"/>
    <w:rsid w:val="00434582"/>
    <w:rsid w:val="004625B9"/>
    <w:rsid w:val="00474D3F"/>
    <w:rsid w:val="00476143"/>
    <w:rsid w:val="004815AA"/>
    <w:rsid w:val="004840B8"/>
    <w:rsid w:val="00487DFC"/>
    <w:rsid w:val="00492725"/>
    <w:rsid w:val="00495305"/>
    <w:rsid w:val="004A446E"/>
    <w:rsid w:val="004B0667"/>
    <w:rsid w:val="004B6D58"/>
    <w:rsid w:val="004B7949"/>
    <w:rsid w:val="004C796B"/>
    <w:rsid w:val="004D1E0C"/>
    <w:rsid w:val="004E09DB"/>
    <w:rsid w:val="004E5C67"/>
    <w:rsid w:val="004F3404"/>
    <w:rsid w:val="005034F2"/>
    <w:rsid w:val="00515FBB"/>
    <w:rsid w:val="00527CA7"/>
    <w:rsid w:val="00533AF1"/>
    <w:rsid w:val="00537F2F"/>
    <w:rsid w:val="005428E5"/>
    <w:rsid w:val="00575709"/>
    <w:rsid w:val="005814B4"/>
    <w:rsid w:val="005904E7"/>
    <w:rsid w:val="00591EC5"/>
    <w:rsid w:val="00595427"/>
    <w:rsid w:val="005A1D1E"/>
    <w:rsid w:val="005B0416"/>
    <w:rsid w:val="005C1169"/>
    <w:rsid w:val="005D7D75"/>
    <w:rsid w:val="005E1815"/>
    <w:rsid w:val="005E1A1A"/>
    <w:rsid w:val="005E3A0B"/>
    <w:rsid w:val="005E52CB"/>
    <w:rsid w:val="006011A5"/>
    <w:rsid w:val="00623EA3"/>
    <w:rsid w:val="00637FC0"/>
    <w:rsid w:val="006470F9"/>
    <w:rsid w:val="00647368"/>
    <w:rsid w:val="00647FC9"/>
    <w:rsid w:val="0065408E"/>
    <w:rsid w:val="0069142D"/>
    <w:rsid w:val="006A731C"/>
    <w:rsid w:val="006A79C7"/>
    <w:rsid w:val="006B1110"/>
    <w:rsid w:val="006E002E"/>
    <w:rsid w:val="006E29F1"/>
    <w:rsid w:val="006E2B56"/>
    <w:rsid w:val="006E3C56"/>
    <w:rsid w:val="006F6C6F"/>
    <w:rsid w:val="007075D3"/>
    <w:rsid w:val="00707766"/>
    <w:rsid w:val="007100C6"/>
    <w:rsid w:val="0072275D"/>
    <w:rsid w:val="00723CAC"/>
    <w:rsid w:val="007308F5"/>
    <w:rsid w:val="00733C91"/>
    <w:rsid w:val="00755717"/>
    <w:rsid w:val="007855A4"/>
    <w:rsid w:val="00792CA9"/>
    <w:rsid w:val="007A04BF"/>
    <w:rsid w:val="007A20D2"/>
    <w:rsid w:val="007A5A93"/>
    <w:rsid w:val="007B622E"/>
    <w:rsid w:val="007C4CB3"/>
    <w:rsid w:val="007C5DBD"/>
    <w:rsid w:val="007D1C0C"/>
    <w:rsid w:val="007D3059"/>
    <w:rsid w:val="007D5DB2"/>
    <w:rsid w:val="007F2ACC"/>
    <w:rsid w:val="00806EE7"/>
    <w:rsid w:val="00815E20"/>
    <w:rsid w:val="00817476"/>
    <w:rsid w:val="00835A19"/>
    <w:rsid w:val="00847500"/>
    <w:rsid w:val="00857CA1"/>
    <w:rsid w:val="00874853"/>
    <w:rsid w:val="008818CE"/>
    <w:rsid w:val="0089348D"/>
    <w:rsid w:val="008A1A32"/>
    <w:rsid w:val="008B0C45"/>
    <w:rsid w:val="008D3845"/>
    <w:rsid w:val="008D4C83"/>
    <w:rsid w:val="008E0D5A"/>
    <w:rsid w:val="008E11DA"/>
    <w:rsid w:val="008E697F"/>
    <w:rsid w:val="008F003D"/>
    <w:rsid w:val="008F1CC3"/>
    <w:rsid w:val="008F46A0"/>
    <w:rsid w:val="00901A80"/>
    <w:rsid w:val="00915F8C"/>
    <w:rsid w:val="00925667"/>
    <w:rsid w:val="00930392"/>
    <w:rsid w:val="00940348"/>
    <w:rsid w:val="00954632"/>
    <w:rsid w:val="009577C5"/>
    <w:rsid w:val="00960766"/>
    <w:rsid w:val="0096370C"/>
    <w:rsid w:val="00973A2E"/>
    <w:rsid w:val="00976F57"/>
    <w:rsid w:val="0098142B"/>
    <w:rsid w:val="009909D7"/>
    <w:rsid w:val="0099445F"/>
    <w:rsid w:val="009A110E"/>
    <w:rsid w:val="009A3E20"/>
    <w:rsid w:val="009B34D6"/>
    <w:rsid w:val="009B49DF"/>
    <w:rsid w:val="009B6DCF"/>
    <w:rsid w:val="009C13A0"/>
    <w:rsid w:val="009C5D58"/>
    <w:rsid w:val="009D4C76"/>
    <w:rsid w:val="009E00DF"/>
    <w:rsid w:val="009E4F34"/>
    <w:rsid w:val="009F074C"/>
    <w:rsid w:val="009F57A0"/>
    <w:rsid w:val="009F7F23"/>
    <w:rsid w:val="00A03446"/>
    <w:rsid w:val="00A0561D"/>
    <w:rsid w:val="00A207BC"/>
    <w:rsid w:val="00A27BD3"/>
    <w:rsid w:val="00A301AD"/>
    <w:rsid w:val="00A35E36"/>
    <w:rsid w:val="00A41C88"/>
    <w:rsid w:val="00A43555"/>
    <w:rsid w:val="00A43BF1"/>
    <w:rsid w:val="00A707E5"/>
    <w:rsid w:val="00A846D2"/>
    <w:rsid w:val="00A8570F"/>
    <w:rsid w:val="00A93E25"/>
    <w:rsid w:val="00AA2DB5"/>
    <w:rsid w:val="00AA3E4A"/>
    <w:rsid w:val="00AA6026"/>
    <w:rsid w:val="00AB42B3"/>
    <w:rsid w:val="00AB4B2A"/>
    <w:rsid w:val="00AD31DE"/>
    <w:rsid w:val="00AD3FE8"/>
    <w:rsid w:val="00AE6435"/>
    <w:rsid w:val="00AF7030"/>
    <w:rsid w:val="00B00A78"/>
    <w:rsid w:val="00B04C7C"/>
    <w:rsid w:val="00B11D39"/>
    <w:rsid w:val="00B2783F"/>
    <w:rsid w:val="00B4056A"/>
    <w:rsid w:val="00B432A1"/>
    <w:rsid w:val="00B53285"/>
    <w:rsid w:val="00B73FCA"/>
    <w:rsid w:val="00B85854"/>
    <w:rsid w:val="00BB1404"/>
    <w:rsid w:val="00BB1457"/>
    <w:rsid w:val="00BC13CF"/>
    <w:rsid w:val="00BC68AC"/>
    <w:rsid w:val="00BD054E"/>
    <w:rsid w:val="00BD0879"/>
    <w:rsid w:val="00BD1E91"/>
    <w:rsid w:val="00BD2900"/>
    <w:rsid w:val="00BD6C05"/>
    <w:rsid w:val="00BF01D7"/>
    <w:rsid w:val="00BF04C8"/>
    <w:rsid w:val="00BF4C8B"/>
    <w:rsid w:val="00C11EB5"/>
    <w:rsid w:val="00C13C20"/>
    <w:rsid w:val="00C212C0"/>
    <w:rsid w:val="00C21795"/>
    <w:rsid w:val="00C23277"/>
    <w:rsid w:val="00C26BB0"/>
    <w:rsid w:val="00C31B9B"/>
    <w:rsid w:val="00C370A4"/>
    <w:rsid w:val="00C4252C"/>
    <w:rsid w:val="00C47431"/>
    <w:rsid w:val="00C51229"/>
    <w:rsid w:val="00C54A2E"/>
    <w:rsid w:val="00C60DFB"/>
    <w:rsid w:val="00C72D88"/>
    <w:rsid w:val="00C80E2E"/>
    <w:rsid w:val="00C8714E"/>
    <w:rsid w:val="00CA0BE7"/>
    <w:rsid w:val="00CA20B0"/>
    <w:rsid w:val="00CB115C"/>
    <w:rsid w:val="00CB1306"/>
    <w:rsid w:val="00CB1B0F"/>
    <w:rsid w:val="00CB39E9"/>
    <w:rsid w:val="00CC1296"/>
    <w:rsid w:val="00CD4854"/>
    <w:rsid w:val="00CD49CD"/>
    <w:rsid w:val="00CE0052"/>
    <w:rsid w:val="00CE6878"/>
    <w:rsid w:val="00CE6FA6"/>
    <w:rsid w:val="00CF1DA9"/>
    <w:rsid w:val="00D0264D"/>
    <w:rsid w:val="00D21B28"/>
    <w:rsid w:val="00D31362"/>
    <w:rsid w:val="00D31E88"/>
    <w:rsid w:val="00D3641E"/>
    <w:rsid w:val="00D51C81"/>
    <w:rsid w:val="00D61C9C"/>
    <w:rsid w:val="00D61FD8"/>
    <w:rsid w:val="00D8000E"/>
    <w:rsid w:val="00D801F5"/>
    <w:rsid w:val="00D9373E"/>
    <w:rsid w:val="00DA58B4"/>
    <w:rsid w:val="00DA741F"/>
    <w:rsid w:val="00DB0CEE"/>
    <w:rsid w:val="00DB28EA"/>
    <w:rsid w:val="00DC1BA9"/>
    <w:rsid w:val="00DD23DA"/>
    <w:rsid w:val="00DE7CD7"/>
    <w:rsid w:val="00DF29A4"/>
    <w:rsid w:val="00E16E85"/>
    <w:rsid w:val="00E201DF"/>
    <w:rsid w:val="00E23E2B"/>
    <w:rsid w:val="00E326F4"/>
    <w:rsid w:val="00E43B35"/>
    <w:rsid w:val="00E47271"/>
    <w:rsid w:val="00E550E3"/>
    <w:rsid w:val="00E675B6"/>
    <w:rsid w:val="00EA1EF9"/>
    <w:rsid w:val="00EA3D72"/>
    <w:rsid w:val="00EB4437"/>
    <w:rsid w:val="00EF21E4"/>
    <w:rsid w:val="00EF50BE"/>
    <w:rsid w:val="00F0609A"/>
    <w:rsid w:val="00F066D3"/>
    <w:rsid w:val="00F12D4F"/>
    <w:rsid w:val="00F2496D"/>
    <w:rsid w:val="00F310BF"/>
    <w:rsid w:val="00F32990"/>
    <w:rsid w:val="00F372BF"/>
    <w:rsid w:val="00F41283"/>
    <w:rsid w:val="00F52BD7"/>
    <w:rsid w:val="00F72D44"/>
    <w:rsid w:val="00F767B5"/>
    <w:rsid w:val="00F81487"/>
    <w:rsid w:val="00F8605A"/>
    <w:rsid w:val="00F924A2"/>
    <w:rsid w:val="00FB3205"/>
    <w:rsid w:val="00FB3817"/>
    <w:rsid w:val="00FB5AD3"/>
    <w:rsid w:val="00FD16AC"/>
    <w:rsid w:val="00FF54F8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D13CD-00C7-4A4A-86EA-46423A17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A846D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A84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11">
    <w:name w:val="Заголовок 1 Знак1"/>
    <w:link w:val="1"/>
    <w:rsid w:val="00A846D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6A79C7"/>
    <w:pPr>
      <w:ind w:left="720"/>
      <w:contextualSpacing/>
    </w:pPr>
  </w:style>
  <w:style w:type="paragraph" w:customStyle="1" w:styleId="ConsPlusTitle">
    <w:name w:val="ConsPlusTitle"/>
    <w:rsid w:val="006A7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Заголовок таблицы"/>
    <w:basedOn w:val="a"/>
    <w:rsid w:val="00416FEA"/>
    <w:pPr>
      <w:suppressLineNumbers/>
      <w:jc w:val="center"/>
    </w:pPr>
    <w:rPr>
      <w:b/>
      <w:bCs/>
    </w:rPr>
  </w:style>
  <w:style w:type="paragraph" w:styleId="a5">
    <w:name w:val="Body Text"/>
    <w:basedOn w:val="a"/>
    <w:link w:val="a6"/>
    <w:rsid w:val="00940348"/>
    <w:pPr>
      <w:widowControl w:val="0"/>
      <w:spacing w:after="120"/>
    </w:pPr>
    <w:rPr>
      <w:rFonts w:eastAsia="Andale Sans UI" w:cs="Tahoma"/>
      <w:color w:val="00000A"/>
      <w:kern w:val="1"/>
      <w:szCs w:val="24"/>
      <w:lang w:eastAsia="zh-CN" w:bidi="ru-RU"/>
    </w:rPr>
  </w:style>
  <w:style w:type="character" w:customStyle="1" w:styleId="a6">
    <w:name w:val="Основной текст Знак"/>
    <w:basedOn w:val="a0"/>
    <w:link w:val="a5"/>
    <w:rsid w:val="00940348"/>
    <w:rPr>
      <w:rFonts w:ascii="Times New Roman" w:eastAsia="Andale Sans UI" w:hAnsi="Times New Roman" w:cs="Tahoma"/>
      <w:color w:val="00000A"/>
      <w:kern w:val="1"/>
      <w:sz w:val="24"/>
      <w:szCs w:val="24"/>
      <w:lang w:eastAsia="zh-CN" w:bidi="ru-RU"/>
    </w:rPr>
  </w:style>
  <w:style w:type="character" w:styleId="a7">
    <w:name w:val="Strong"/>
    <w:basedOn w:val="a0"/>
    <w:uiPriority w:val="22"/>
    <w:qFormat/>
    <w:rsid w:val="007075D3"/>
    <w:rPr>
      <w:b/>
      <w:bCs/>
    </w:rPr>
  </w:style>
  <w:style w:type="paragraph" w:styleId="a8">
    <w:name w:val="No Spacing"/>
    <w:qFormat/>
    <w:rsid w:val="007075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1DA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637FC0"/>
  </w:style>
  <w:style w:type="paragraph" w:styleId="ab">
    <w:name w:val="Normal (Web)"/>
    <w:basedOn w:val="a"/>
    <w:uiPriority w:val="99"/>
    <w:semiHidden/>
    <w:unhideWhenUsed/>
    <w:rsid w:val="00637FC0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FontStyle45">
    <w:name w:val="Font Style45"/>
    <w:rsid w:val="00AA2DB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aliases w:val="Полужирный1,Интервал 0 pt1,Основной текст + 10 pt1"/>
    <w:uiPriority w:val="99"/>
    <w:rsid w:val="00434582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styleId="ac">
    <w:name w:val="Placeholder Text"/>
    <w:basedOn w:val="a0"/>
    <w:uiPriority w:val="99"/>
    <w:semiHidden/>
    <w:rsid w:val="00E23E2B"/>
    <w:rPr>
      <w:color w:val="808080"/>
    </w:rPr>
  </w:style>
  <w:style w:type="paragraph" w:customStyle="1" w:styleId="ad">
    <w:name w:val="Содержимое врезки"/>
    <w:basedOn w:val="a5"/>
    <w:rsid w:val="00264598"/>
    <w:pPr>
      <w:widowControl/>
    </w:pPr>
    <w:rPr>
      <w:rFonts w:eastAsia="Times New Roman" w:cs="Times New Roman"/>
      <w:color w:val="auto"/>
      <w:kern w:val="0"/>
      <w:szCs w:val="20"/>
      <w:lang w:eastAsia="ar-SA" w:bidi="ar-SA"/>
    </w:rPr>
  </w:style>
  <w:style w:type="paragraph" w:styleId="ae">
    <w:name w:val="header"/>
    <w:basedOn w:val="a"/>
    <w:link w:val="af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iPriority w:val="99"/>
    <w:unhideWhenUsed/>
    <w:rsid w:val="00C80E2E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403147"/>
    <w:rPr>
      <w:color w:val="954F72"/>
      <w:u w:val="single"/>
    </w:rPr>
  </w:style>
  <w:style w:type="paragraph" w:customStyle="1" w:styleId="xl65">
    <w:name w:val="xl65"/>
    <w:basedOn w:val="a"/>
    <w:rsid w:val="00403147"/>
    <w:pP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66">
    <w:name w:val="xl66"/>
    <w:basedOn w:val="a"/>
    <w:rsid w:val="00403147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67">
    <w:name w:val="xl67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68">
    <w:name w:val="xl68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69">
    <w:name w:val="xl69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70">
    <w:name w:val="xl70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71">
    <w:name w:val="xl71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72">
    <w:name w:val="xl72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73">
    <w:name w:val="xl73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4">
    <w:name w:val="xl74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5">
    <w:name w:val="xl75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6">
    <w:name w:val="xl76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7">
    <w:name w:val="xl77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8">
    <w:name w:val="xl78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9">
    <w:name w:val="xl79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80">
    <w:name w:val="xl80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1">
    <w:name w:val="xl81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82">
    <w:name w:val="xl82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3">
    <w:name w:val="xl83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4">
    <w:name w:val="xl84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5">
    <w:name w:val="xl85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6">
    <w:name w:val="xl86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7">
    <w:name w:val="xl87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8">
    <w:name w:val="xl88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9">
    <w:name w:val="xl8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90">
    <w:name w:val="xl90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1">
    <w:name w:val="xl91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2">
    <w:name w:val="xl92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3">
    <w:name w:val="xl93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4">
    <w:name w:val="xl94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5">
    <w:name w:val="xl95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6">
    <w:name w:val="xl96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97">
    <w:name w:val="xl97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98">
    <w:name w:val="xl98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99">
    <w:name w:val="xl9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00">
    <w:name w:val="xl10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1">
    <w:name w:val="xl101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2">
    <w:name w:val="xl102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3">
    <w:name w:val="xl103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4">
    <w:name w:val="xl104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5">
    <w:name w:val="xl105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06">
    <w:name w:val="xl106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7">
    <w:name w:val="xl107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8">
    <w:name w:val="xl108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9">
    <w:name w:val="xl109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10">
    <w:name w:val="xl11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11">
    <w:name w:val="xl111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12">
    <w:name w:val="xl112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13">
    <w:name w:val="xl113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4">
    <w:name w:val="xl114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5">
    <w:name w:val="xl115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lang w:eastAsia="ru-RU"/>
    </w:rPr>
  </w:style>
  <w:style w:type="paragraph" w:customStyle="1" w:styleId="xl116">
    <w:name w:val="xl116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7">
    <w:name w:val="xl117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8">
    <w:name w:val="xl118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19">
    <w:name w:val="xl11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20">
    <w:name w:val="xl12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1">
    <w:name w:val="xl121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2">
    <w:name w:val="xl122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3">
    <w:name w:val="xl123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4">
    <w:name w:val="xl124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63">
    <w:name w:val="xl63"/>
    <w:basedOn w:val="a"/>
    <w:rsid w:val="00EA1EF9"/>
    <w:pP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64">
    <w:name w:val="xl64"/>
    <w:basedOn w:val="a"/>
    <w:rsid w:val="00EA1EF9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0542A-B24F-4B81-B63C-85881559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19</Pages>
  <Words>4187</Words>
  <Characters>23867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2025-06-16T07:51:00Z</cp:lastPrinted>
  <dcterms:created xsi:type="dcterms:W3CDTF">2025-05-26T09:43:00Z</dcterms:created>
  <dcterms:modified xsi:type="dcterms:W3CDTF">2025-06-23T10:11:00Z</dcterms:modified>
</cp:coreProperties>
</file>